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543E99" w14:textId="2D8FB3D7" w:rsidR="00E95D9B" w:rsidRPr="00E95D9B" w:rsidRDefault="00E95D9B" w:rsidP="00E95D9B">
      <w:pPr>
        <w:jc w:val="center"/>
      </w:pPr>
      <w:r w:rsidRPr="00E95D9B">
        <w:rPr>
          <w:b/>
          <w:bCs/>
          <w:sz w:val="24"/>
          <w:szCs w:val="24"/>
        </w:rPr>
        <w:t>PROYECTO PARA EL DESARROLLO DE SISTEMA DE ADMINISTRACION DE LABORATORIOS DE LARVAS DE CAMARON</w:t>
      </w:r>
      <w:r w:rsidR="00000000">
        <w:pict w14:anchorId="6F5D1E67">
          <v:rect id="_x0000_i1025" style="width:0;height:1.5pt" o:hralign="center" o:hrstd="t" o:hr="t" fillcolor="#a0a0a0" stroked="f"/>
        </w:pict>
      </w:r>
    </w:p>
    <w:p w14:paraId="43F22F9A" w14:textId="77777777" w:rsidR="00E95D9B" w:rsidRPr="00E95D9B" w:rsidRDefault="00E95D9B" w:rsidP="00E95D9B">
      <w:pPr>
        <w:rPr>
          <w:b/>
          <w:bCs/>
        </w:rPr>
      </w:pPr>
      <w:r w:rsidRPr="00E95D9B">
        <w:rPr>
          <w:b/>
          <w:bCs/>
        </w:rPr>
        <w:t>1. Introducción</w:t>
      </w:r>
    </w:p>
    <w:p w14:paraId="3D18ED61" w14:textId="77777777" w:rsidR="00E95D9B" w:rsidRPr="00E95D9B" w:rsidRDefault="00E95D9B" w:rsidP="00E95D9B">
      <w:r w:rsidRPr="00E95D9B">
        <w:t>Los laboratorios de larvas de camarón suelen organizarse en múltiples ubicaciones (laboratorios) y, dentro de cada uno, en distintos módulos o salas, donde hay varios tanques para las distintas fases de cultivo. Para ofrecer trazabilidad y control en cada nivel (empresa → laboratorio → módulo/sala → tanque), el sistema deberá reflejar esa jerarquía y permitir asignar usuarios, permisos y configuraciones en cada capa. Además, no solo se deben capturar parámetros físico-químicos del agua (temperatura, pH, salinidad, etc.), sino también parámetros biológicos o de los animales (peso promedio, talla, densidad corporal, índices de salud, etc.), que los biólogos o técnicos puedan definir y registrar según sus necesidades.</w:t>
      </w:r>
    </w:p>
    <w:p w14:paraId="00577231" w14:textId="77777777" w:rsidR="00E95D9B" w:rsidRPr="00E95D9B" w:rsidRDefault="00000000" w:rsidP="00E95D9B">
      <w:r>
        <w:pict w14:anchorId="62645B03">
          <v:rect id="_x0000_i1026" style="width:0;height:1.5pt" o:hralign="center" o:hrstd="t" o:hr="t" fillcolor="#a0a0a0" stroked="f"/>
        </w:pict>
      </w:r>
    </w:p>
    <w:p w14:paraId="35C46E02" w14:textId="77777777" w:rsidR="00E95D9B" w:rsidRPr="00E95D9B" w:rsidRDefault="00E95D9B" w:rsidP="00E95D9B">
      <w:pPr>
        <w:rPr>
          <w:b/>
          <w:bCs/>
        </w:rPr>
      </w:pPr>
      <w:r w:rsidRPr="00E95D9B">
        <w:rPr>
          <w:b/>
          <w:bCs/>
        </w:rPr>
        <w:t>2. Alcance</w:t>
      </w:r>
    </w:p>
    <w:p w14:paraId="4BBD2303" w14:textId="77777777" w:rsidR="00E95D9B" w:rsidRPr="00E95D9B" w:rsidRDefault="00E95D9B" w:rsidP="00E95D9B">
      <w:pPr>
        <w:rPr>
          <w:b/>
          <w:bCs/>
        </w:rPr>
      </w:pPr>
      <w:r w:rsidRPr="00E95D9B">
        <w:rPr>
          <w:b/>
          <w:bCs/>
        </w:rPr>
        <w:t>2.1 Usuarios destinatarios</w:t>
      </w:r>
    </w:p>
    <w:p w14:paraId="31F4FB9D" w14:textId="77777777" w:rsidR="00E95D9B" w:rsidRPr="00E95D9B" w:rsidRDefault="00E95D9B" w:rsidP="00E95D9B">
      <w:pPr>
        <w:numPr>
          <w:ilvl w:val="0"/>
          <w:numId w:val="19"/>
        </w:numPr>
      </w:pPr>
      <w:r w:rsidRPr="00E95D9B">
        <w:rPr>
          <w:b/>
          <w:bCs/>
        </w:rPr>
        <w:t>Superadministrador</w:t>
      </w:r>
      <w:r w:rsidRPr="00E95D9B">
        <w:t>: acceso a todas las empresas, laboratorios y módulos.</w:t>
      </w:r>
    </w:p>
    <w:p w14:paraId="1E65817E" w14:textId="77777777" w:rsidR="00E95D9B" w:rsidRPr="00E95D9B" w:rsidRDefault="00E95D9B" w:rsidP="00E95D9B">
      <w:pPr>
        <w:numPr>
          <w:ilvl w:val="0"/>
          <w:numId w:val="19"/>
        </w:numPr>
      </w:pPr>
      <w:r w:rsidRPr="00E95D9B">
        <w:rPr>
          <w:b/>
          <w:bCs/>
        </w:rPr>
        <w:t>Administrador de empresa</w:t>
      </w:r>
      <w:r w:rsidRPr="00E95D9B">
        <w:t>: visión y control global de los laboratorios (con sus respectivos módulos y tanques) de su empresa.</w:t>
      </w:r>
    </w:p>
    <w:p w14:paraId="37256EE1" w14:textId="77777777" w:rsidR="00E95D9B" w:rsidRPr="00E95D9B" w:rsidRDefault="00E95D9B" w:rsidP="00E95D9B">
      <w:pPr>
        <w:numPr>
          <w:ilvl w:val="0"/>
          <w:numId w:val="19"/>
        </w:numPr>
      </w:pPr>
      <w:r w:rsidRPr="00E95D9B">
        <w:rPr>
          <w:b/>
          <w:bCs/>
        </w:rPr>
        <w:t>Administrador de laboratorio</w:t>
      </w:r>
      <w:r w:rsidRPr="00E95D9B">
        <w:t>: gestiona uno o varios laboratorios, define módulos/salas y asigna responsables.</w:t>
      </w:r>
    </w:p>
    <w:p w14:paraId="321B78BE" w14:textId="77777777" w:rsidR="00E95D9B" w:rsidRPr="00E95D9B" w:rsidRDefault="00E95D9B" w:rsidP="00E95D9B">
      <w:pPr>
        <w:numPr>
          <w:ilvl w:val="0"/>
          <w:numId w:val="19"/>
        </w:numPr>
      </w:pPr>
      <w:r w:rsidRPr="00E95D9B">
        <w:rPr>
          <w:b/>
          <w:bCs/>
        </w:rPr>
        <w:t>Supervisor de módulo/sala</w:t>
      </w:r>
      <w:r w:rsidRPr="00E95D9B">
        <w:t>: en laboratorios grandes, un supervisor puede encargarse de un módulo específico (con sus tanques).</w:t>
      </w:r>
    </w:p>
    <w:p w14:paraId="62F3E40B" w14:textId="77777777" w:rsidR="00E95D9B" w:rsidRPr="00E95D9B" w:rsidRDefault="00E95D9B" w:rsidP="00E95D9B">
      <w:pPr>
        <w:numPr>
          <w:ilvl w:val="0"/>
          <w:numId w:val="19"/>
        </w:numPr>
      </w:pPr>
      <w:r w:rsidRPr="00E95D9B">
        <w:rPr>
          <w:b/>
          <w:bCs/>
        </w:rPr>
        <w:t>Técnico de laboratorio</w:t>
      </w:r>
      <w:r w:rsidRPr="00E95D9B">
        <w:t>: ingresa datos operativos (parámetros de agua, seguimiento de animales) en cada tanque.</w:t>
      </w:r>
    </w:p>
    <w:p w14:paraId="41805DBA" w14:textId="77777777" w:rsidR="00E95D9B" w:rsidRPr="00E95D9B" w:rsidRDefault="00E95D9B" w:rsidP="00E95D9B">
      <w:pPr>
        <w:numPr>
          <w:ilvl w:val="0"/>
          <w:numId w:val="19"/>
        </w:numPr>
      </w:pPr>
      <w:r w:rsidRPr="00E95D9B">
        <w:rPr>
          <w:b/>
          <w:bCs/>
        </w:rPr>
        <w:t>Biólogo</w:t>
      </w:r>
      <w:r w:rsidRPr="00E95D9B">
        <w:t>: define y registra parámetros biológicos (crecimiento, mortalidad, salud) para cada lote.</w:t>
      </w:r>
    </w:p>
    <w:p w14:paraId="74987957" w14:textId="77777777" w:rsidR="00E95D9B" w:rsidRPr="00E95D9B" w:rsidRDefault="00E95D9B" w:rsidP="00E95D9B">
      <w:pPr>
        <w:numPr>
          <w:ilvl w:val="0"/>
          <w:numId w:val="19"/>
        </w:numPr>
      </w:pPr>
      <w:r w:rsidRPr="00E95D9B">
        <w:rPr>
          <w:b/>
          <w:bCs/>
        </w:rPr>
        <w:t>Personal administrativo/financiero</w:t>
      </w:r>
      <w:r w:rsidRPr="00E95D9B">
        <w:t>: maneja compras, inventarios, facturación a nivel de empresa.</w:t>
      </w:r>
    </w:p>
    <w:p w14:paraId="1873F778" w14:textId="77777777" w:rsidR="00E95D9B" w:rsidRPr="00E95D9B" w:rsidRDefault="00E95D9B" w:rsidP="00E95D9B">
      <w:pPr>
        <w:numPr>
          <w:ilvl w:val="0"/>
          <w:numId w:val="19"/>
        </w:numPr>
      </w:pPr>
      <w:r w:rsidRPr="00E95D9B">
        <w:rPr>
          <w:b/>
          <w:bCs/>
        </w:rPr>
        <w:t>Gerente general / directores</w:t>
      </w:r>
      <w:r w:rsidRPr="00E95D9B">
        <w:t>: consultan dashboards consolidados a nivel empresa o comparativos entre laboratorios.</w:t>
      </w:r>
    </w:p>
    <w:p w14:paraId="33E9699F" w14:textId="77777777" w:rsidR="00E95D9B" w:rsidRPr="00E95D9B" w:rsidRDefault="00E95D9B" w:rsidP="00E95D9B">
      <w:pPr>
        <w:rPr>
          <w:b/>
          <w:bCs/>
        </w:rPr>
      </w:pPr>
      <w:r w:rsidRPr="00E95D9B">
        <w:rPr>
          <w:b/>
          <w:bCs/>
        </w:rPr>
        <w:t>2.2 Módulos principales</w:t>
      </w:r>
    </w:p>
    <w:p w14:paraId="65A67CBC" w14:textId="051A8D1F" w:rsidR="00E95D9B" w:rsidRPr="00E95D9B" w:rsidRDefault="00073E94" w:rsidP="00E95D9B">
      <w:pPr>
        <w:numPr>
          <w:ilvl w:val="0"/>
          <w:numId w:val="20"/>
        </w:numPr>
      </w:pPr>
      <w:r>
        <w:t>Planificación (</w:t>
      </w:r>
      <w:r w:rsidR="00E95D9B" w:rsidRPr="00E95D9B">
        <w:t>Plan de Siembra</w:t>
      </w:r>
      <w:r>
        <w:t xml:space="preserve">, plan de alimentación y plan de </w:t>
      </w:r>
      <w:r w:rsidR="008275FA">
        <w:t xml:space="preserve">manejo </w:t>
      </w:r>
      <w:r>
        <w:t>agua)</w:t>
      </w:r>
    </w:p>
    <w:p w14:paraId="3F0C192E" w14:textId="11936923" w:rsidR="00E95D9B" w:rsidRPr="00E95D9B" w:rsidRDefault="00E95D9B" w:rsidP="00E95D9B">
      <w:pPr>
        <w:numPr>
          <w:ilvl w:val="0"/>
          <w:numId w:val="20"/>
        </w:numPr>
      </w:pPr>
      <w:r w:rsidRPr="00E95D9B">
        <w:t>Gestión operativa de larvas (</w:t>
      </w:r>
      <w:r w:rsidR="0079314C">
        <w:t>Siembra, c</w:t>
      </w:r>
      <w:r w:rsidR="00073E94">
        <w:t xml:space="preserve">ontrol del animal </w:t>
      </w:r>
      <w:r w:rsidR="00F9416C">
        <w:t xml:space="preserve">(características, parámetros biológicos y síntomas) </w:t>
      </w:r>
      <w:r w:rsidR="00073E94">
        <w:t>+ c</w:t>
      </w:r>
      <w:r w:rsidRPr="00E95D9B">
        <w:t xml:space="preserve">ontrol de </w:t>
      </w:r>
      <w:r w:rsidR="00F9416C">
        <w:t>calidad del agua (parámetros físicos y químicos)</w:t>
      </w:r>
      <w:r w:rsidR="00073E94">
        <w:t xml:space="preserve"> + </w:t>
      </w:r>
      <w:r w:rsidR="00F9416C">
        <w:t>manejo</w:t>
      </w:r>
      <w:r w:rsidR="00073E94">
        <w:t xml:space="preserve"> de</w:t>
      </w:r>
      <w:r w:rsidR="00F9416C">
        <w:t>l</w:t>
      </w:r>
      <w:r w:rsidR="00073E94">
        <w:t xml:space="preserve"> agua + dieta</w:t>
      </w:r>
      <w:r w:rsidR="00F9416C">
        <w:t xml:space="preserve"> + tratamiento</w:t>
      </w:r>
      <w:r w:rsidRPr="00E95D9B">
        <w:t>).</w:t>
      </w:r>
    </w:p>
    <w:p w14:paraId="74AA8313" w14:textId="4857FFB0" w:rsidR="00E95D9B" w:rsidRPr="00E95D9B" w:rsidRDefault="00D62DAF" w:rsidP="00E95D9B">
      <w:pPr>
        <w:numPr>
          <w:ilvl w:val="0"/>
          <w:numId w:val="20"/>
        </w:numPr>
      </w:pPr>
      <w:r>
        <w:lastRenderedPageBreak/>
        <w:t>Manejo de bodega (</w:t>
      </w:r>
      <w:r w:rsidR="00E95D9B" w:rsidRPr="00E95D9B">
        <w:t>Inventarios</w:t>
      </w:r>
      <w:r>
        <w:t xml:space="preserve">, </w:t>
      </w:r>
      <w:r w:rsidR="00E95D9B" w:rsidRPr="00E95D9B">
        <w:t>insumos</w:t>
      </w:r>
      <w:r>
        <w:t>, catálogo de proveedores, compras, catálogo de productos, ingresos, egresos, devoluciones)</w:t>
      </w:r>
      <w:r w:rsidR="00E0207D">
        <w:t>.</w:t>
      </w:r>
    </w:p>
    <w:p w14:paraId="016A471D" w14:textId="4E60F19C" w:rsidR="00E95D9B" w:rsidRPr="00E95D9B" w:rsidRDefault="001D6AC4" w:rsidP="00E95D9B">
      <w:pPr>
        <w:numPr>
          <w:ilvl w:val="0"/>
          <w:numId w:val="20"/>
        </w:numPr>
      </w:pPr>
      <w:r>
        <w:t>Cosecha</w:t>
      </w:r>
      <w:r w:rsidR="00070082">
        <w:t xml:space="preserve">, </w:t>
      </w:r>
      <w:r>
        <w:t>v</w:t>
      </w:r>
      <w:r w:rsidR="00E95D9B" w:rsidRPr="00E95D9B">
        <w:t>entas</w:t>
      </w:r>
      <w:r w:rsidR="00070082">
        <w:t>, catálogo de clientes</w:t>
      </w:r>
      <w:r w:rsidR="00E0207D">
        <w:t>.</w:t>
      </w:r>
    </w:p>
    <w:p w14:paraId="6536C45A" w14:textId="27FA00E8" w:rsidR="00E95D9B" w:rsidRPr="00E95D9B" w:rsidRDefault="005077FB" w:rsidP="00E95D9B">
      <w:pPr>
        <w:numPr>
          <w:ilvl w:val="0"/>
          <w:numId w:val="20"/>
        </w:numPr>
      </w:pPr>
      <w:r>
        <w:t xml:space="preserve">Manejo de </w:t>
      </w:r>
      <w:r w:rsidR="00E95D9B" w:rsidRPr="00E95D9B">
        <w:t>Recursos Humanos y Turnos.</w:t>
      </w:r>
    </w:p>
    <w:p w14:paraId="01179FF8" w14:textId="77777777" w:rsidR="00E95D9B" w:rsidRPr="00E95D9B" w:rsidRDefault="00E95D9B" w:rsidP="00E95D9B">
      <w:pPr>
        <w:numPr>
          <w:ilvl w:val="0"/>
          <w:numId w:val="20"/>
        </w:numPr>
      </w:pPr>
      <w:r w:rsidRPr="00E95D9B">
        <w:t>Reportes y dashboards (jerarquizados).</w:t>
      </w:r>
    </w:p>
    <w:p w14:paraId="0260A1EC" w14:textId="1E404594" w:rsidR="00E95D9B" w:rsidRDefault="00E95D9B" w:rsidP="00811CBB">
      <w:pPr>
        <w:numPr>
          <w:ilvl w:val="0"/>
          <w:numId w:val="20"/>
        </w:numPr>
      </w:pPr>
      <w:r w:rsidRPr="00E95D9B">
        <w:t xml:space="preserve">Módulo de configuración (parámetros </w:t>
      </w:r>
      <w:r w:rsidR="003E11A8">
        <w:t>del sistema</w:t>
      </w:r>
      <w:r w:rsidR="004B5C47">
        <w:t xml:space="preserve">, </w:t>
      </w:r>
      <w:r w:rsidR="004B5C47" w:rsidRPr="00E95D9B">
        <w:t>Autenticación y gestión de usuarios (multiempresa → multilaboratorio → multimódulo)</w:t>
      </w:r>
      <w:r w:rsidR="004B5C47">
        <w:t xml:space="preserve">, </w:t>
      </w:r>
      <w:r w:rsidR="003E11A8">
        <w:t xml:space="preserve">empresa, laboratorio, </w:t>
      </w:r>
      <w:r w:rsidR="004B5C47">
        <w:t>modulo/</w:t>
      </w:r>
      <w:r w:rsidR="003E11A8">
        <w:t>sala y tanque</w:t>
      </w:r>
      <w:r w:rsidRPr="00E95D9B">
        <w:t>).</w:t>
      </w:r>
    </w:p>
    <w:p w14:paraId="50309062" w14:textId="77777777" w:rsidR="00E95D9B" w:rsidRPr="00E95D9B" w:rsidRDefault="00E95D9B" w:rsidP="00E95D9B">
      <w:pPr>
        <w:rPr>
          <w:b/>
          <w:bCs/>
        </w:rPr>
      </w:pPr>
      <w:r w:rsidRPr="00E95D9B">
        <w:rPr>
          <w:b/>
          <w:bCs/>
        </w:rPr>
        <w:t>2.3 Restricciones</w:t>
      </w:r>
    </w:p>
    <w:p w14:paraId="721FE709" w14:textId="77777777" w:rsidR="00E95D9B" w:rsidRPr="00E95D9B" w:rsidRDefault="00E95D9B" w:rsidP="00E95D9B">
      <w:pPr>
        <w:numPr>
          <w:ilvl w:val="0"/>
          <w:numId w:val="21"/>
        </w:numPr>
      </w:pPr>
      <w:r w:rsidRPr="00E95D9B">
        <w:t>Entorno web responsivo (desktop y tablet).</w:t>
      </w:r>
    </w:p>
    <w:p w14:paraId="4CEF3749" w14:textId="77777777" w:rsidR="00E95D9B" w:rsidRPr="00E95D9B" w:rsidRDefault="00E95D9B" w:rsidP="00E95D9B">
      <w:pPr>
        <w:numPr>
          <w:ilvl w:val="0"/>
          <w:numId w:val="21"/>
        </w:numPr>
      </w:pPr>
      <w:r w:rsidRPr="00E95D9B">
        <w:t>Estructura multiempresa/multilaboratorio/módulos tantas capas como se requieran.</w:t>
      </w:r>
    </w:p>
    <w:p w14:paraId="1028BE78" w14:textId="77777777" w:rsidR="00E95D9B" w:rsidRPr="00E95D9B" w:rsidRDefault="00E95D9B" w:rsidP="00E95D9B">
      <w:pPr>
        <w:numPr>
          <w:ilvl w:val="0"/>
          <w:numId w:val="21"/>
        </w:numPr>
      </w:pPr>
      <w:r w:rsidRPr="00E95D9B">
        <w:t>Soporte para, al menos, 100 usuarios concurrentes por instancia y posibilidad de segmentar permisos por módulo/sala.</w:t>
      </w:r>
    </w:p>
    <w:p w14:paraId="061FB7FF" w14:textId="77777777" w:rsidR="00E95D9B" w:rsidRPr="00E95D9B" w:rsidRDefault="00E95D9B" w:rsidP="00E95D9B">
      <w:pPr>
        <w:numPr>
          <w:ilvl w:val="0"/>
          <w:numId w:val="21"/>
        </w:numPr>
      </w:pPr>
      <w:r w:rsidRPr="00E95D9B">
        <w:t>Cumplimiento de normativas de auditoría y trazabilidad en acuicultura.</w:t>
      </w:r>
    </w:p>
    <w:p w14:paraId="09E2602C" w14:textId="77777777" w:rsidR="00E95D9B" w:rsidRPr="00E95D9B" w:rsidRDefault="00E95D9B" w:rsidP="00E95D9B">
      <w:pPr>
        <w:rPr>
          <w:b/>
          <w:bCs/>
        </w:rPr>
      </w:pPr>
      <w:r w:rsidRPr="00E95D9B">
        <w:rPr>
          <w:b/>
          <w:bCs/>
        </w:rPr>
        <w:t>2.4 Exclusiones</w:t>
      </w:r>
    </w:p>
    <w:p w14:paraId="4C9023BE" w14:textId="77777777" w:rsidR="00E95D9B" w:rsidRPr="00E95D9B" w:rsidRDefault="00E95D9B" w:rsidP="00E95D9B">
      <w:pPr>
        <w:numPr>
          <w:ilvl w:val="0"/>
          <w:numId w:val="22"/>
        </w:numPr>
      </w:pPr>
      <w:r w:rsidRPr="00E95D9B">
        <w:t>Control de especies distintas a camarón (adaptable en fases posteriores).</w:t>
      </w:r>
    </w:p>
    <w:p w14:paraId="50B80CDC" w14:textId="77777777" w:rsidR="00E95D9B" w:rsidRPr="00E95D9B" w:rsidRDefault="00E95D9B" w:rsidP="00E95D9B">
      <w:pPr>
        <w:numPr>
          <w:ilvl w:val="0"/>
          <w:numId w:val="22"/>
        </w:numPr>
      </w:pPr>
      <w:r w:rsidRPr="00E95D9B">
        <w:t>Integraciones IoT automáticas (previstas en roadmap).</w:t>
      </w:r>
    </w:p>
    <w:p w14:paraId="3FD22FC9" w14:textId="77777777" w:rsidR="00E95D9B" w:rsidRPr="00E95D9B" w:rsidRDefault="00000000" w:rsidP="00E95D9B">
      <w:r>
        <w:pict w14:anchorId="3F047D33">
          <v:rect id="_x0000_i1027" style="width:0;height:1.5pt" o:hralign="center" o:hrstd="t" o:hr="t" fillcolor="#a0a0a0" stroked="f"/>
        </w:pict>
      </w:r>
    </w:p>
    <w:p w14:paraId="7D800004" w14:textId="77777777" w:rsidR="00E95D9B" w:rsidRPr="00E95D9B" w:rsidRDefault="00E95D9B" w:rsidP="00E95D9B">
      <w:pPr>
        <w:rPr>
          <w:b/>
          <w:bCs/>
        </w:rPr>
      </w:pPr>
      <w:r w:rsidRPr="00E95D9B">
        <w:rPr>
          <w:b/>
          <w:bCs/>
        </w:rPr>
        <w:t>3. Stakeholders</w:t>
      </w:r>
    </w:p>
    <w:p w14:paraId="328D9D07" w14:textId="77777777" w:rsidR="00E95D9B" w:rsidRPr="00E95D9B" w:rsidRDefault="00E95D9B" w:rsidP="00E95D9B">
      <w:pPr>
        <w:numPr>
          <w:ilvl w:val="0"/>
          <w:numId w:val="23"/>
        </w:numPr>
      </w:pPr>
      <w:r w:rsidRPr="00E95D9B">
        <w:rPr>
          <w:b/>
          <w:bCs/>
        </w:rPr>
        <w:t>Sponsor / Cliente final</w:t>
      </w:r>
    </w:p>
    <w:p w14:paraId="7DCDEDE1" w14:textId="77777777" w:rsidR="00E95D9B" w:rsidRPr="00E95D9B" w:rsidRDefault="00E95D9B" w:rsidP="00E95D9B">
      <w:pPr>
        <w:numPr>
          <w:ilvl w:val="1"/>
          <w:numId w:val="23"/>
        </w:numPr>
      </w:pPr>
      <w:r w:rsidRPr="00E95D9B">
        <w:t>Empresas acuícolas o farmacéuticas con varios laboratorios de larvas de camarón.</w:t>
      </w:r>
    </w:p>
    <w:p w14:paraId="602BD6DC" w14:textId="77777777" w:rsidR="00E95D9B" w:rsidRPr="00E95D9B" w:rsidRDefault="00E95D9B" w:rsidP="00E95D9B">
      <w:pPr>
        <w:numPr>
          <w:ilvl w:val="1"/>
          <w:numId w:val="23"/>
        </w:numPr>
      </w:pPr>
      <w:r w:rsidRPr="00E95D9B">
        <w:t>Equipo directivo que financia el proyecto.</w:t>
      </w:r>
    </w:p>
    <w:p w14:paraId="0CDE9529" w14:textId="77777777" w:rsidR="00E95D9B" w:rsidRPr="00E95D9B" w:rsidRDefault="00E95D9B" w:rsidP="00E95D9B">
      <w:pPr>
        <w:numPr>
          <w:ilvl w:val="0"/>
          <w:numId w:val="23"/>
        </w:numPr>
      </w:pPr>
      <w:r w:rsidRPr="00E95D9B">
        <w:rPr>
          <w:b/>
          <w:bCs/>
        </w:rPr>
        <w:t>Equipo de proyecto</w:t>
      </w:r>
    </w:p>
    <w:p w14:paraId="520CF433" w14:textId="77777777" w:rsidR="00E95D9B" w:rsidRPr="00E95D9B" w:rsidRDefault="00E95D9B" w:rsidP="00E95D9B">
      <w:pPr>
        <w:numPr>
          <w:ilvl w:val="1"/>
          <w:numId w:val="23"/>
        </w:numPr>
      </w:pPr>
      <w:r w:rsidRPr="00E95D9B">
        <w:t>Gerente de proyecto.</w:t>
      </w:r>
    </w:p>
    <w:p w14:paraId="56012C1B" w14:textId="77777777" w:rsidR="00E95D9B" w:rsidRPr="00E95D9B" w:rsidRDefault="00E95D9B" w:rsidP="00E95D9B">
      <w:pPr>
        <w:numPr>
          <w:ilvl w:val="1"/>
          <w:numId w:val="23"/>
        </w:numPr>
      </w:pPr>
      <w:r w:rsidRPr="00E95D9B">
        <w:t>Arquitecto de software.</w:t>
      </w:r>
    </w:p>
    <w:p w14:paraId="0605F103" w14:textId="77777777" w:rsidR="00E95D9B" w:rsidRPr="00E95D9B" w:rsidRDefault="00E95D9B" w:rsidP="00E95D9B">
      <w:pPr>
        <w:numPr>
          <w:ilvl w:val="1"/>
          <w:numId w:val="23"/>
        </w:numPr>
      </w:pPr>
      <w:r w:rsidRPr="00E95D9B">
        <w:t>Analista de negocio (experto en acuicultura), responsable de validar flujos multinivel y tipos de parámetros.</w:t>
      </w:r>
    </w:p>
    <w:p w14:paraId="2CFBB477" w14:textId="77777777" w:rsidR="00E95D9B" w:rsidRPr="00E95D9B" w:rsidRDefault="00E95D9B" w:rsidP="00E95D9B">
      <w:pPr>
        <w:numPr>
          <w:ilvl w:val="1"/>
          <w:numId w:val="23"/>
        </w:numPr>
      </w:pPr>
      <w:r w:rsidRPr="00E95D9B">
        <w:t>Desarrolladores frontend (2–3).</w:t>
      </w:r>
    </w:p>
    <w:p w14:paraId="4F4711CC" w14:textId="77777777" w:rsidR="00E95D9B" w:rsidRPr="00E95D9B" w:rsidRDefault="00E95D9B" w:rsidP="00E95D9B">
      <w:pPr>
        <w:numPr>
          <w:ilvl w:val="1"/>
          <w:numId w:val="23"/>
        </w:numPr>
      </w:pPr>
      <w:r w:rsidRPr="00E95D9B">
        <w:t>Desarrolladores backend (2).</w:t>
      </w:r>
    </w:p>
    <w:p w14:paraId="74828D68" w14:textId="77777777" w:rsidR="00E95D9B" w:rsidRPr="00E95D9B" w:rsidRDefault="00E95D9B" w:rsidP="00E95D9B">
      <w:pPr>
        <w:numPr>
          <w:ilvl w:val="1"/>
          <w:numId w:val="23"/>
        </w:numPr>
      </w:pPr>
      <w:r w:rsidRPr="00E95D9B">
        <w:t>Ingeniero DevOps / Infraestructura (1).</w:t>
      </w:r>
    </w:p>
    <w:p w14:paraId="4F77C7DD" w14:textId="77777777" w:rsidR="00E95D9B" w:rsidRPr="00E95D9B" w:rsidRDefault="00E95D9B" w:rsidP="00E95D9B">
      <w:pPr>
        <w:numPr>
          <w:ilvl w:val="1"/>
          <w:numId w:val="23"/>
        </w:numPr>
      </w:pPr>
      <w:r w:rsidRPr="00E95D9B">
        <w:lastRenderedPageBreak/>
        <w:t>QA / Tester (1–2).</w:t>
      </w:r>
    </w:p>
    <w:p w14:paraId="413B5781" w14:textId="77777777" w:rsidR="00E95D9B" w:rsidRPr="00E95D9B" w:rsidRDefault="00E95D9B" w:rsidP="00E95D9B">
      <w:pPr>
        <w:numPr>
          <w:ilvl w:val="1"/>
          <w:numId w:val="23"/>
        </w:numPr>
      </w:pPr>
      <w:r w:rsidRPr="00E95D9B">
        <w:t>Diseñador UX/UI (1).</w:t>
      </w:r>
    </w:p>
    <w:p w14:paraId="1C98D11F" w14:textId="77777777" w:rsidR="00E95D9B" w:rsidRPr="00E95D9B" w:rsidRDefault="00E95D9B" w:rsidP="00E95D9B">
      <w:pPr>
        <w:numPr>
          <w:ilvl w:val="1"/>
          <w:numId w:val="23"/>
        </w:numPr>
      </w:pPr>
      <w:r w:rsidRPr="00E95D9B">
        <w:t>Documentador técnico (1).</w:t>
      </w:r>
    </w:p>
    <w:p w14:paraId="2D9B6343" w14:textId="77777777" w:rsidR="00E95D9B" w:rsidRPr="00E95D9B" w:rsidRDefault="00E95D9B" w:rsidP="00E95D9B">
      <w:pPr>
        <w:numPr>
          <w:ilvl w:val="0"/>
          <w:numId w:val="23"/>
        </w:numPr>
      </w:pPr>
      <w:r w:rsidRPr="00E95D9B">
        <w:rPr>
          <w:b/>
          <w:bCs/>
        </w:rPr>
        <w:t>Usuarios finales</w:t>
      </w:r>
    </w:p>
    <w:p w14:paraId="3D3BC261" w14:textId="77777777" w:rsidR="00E95D9B" w:rsidRPr="00E95D9B" w:rsidRDefault="00E95D9B" w:rsidP="00E95D9B">
      <w:pPr>
        <w:numPr>
          <w:ilvl w:val="1"/>
          <w:numId w:val="23"/>
        </w:numPr>
      </w:pPr>
      <w:r w:rsidRPr="00E95D9B">
        <w:t>Gerentes de laboratorio, supervisores de módulos, técnicos, biólogos, personal administrativo y gerencia.</w:t>
      </w:r>
    </w:p>
    <w:p w14:paraId="389CD031" w14:textId="77777777" w:rsidR="00E95D9B" w:rsidRPr="00E95D9B" w:rsidRDefault="00E95D9B" w:rsidP="00E95D9B">
      <w:pPr>
        <w:numPr>
          <w:ilvl w:val="0"/>
          <w:numId w:val="23"/>
        </w:numPr>
      </w:pPr>
      <w:r w:rsidRPr="00E95D9B">
        <w:rPr>
          <w:b/>
          <w:bCs/>
        </w:rPr>
        <w:t>Terceros / Proveedores</w:t>
      </w:r>
    </w:p>
    <w:p w14:paraId="72EBB02E" w14:textId="5822102C" w:rsidR="00E95D9B" w:rsidRPr="00E95D9B" w:rsidRDefault="00E95D9B" w:rsidP="00E95D9B">
      <w:pPr>
        <w:numPr>
          <w:ilvl w:val="1"/>
          <w:numId w:val="23"/>
        </w:numPr>
      </w:pPr>
      <w:r w:rsidRPr="00E95D9B">
        <w:t>Proveedores de hosting/</w:t>
      </w:r>
      <w:r w:rsidR="00BD03D6">
        <w:t>C</w:t>
      </w:r>
      <w:r w:rsidRPr="00E95D9B">
        <w:t>loud.</w:t>
      </w:r>
    </w:p>
    <w:p w14:paraId="56D2C062" w14:textId="77777777" w:rsidR="00E95D9B" w:rsidRPr="00E95D9B" w:rsidRDefault="00E95D9B" w:rsidP="00E95D9B">
      <w:pPr>
        <w:numPr>
          <w:ilvl w:val="1"/>
          <w:numId w:val="23"/>
        </w:numPr>
      </w:pPr>
      <w:r w:rsidRPr="00E95D9B">
        <w:t>Servicios de correo transaccional.</w:t>
      </w:r>
    </w:p>
    <w:p w14:paraId="6E2B4A30" w14:textId="77777777" w:rsidR="00E95D9B" w:rsidRPr="00E95D9B" w:rsidRDefault="00E95D9B" w:rsidP="00E95D9B">
      <w:pPr>
        <w:numPr>
          <w:ilvl w:val="1"/>
          <w:numId w:val="23"/>
        </w:numPr>
      </w:pPr>
      <w:r w:rsidRPr="00E95D9B">
        <w:t>Integradores contables o de facturación electrónica según región.</w:t>
      </w:r>
    </w:p>
    <w:p w14:paraId="0DCA046F" w14:textId="77777777" w:rsidR="00E95D9B" w:rsidRPr="00E95D9B" w:rsidRDefault="00000000" w:rsidP="00E95D9B">
      <w:r>
        <w:pict w14:anchorId="2A43D1B7">
          <v:rect id="_x0000_i1028" style="width:0;height:1.5pt" o:hralign="center" o:hrstd="t" o:hr="t" fillcolor="#a0a0a0" stroked="f"/>
        </w:pict>
      </w:r>
    </w:p>
    <w:p w14:paraId="1A18C681" w14:textId="77777777" w:rsidR="00E95D9B" w:rsidRPr="00E95D9B" w:rsidRDefault="00E95D9B" w:rsidP="00E95D9B">
      <w:pPr>
        <w:rPr>
          <w:b/>
          <w:bCs/>
        </w:rPr>
      </w:pPr>
      <w:r w:rsidRPr="00E95D9B">
        <w:rPr>
          <w:b/>
          <w:bCs/>
        </w:rPr>
        <w:t>4. Requisitos</w:t>
      </w:r>
    </w:p>
    <w:p w14:paraId="438414D6" w14:textId="77777777" w:rsidR="00E95D9B" w:rsidRPr="00E95D9B" w:rsidRDefault="00E95D9B" w:rsidP="00E95D9B">
      <w:pPr>
        <w:rPr>
          <w:b/>
          <w:bCs/>
        </w:rPr>
      </w:pPr>
      <w:r w:rsidRPr="00E95D9B">
        <w:rPr>
          <w:b/>
          <w:bCs/>
        </w:rPr>
        <w:t>4.1 Requisitos funcionales</w:t>
      </w:r>
    </w:p>
    <w:p w14:paraId="3D2024A4" w14:textId="77777777" w:rsidR="00E95D9B" w:rsidRPr="00E95D9B" w:rsidRDefault="00E95D9B" w:rsidP="00E95D9B">
      <w:pPr>
        <w:numPr>
          <w:ilvl w:val="0"/>
          <w:numId w:val="24"/>
        </w:numPr>
      </w:pPr>
      <w:r w:rsidRPr="00E95D9B">
        <w:rPr>
          <w:b/>
          <w:bCs/>
        </w:rPr>
        <w:t>Gestión de autenticación y roles</w:t>
      </w:r>
    </w:p>
    <w:p w14:paraId="152A8BAF" w14:textId="1E03DCA5" w:rsidR="00E95D9B" w:rsidRPr="00E95D9B" w:rsidRDefault="00E95D9B" w:rsidP="00E95D9B">
      <w:pPr>
        <w:numPr>
          <w:ilvl w:val="1"/>
          <w:numId w:val="24"/>
        </w:numPr>
      </w:pPr>
      <w:r w:rsidRPr="00E95D9B">
        <w:t>Registro/</w:t>
      </w:r>
      <w:r w:rsidR="00BD03D6">
        <w:t>L</w:t>
      </w:r>
      <w:r w:rsidRPr="00E95D9B">
        <w:t>ogin a nivel empresa.</w:t>
      </w:r>
    </w:p>
    <w:p w14:paraId="1C3D85D4" w14:textId="77777777" w:rsidR="00E95D9B" w:rsidRPr="00E95D9B" w:rsidRDefault="00E95D9B" w:rsidP="00E95D9B">
      <w:pPr>
        <w:numPr>
          <w:ilvl w:val="1"/>
          <w:numId w:val="24"/>
        </w:numPr>
      </w:pPr>
      <w:r w:rsidRPr="00E95D9B">
        <w:t>Jerarquía de accesos:</w:t>
      </w:r>
    </w:p>
    <w:p w14:paraId="7F43D3E7" w14:textId="77777777" w:rsidR="00E95D9B" w:rsidRPr="00E95D9B" w:rsidRDefault="00E95D9B" w:rsidP="00E95D9B">
      <w:pPr>
        <w:numPr>
          <w:ilvl w:val="2"/>
          <w:numId w:val="24"/>
        </w:numPr>
      </w:pPr>
      <w:r w:rsidRPr="00E95D9B">
        <w:t xml:space="preserve">Un </w:t>
      </w:r>
      <w:r w:rsidRPr="00E95D9B">
        <w:rPr>
          <w:b/>
          <w:bCs/>
        </w:rPr>
        <w:t>usuario</w:t>
      </w:r>
      <w:r w:rsidRPr="00E95D9B">
        <w:t xml:space="preserve"> puede pertenecer a varias </w:t>
      </w:r>
      <w:r w:rsidRPr="00E95D9B">
        <w:rPr>
          <w:b/>
          <w:bCs/>
        </w:rPr>
        <w:t>empresas</w:t>
      </w:r>
      <w:r w:rsidRPr="00E95D9B">
        <w:t xml:space="preserve">, </w:t>
      </w:r>
      <w:r w:rsidRPr="00E95D9B">
        <w:rPr>
          <w:b/>
          <w:bCs/>
        </w:rPr>
        <w:t>laboratorios</w:t>
      </w:r>
      <w:r w:rsidRPr="00E95D9B">
        <w:t xml:space="preserve"> y </w:t>
      </w:r>
      <w:r w:rsidRPr="00E95D9B">
        <w:rPr>
          <w:b/>
          <w:bCs/>
        </w:rPr>
        <w:t>módulos/salas</w:t>
      </w:r>
      <w:r w:rsidRPr="00E95D9B">
        <w:t>, con permisos distintos en cada uno.</w:t>
      </w:r>
    </w:p>
    <w:p w14:paraId="68254678" w14:textId="77777777" w:rsidR="00E95D9B" w:rsidRPr="00E95D9B" w:rsidRDefault="00E95D9B" w:rsidP="00E95D9B">
      <w:pPr>
        <w:numPr>
          <w:ilvl w:val="1"/>
          <w:numId w:val="24"/>
        </w:numPr>
      </w:pPr>
      <w:r w:rsidRPr="00E95D9B">
        <w:t>Definición de roles en tres niveles:</w:t>
      </w:r>
    </w:p>
    <w:p w14:paraId="790D45AD" w14:textId="45E1F0DA" w:rsidR="00E95D9B" w:rsidRPr="00E95D9B" w:rsidRDefault="00E95D9B" w:rsidP="00E95D9B">
      <w:pPr>
        <w:numPr>
          <w:ilvl w:val="2"/>
          <w:numId w:val="24"/>
        </w:numPr>
      </w:pPr>
      <w:r w:rsidRPr="00E95D9B">
        <w:rPr>
          <w:b/>
          <w:bCs/>
        </w:rPr>
        <w:t>Nivel empresa</w:t>
      </w:r>
      <w:r w:rsidRPr="00E95D9B">
        <w:t>: Superadmin de empresa, Admin financiera</w:t>
      </w:r>
      <w:r w:rsidR="00AC0371">
        <w:t xml:space="preserve">, Talento </w:t>
      </w:r>
      <w:r w:rsidR="0086478E">
        <w:t>Humano</w:t>
      </w:r>
      <w:r w:rsidRPr="00E95D9B">
        <w:t>.</w:t>
      </w:r>
    </w:p>
    <w:p w14:paraId="0D37071F" w14:textId="20DF9734" w:rsidR="00E95D9B" w:rsidRPr="00E95D9B" w:rsidRDefault="00E95D9B" w:rsidP="00E95D9B">
      <w:pPr>
        <w:numPr>
          <w:ilvl w:val="2"/>
          <w:numId w:val="24"/>
        </w:numPr>
      </w:pPr>
      <w:r w:rsidRPr="00E95D9B">
        <w:rPr>
          <w:b/>
          <w:bCs/>
        </w:rPr>
        <w:t>Nivel laboratorio</w:t>
      </w:r>
      <w:r w:rsidRPr="00E95D9B">
        <w:t>: Admin de laboratorio, Supervisor de módulos</w:t>
      </w:r>
      <w:r w:rsidR="00460256">
        <w:t>/salas</w:t>
      </w:r>
      <w:r w:rsidRPr="00E95D9B">
        <w:t>.</w:t>
      </w:r>
    </w:p>
    <w:p w14:paraId="1318DAC0" w14:textId="77777777" w:rsidR="00E95D9B" w:rsidRPr="00E95D9B" w:rsidRDefault="00E95D9B" w:rsidP="00E95D9B">
      <w:pPr>
        <w:numPr>
          <w:ilvl w:val="2"/>
          <w:numId w:val="24"/>
        </w:numPr>
      </w:pPr>
      <w:r w:rsidRPr="00E95D9B">
        <w:rPr>
          <w:b/>
          <w:bCs/>
        </w:rPr>
        <w:t>Nivel operativo</w:t>
      </w:r>
      <w:r w:rsidRPr="00E95D9B">
        <w:t>: Técnico, Biólogo.</w:t>
      </w:r>
    </w:p>
    <w:p w14:paraId="3B8CAADA" w14:textId="77777777" w:rsidR="00E95D9B" w:rsidRPr="00E95D9B" w:rsidRDefault="00E95D9B" w:rsidP="00E95D9B">
      <w:pPr>
        <w:numPr>
          <w:ilvl w:val="1"/>
          <w:numId w:val="24"/>
        </w:numPr>
      </w:pPr>
      <w:r w:rsidRPr="00E95D9B">
        <w:t>Control de acceso a módulos y tanques según rol y ubicación.</w:t>
      </w:r>
    </w:p>
    <w:p w14:paraId="1E834264" w14:textId="77777777" w:rsidR="00E95D9B" w:rsidRPr="00E95D9B" w:rsidRDefault="00E95D9B" w:rsidP="00E95D9B">
      <w:pPr>
        <w:numPr>
          <w:ilvl w:val="0"/>
          <w:numId w:val="24"/>
        </w:numPr>
      </w:pPr>
      <w:r w:rsidRPr="00E95D9B">
        <w:rPr>
          <w:b/>
          <w:bCs/>
        </w:rPr>
        <w:t>Multiempresa / Multilaboratorio / Multimódulo</w:t>
      </w:r>
    </w:p>
    <w:p w14:paraId="2C96BDF6" w14:textId="77777777" w:rsidR="00E95D9B" w:rsidRPr="00E95D9B" w:rsidRDefault="00E95D9B" w:rsidP="00E95D9B">
      <w:pPr>
        <w:numPr>
          <w:ilvl w:val="1"/>
          <w:numId w:val="24"/>
        </w:numPr>
      </w:pPr>
      <w:r w:rsidRPr="00E95D9B">
        <w:rPr>
          <w:b/>
          <w:bCs/>
        </w:rPr>
        <w:t>Empresa</w:t>
      </w:r>
      <w:r w:rsidRPr="00E95D9B">
        <w:t xml:space="preserve"> → puede tener X laboratorios.</w:t>
      </w:r>
    </w:p>
    <w:p w14:paraId="2E0252B8" w14:textId="77777777" w:rsidR="00E95D9B" w:rsidRPr="00E95D9B" w:rsidRDefault="00E95D9B" w:rsidP="00E95D9B">
      <w:pPr>
        <w:numPr>
          <w:ilvl w:val="1"/>
          <w:numId w:val="24"/>
        </w:numPr>
      </w:pPr>
      <w:r w:rsidRPr="00E95D9B">
        <w:rPr>
          <w:b/>
          <w:bCs/>
        </w:rPr>
        <w:t>Laboratorio</w:t>
      </w:r>
      <w:r w:rsidRPr="00E95D9B">
        <w:t xml:space="preserve"> → dentro de él se configuran varios </w:t>
      </w:r>
      <w:r w:rsidRPr="00E95D9B">
        <w:rPr>
          <w:b/>
          <w:bCs/>
        </w:rPr>
        <w:t>módulos/salas</w:t>
      </w:r>
      <w:r w:rsidRPr="00E95D9B">
        <w:t xml:space="preserve"> (por ejemplo: Módulo A, Módulo B).</w:t>
      </w:r>
    </w:p>
    <w:p w14:paraId="2A2C3A35" w14:textId="77777777" w:rsidR="00E95D9B" w:rsidRPr="00E95D9B" w:rsidRDefault="00E95D9B" w:rsidP="00E95D9B">
      <w:pPr>
        <w:numPr>
          <w:ilvl w:val="1"/>
          <w:numId w:val="24"/>
        </w:numPr>
      </w:pPr>
      <w:r w:rsidRPr="00E95D9B">
        <w:rPr>
          <w:b/>
          <w:bCs/>
        </w:rPr>
        <w:t>Módulo/Sala</w:t>
      </w:r>
      <w:r w:rsidRPr="00E95D9B">
        <w:t xml:space="preserve"> → contiene varios </w:t>
      </w:r>
      <w:r w:rsidRPr="00E95D9B">
        <w:rPr>
          <w:b/>
          <w:bCs/>
        </w:rPr>
        <w:t>tanques</w:t>
      </w:r>
      <w:r w:rsidRPr="00E95D9B">
        <w:t xml:space="preserve"> (cada uno con su capacidad, tipo de cultivo, etc.).</w:t>
      </w:r>
    </w:p>
    <w:p w14:paraId="7DC1C32A" w14:textId="77777777" w:rsidR="00E95D9B" w:rsidRPr="00E95D9B" w:rsidRDefault="00E95D9B" w:rsidP="00E95D9B">
      <w:pPr>
        <w:numPr>
          <w:ilvl w:val="1"/>
          <w:numId w:val="24"/>
        </w:numPr>
      </w:pPr>
      <w:r w:rsidRPr="00E95D9B">
        <w:lastRenderedPageBreak/>
        <w:t>Al crear un nuevo tanque, se asocia automáticamente al módulo y laboratorio correspondiente.</w:t>
      </w:r>
    </w:p>
    <w:p w14:paraId="0D692024" w14:textId="77777777" w:rsidR="00E95D9B" w:rsidRPr="00E95D9B" w:rsidRDefault="00E95D9B" w:rsidP="00E95D9B">
      <w:pPr>
        <w:numPr>
          <w:ilvl w:val="1"/>
          <w:numId w:val="24"/>
        </w:numPr>
      </w:pPr>
      <w:r w:rsidRPr="00E95D9B">
        <w:t xml:space="preserve">Los </w:t>
      </w:r>
      <w:r w:rsidRPr="00E95D9B">
        <w:rPr>
          <w:b/>
          <w:bCs/>
        </w:rPr>
        <w:t>reportes</w:t>
      </w:r>
      <w:r w:rsidRPr="00E95D9B">
        <w:t xml:space="preserve"> y </w:t>
      </w:r>
      <w:r w:rsidRPr="00E95D9B">
        <w:rPr>
          <w:b/>
          <w:bCs/>
        </w:rPr>
        <w:t>dashboards</w:t>
      </w:r>
      <w:r w:rsidRPr="00E95D9B">
        <w:t xml:space="preserve"> deben permitir filtros en cada capa (empresa, laboratorio, módulo, tanque).</w:t>
      </w:r>
    </w:p>
    <w:p w14:paraId="1502BE8D" w14:textId="77777777" w:rsidR="00E95D9B" w:rsidRPr="00E95D9B" w:rsidRDefault="00E95D9B" w:rsidP="00E95D9B">
      <w:pPr>
        <w:numPr>
          <w:ilvl w:val="0"/>
          <w:numId w:val="24"/>
        </w:numPr>
      </w:pPr>
      <w:r w:rsidRPr="00E95D9B">
        <w:rPr>
          <w:b/>
          <w:bCs/>
        </w:rPr>
        <w:t>Administración de empresas, laboratorios, módulos y tanques</w:t>
      </w:r>
    </w:p>
    <w:p w14:paraId="2554E6EA" w14:textId="77777777" w:rsidR="00E95D9B" w:rsidRPr="00E95D9B" w:rsidRDefault="00E95D9B" w:rsidP="00E95D9B">
      <w:pPr>
        <w:numPr>
          <w:ilvl w:val="1"/>
          <w:numId w:val="24"/>
        </w:numPr>
      </w:pPr>
      <w:r w:rsidRPr="00E95D9B">
        <w:rPr>
          <w:b/>
          <w:bCs/>
        </w:rPr>
        <w:t>Registro de empresa</w:t>
      </w:r>
      <w:r w:rsidRPr="00E95D9B">
        <w:t xml:space="preserve"> con datos fiscales, moneda, zona horaria, parámetros generales.</w:t>
      </w:r>
    </w:p>
    <w:p w14:paraId="452B619E" w14:textId="77777777" w:rsidR="00E95D9B" w:rsidRPr="00E95D9B" w:rsidRDefault="00E95D9B" w:rsidP="00E95D9B">
      <w:pPr>
        <w:numPr>
          <w:ilvl w:val="1"/>
          <w:numId w:val="24"/>
        </w:numPr>
      </w:pPr>
      <w:r w:rsidRPr="00E95D9B">
        <w:rPr>
          <w:b/>
          <w:bCs/>
        </w:rPr>
        <w:t>Creación de laboratorios</w:t>
      </w:r>
      <w:r w:rsidRPr="00E95D9B">
        <w:t>:</w:t>
      </w:r>
    </w:p>
    <w:p w14:paraId="2C4CD699" w14:textId="77777777" w:rsidR="00E95D9B" w:rsidRPr="00E95D9B" w:rsidRDefault="00E95D9B" w:rsidP="00E95D9B">
      <w:pPr>
        <w:numPr>
          <w:ilvl w:val="2"/>
          <w:numId w:val="24"/>
        </w:numPr>
      </w:pPr>
      <w:r w:rsidRPr="00E95D9B">
        <w:t>Cada laboratorio tiene nombre, ubicación, responsable, parámetros base de calidad de agua y animales.</w:t>
      </w:r>
    </w:p>
    <w:p w14:paraId="1AD16A26" w14:textId="77777777" w:rsidR="00E95D9B" w:rsidRPr="00E95D9B" w:rsidRDefault="00E95D9B" w:rsidP="00E95D9B">
      <w:pPr>
        <w:numPr>
          <w:ilvl w:val="1"/>
          <w:numId w:val="24"/>
        </w:numPr>
      </w:pPr>
      <w:r w:rsidRPr="00E95D9B">
        <w:rPr>
          <w:b/>
          <w:bCs/>
        </w:rPr>
        <w:t>Definición de módulos/salas</w:t>
      </w:r>
      <w:r w:rsidRPr="00E95D9B">
        <w:t xml:space="preserve"> dentro de cada laboratorio:</w:t>
      </w:r>
    </w:p>
    <w:p w14:paraId="6EE200FA" w14:textId="77777777" w:rsidR="00E95D9B" w:rsidRPr="00E95D9B" w:rsidRDefault="00E95D9B" w:rsidP="00E95D9B">
      <w:pPr>
        <w:numPr>
          <w:ilvl w:val="2"/>
          <w:numId w:val="24"/>
        </w:numPr>
      </w:pPr>
      <w:r w:rsidRPr="00E95D9B">
        <w:t>Cada módulo puede definirse como “Sala de incubación”, “Sala de pre-engorde”, etc.</w:t>
      </w:r>
    </w:p>
    <w:p w14:paraId="6F4C7A77" w14:textId="77777777" w:rsidR="00E95D9B" w:rsidRPr="00E95D9B" w:rsidRDefault="00E95D9B" w:rsidP="00E95D9B">
      <w:pPr>
        <w:numPr>
          <w:ilvl w:val="2"/>
          <w:numId w:val="24"/>
        </w:numPr>
      </w:pPr>
      <w:r w:rsidRPr="00E95D9B">
        <w:t>Se indica la capacidad máxima de tanques por módulo y posibles restricciones (p. ej., si es sala estéril).</w:t>
      </w:r>
    </w:p>
    <w:p w14:paraId="64032CFA" w14:textId="77777777" w:rsidR="00E95D9B" w:rsidRPr="00E95D9B" w:rsidRDefault="00E95D9B" w:rsidP="00E95D9B">
      <w:pPr>
        <w:numPr>
          <w:ilvl w:val="1"/>
          <w:numId w:val="24"/>
        </w:numPr>
      </w:pPr>
      <w:r w:rsidRPr="00E95D9B">
        <w:rPr>
          <w:b/>
          <w:bCs/>
        </w:rPr>
        <w:t>Registro de tanques</w:t>
      </w:r>
      <w:r w:rsidRPr="00E95D9B">
        <w:t xml:space="preserve"> en cada módulo:</w:t>
      </w:r>
    </w:p>
    <w:p w14:paraId="68E15580" w14:textId="77777777" w:rsidR="00E95D9B" w:rsidRPr="00E95D9B" w:rsidRDefault="00E95D9B" w:rsidP="00E95D9B">
      <w:pPr>
        <w:numPr>
          <w:ilvl w:val="2"/>
          <w:numId w:val="24"/>
        </w:numPr>
      </w:pPr>
      <w:r w:rsidRPr="00E95D9B">
        <w:t>Cada tanque tiene un identificador único, volumen, tipo de sistema (circular, rectangular), y capacidad máxima de larvas.</w:t>
      </w:r>
    </w:p>
    <w:p w14:paraId="2799F1CF" w14:textId="77777777" w:rsidR="00E95D9B" w:rsidRPr="00E95D9B" w:rsidRDefault="00E95D9B" w:rsidP="00E95D9B">
      <w:pPr>
        <w:numPr>
          <w:ilvl w:val="2"/>
          <w:numId w:val="24"/>
        </w:numPr>
      </w:pPr>
      <w:r w:rsidRPr="00E95D9B">
        <w:t>Configuración inicial de parámetros: volumen de agua, densidad máxima permitida.</w:t>
      </w:r>
    </w:p>
    <w:p w14:paraId="57DE51AA" w14:textId="77777777" w:rsidR="00E95D9B" w:rsidRPr="00E95D9B" w:rsidRDefault="00E95D9B" w:rsidP="00E95D9B">
      <w:pPr>
        <w:numPr>
          <w:ilvl w:val="0"/>
          <w:numId w:val="24"/>
        </w:numPr>
      </w:pPr>
      <w:r w:rsidRPr="00E95D9B">
        <w:rPr>
          <w:b/>
          <w:bCs/>
        </w:rPr>
        <w:t>Plan de Siembra</w:t>
      </w:r>
    </w:p>
    <w:p w14:paraId="06EFBAD5" w14:textId="77777777" w:rsidR="00E95D9B" w:rsidRPr="00E95D9B" w:rsidRDefault="00E95D9B" w:rsidP="00E95D9B">
      <w:pPr>
        <w:numPr>
          <w:ilvl w:val="1"/>
          <w:numId w:val="24"/>
        </w:numPr>
      </w:pPr>
      <w:r w:rsidRPr="00E95D9B">
        <w:rPr>
          <w:b/>
          <w:bCs/>
        </w:rPr>
        <w:t>Creación de lotes de siembra</w:t>
      </w:r>
      <w:r w:rsidRPr="00E95D9B">
        <w:t>:</w:t>
      </w:r>
    </w:p>
    <w:p w14:paraId="35DF2937" w14:textId="77777777" w:rsidR="00E95D9B" w:rsidRPr="00E95D9B" w:rsidRDefault="00E95D9B" w:rsidP="00E95D9B">
      <w:pPr>
        <w:numPr>
          <w:ilvl w:val="2"/>
          <w:numId w:val="24"/>
        </w:numPr>
      </w:pPr>
      <w:r w:rsidRPr="00E95D9B">
        <w:t xml:space="preserve">Selección de </w:t>
      </w:r>
      <w:r w:rsidRPr="00E95D9B">
        <w:rPr>
          <w:b/>
          <w:bCs/>
        </w:rPr>
        <w:t>Laboratorio → Módulo/Sala → Tanque</w:t>
      </w:r>
      <w:r w:rsidRPr="00E95D9B">
        <w:t>.</w:t>
      </w:r>
    </w:p>
    <w:p w14:paraId="4D3CE06C" w14:textId="2F79AE66" w:rsidR="00E95D9B" w:rsidRPr="00E95D9B" w:rsidRDefault="00E95D9B" w:rsidP="00E95D9B">
      <w:pPr>
        <w:numPr>
          <w:ilvl w:val="2"/>
          <w:numId w:val="24"/>
        </w:numPr>
      </w:pPr>
      <w:r w:rsidRPr="00E95D9B">
        <w:t xml:space="preserve">Fecha de siembra, número de </w:t>
      </w:r>
      <w:r w:rsidR="00AA164E">
        <w:t>nauplios</w:t>
      </w:r>
      <w:r w:rsidRPr="00E95D9B">
        <w:t>, proveedor (o costo interno) de larvas.</w:t>
      </w:r>
    </w:p>
    <w:p w14:paraId="337A66FA" w14:textId="77777777" w:rsidR="00E95D9B" w:rsidRPr="00E95D9B" w:rsidRDefault="00E95D9B" w:rsidP="00E95D9B">
      <w:pPr>
        <w:numPr>
          <w:ilvl w:val="2"/>
          <w:numId w:val="24"/>
        </w:numPr>
      </w:pPr>
      <w:r w:rsidRPr="00E95D9B">
        <w:t>Registro de insumos relacionados (probióticos, reactivos) desde Inventarios.</w:t>
      </w:r>
    </w:p>
    <w:p w14:paraId="79CD5331" w14:textId="77777777" w:rsidR="00E95D9B" w:rsidRPr="00E95D9B" w:rsidRDefault="00E95D9B" w:rsidP="00E95D9B">
      <w:pPr>
        <w:numPr>
          <w:ilvl w:val="2"/>
          <w:numId w:val="24"/>
        </w:numPr>
      </w:pPr>
      <w:r w:rsidRPr="00E95D9B">
        <w:t>Estimación de mano de obra (técnico asignado, horas estimadas × tarifa).</w:t>
      </w:r>
    </w:p>
    <w:p w14:paraId="54FD7EDA" w14:textId="77777777" w:rsidR="00E95D9B" w:rsidRPr="00E95D9B" w:rsidRDefault="00E95D9B" w:rsidP="00E95D9B">
      <w:pPr>
        <w:numPr>
          <w:ilvl w:val="1"/>
          <w:numId w:val="24"/>
        </w:numPr>
      </w:pPr>
      <w:r w:rsidRPr="00E95D9B">
        <w:rPr>
          <w:b/>
          <w:bCs/>
        </w:rPr>
        <w:t>Cálculo de costo total de siembra</w:t>
      </w:r>
      <w:r w:rsidRPr="00E95D9B">
        <w:t xml:space="preserve"> desglosado en:</w:t>
      </w:r>
    </w:p>
    <w:p w14:paraId="1BF85B5F" w14:textId="77777777" w:rsidR="00E95D9B" w:rsidRPr="00E95D9B" w:rsidRDefault="00E95D9B" w:rsidP="00E95D9B">
      <w:pPr>
        <w:numPr>
          <w:ilvl w:val="2"/>
          <w:numId w:val="25"/>
        </w:numPr>
      </w:pPr>
      <w:r w:rsidRPr="00E95D9B">
        <w:t>Costo de larvas (cantidad × precio unitario).</w:t>
      </w:r>
    </w:p>
    <w:p w14:paraId="21D60DC0" w14:textId="77777777" w:rsidR="00E95D9B" w:rsidRPr="00E95D9B" w:rsidRDefault="00E95D9B" w:rsidP="00E95D9B">
      <w:pPr>
        <w:numPr>
          <w:ilvl w:val="2"/>
          <w:numId w:val="25"/>
        </w:numPr>
      </w:pPr>
      <w:r w:rsidRPr="00E95D9B">
        <w:t>Costo de insumos (probióticos, reactivos; se extrae de Inventarios).</w:t>
      </w:r>
    </w:p>
    <w:p w14:paraId="2BDA481B" w14:textId="77777777" w:rsidR="00E95D9B" w:rsidRPr="00E95D9B" w:rsidRDefault="00E95D9B" w:rsidP="00E95D9B">
      <w:pPr>
        <w:numPr>
          <w:ilvl w:val="2"/>
          <w:numId w:val="25"/>
        </w:numPr>
      </w:pPr>
      <w:r w:rsidRPr="00E95D9B">
        <w:t>Costo de mano de obra.</w:t>
      </w:r>
    </w:p>
    <w:p w14:paraId="700D06FA" w14:textId="77777777" w:rsidR="00E95D9B" w:rsidRPr="00E95D9B" w:rsidRDefault="00E95D9B" w:rsidP="00E95D9B">
      <w:pPr>
        <w:numPr>
          <w:ilvl w:val="2"/>
          <w:numId w:val="25"/>
        </w:numPr>
      </w:pPr>
      <w:r w:rsidRPr="00E95D9B">
        <w:t>Otros costos (transporte interno de larvas, acondicionamiento de agua, limpieza de tanques).</w:t>
      </w:r>
    </w:p>
    <w:p w14:paraId="3ED1967D" w14:textId="77777777" w:rsidR="00E95D9B" w:rsidRPr="00E95D9B" w:rsidRDefault="00E95D9B" w:rsidP="00E95D9B">
      <w:pPr>
        <w:numPr>
          <w:ilvl w:val="1"/>
          <w:numId w:val="24"/>
        </w:numPr>
      </w:pPr>
      <w:r w:rsidRPr="00E95D9B">
        <w:rPr>
          <w:b/>
          <w:bCs/>
        </w:rPr>
        <w:t>Reporte de costos</w:t>
      </w:r>
      <w:r w:rsidRPr="00E95D9B">
        <w:t>:</w:t>
      </w:r>
    </w:p>
    <w:p w14:paraId="09870205" w14:textId="77777777" w:rsidR="00E95D9B" w:rsidRPr="00E95D9B" w:rsidRDefault="00E95D9B" w:rsidP="00E95D9B">
      <w:pPr>
        <w:numPr>
          <w:ilvl w:val="2"/>
          <w:numId w:val="24"/>
        </w:numPr>
      </w:pPr>
      <w:r w:rsidRPr="00E95D9B">
        <w:lastRenderedPageBreak/>
        <w:t>PDF/Excel con desglose por concepto.</w:t>
      </w:r>
    </w:p>
    <w:p w14:paraId="1B652DAB" w14:textId="77777777" w:rsidR="00E95D9B" w:rsidRPr="00E95D9B" w:rsidRDefault="00E95D9B" w:rsidP="00E95D9B">
      <w:pPr>
        <w:numPr>
          <w:ilvl w:val="2"/>
          <w:numId w:val="24"/>
        </w:numPr>
      </w:pPr>
      <w:r w:rsidRPr="00E95D9B">
        <w:t>Historial de lotes de siembra por tanque, módulo, laboratorio y empresa.</w:t>
      </w:r>
    </w:p>
    <w:p w14:paraId="1395C746" w14:textId="77777777" w:rsidR="00E95D9B" w:rsidRPr="00E95D9B" w:rsidRDefault="00E95D9B" w:rsidP="00E95D9B">
      <w:pPr>
        <w:numPr>
          <w:ilvl w:val="0"/>
          <w:numId w:val="24"/>
        </w:numPr>
      </w:pPr>
      <w:r w:rsidRPr="00E95D9B">
        <w:rPr>
          <w:b/>
          <w:bCs/>
        </w:rPr>
        <w:t>Plan de Alimentación</w:t>
      </w:r>
    </w:p>
    <w:p w14:paraId="740A8D36" w14:textId="77777777" w:rsidR="00E95D9B" w:rsidRPr="00E95D9B" w:rsidRDefault="00E95D9B" w:rsidP="00E95D9B">
      <w:pPr>
        <w:numPr>
          <w:ilvl w:val="1"/>
          <w:numId w:val="24"/>
        </w:numPr>
      </w:pPr>
      <w:r w:rsidRPr="00E95D9B">
        <w:rPr>
          <w:b/>
          <w:bCs/>
        </w:rPr>
        <w:t>Definición de fases de cultivo</w:t>
      </w:r>
      <w:r w:rsidRPr="00E95D9B">
        <w:t xml:space="preserve"> (parametrizable por Admin laboratorio):</w:t>
      </w:r>
    </w:p>
    <w:p w14:paraId="53D84714" w14:textId="77777777" w:rsidR="00E95D9B" w:rsidRPr="00E95D9B" w:rsidRDefault="00E95D9B" w:rsidP="00E95D9B">
      <w:pPr>
        <w:numPr>
          <w:ilvl w:val="2"/>
          <w:numId w:val="24"/>
        </w:numPr>
      </w:pPr>
      <w:r w:rsidRPr="00E95D9B">
        <w:t>Ejemplo de fases:</w:t>
      </w:r>
    </w:p>
    <w:p w14:paraId="2B2BAADA" w14:textId="74483D32" w:rsidR="00E95D9B" w:rsidRPr="00E95D9B" w:rsidRDefault="00E95D9B" w:rsidP="00E95D9B">
      <w:pPr>
        <w:numPr>
          <w:ilvl w:val="3"/>
          <w:numId w:val="24"/>
        </w:numPr>
      </w:pPr>
      <w:r w:rsidRPr="00E95D9B">
        <w:t>Nauplios (día 0).</w:t>
      </w:r>
    </w:p>
    <w:p w14:paraId="454625D7" w14:textId="2C37FCA1" w:rsidR="00E95D9B" w:rsidRPr="00E95D9B" w:rsidRDefault="00E95D9B" w:rsidP="00E95D9B">
      <w:pPr>
        <w:numPr>
          <w:ilvl w:val="3"/>
          <w:numId w:val="24"/>
        </w:numPr>
      </w:pPr>
      <w:r w:rsidRPr="00E95D9B">
        <w:t xml:space="preserve">Zoeas (días </w:t>
      </w:r>
      <w:r w:rsidR="00F1435C">
        <w:t>1</w:t>
      </w:r>
      <w:r w:rsidRPr="00E95D9B">
        <w:t>–</w:t>
      </w:r>
      <w:r w:rsidR="00F1435C">
        <w:t>3</w:t>
      </w:r>
      <w:r w:rsidRPr="00E95D9B">
        <w:t>).</w:t>
      </w:r>
    </w:p>
    <w:p w14:paraId="2F268F3C" w14:textId="32037BCB" w:rsidR="00E95D9B" w:rsidRPr="00E95D9B" w:rsidRDefault="00E95D9B" w:rsidP="00E95D9B">
      <w:pPr>
        <w:numPr>
          <w:ilvl w:val="3"/>
          <w:numId w:val="24"/>
        </w:numPr>
      </w:pPr>
      <w:r w:rsidRPr="00E95D9B">
        <w:t xml:space="preserve">Mysis (días </w:t>
      </w:r>
      <w:r w:rsidR="00F1435C">
        <w:t>4</w:t>
      </w:r>
      <w:r w:rsidRPr="00E95D9B">
        <w:t>–</w:t>
      </w:r>
      <w:r w:rsidR="00F1435C">
        <w:t>6</w:t>
      </w:r>
      <w:r w:rsidRPr="00E95D9B">
        <w:t>).</w:t>
      </w:r>
    </w:p>
    <w:p w14:paraId="7551BA60" w14:textId="6D188B0D" w:rsidR="00E95D9B" w:rsidRPr="00E95D9B" w:rsidRDefault="00E95D9B" w:rsidP="00E95D9B">
      <w:pPr>
        <w:numPr>
          <w:ilvl w:val="3"/>
          <w:numId w:val="24"/>
        </w:numPr>
      </w:pPr>
      <w:r w:rsidRPr="00E95D9B">
        <w:t xml:space="preserve">PL₁–PL₅ (días </w:t>
      </w:r>
      <w:r w:rsidR="00D15B35">
        <w:t>7</w:t>
      </w:r>
      <w:r w:rsidRPr="00E95D9B">
        <w:t>–</w:t>
      </w:r>
      <w:r w:rsidR="00FB64A3">
        <w:t>11</w:t>
      </w:r>
      <w:r w:rsidRPr="00E95D9B">
        <w:t>).</w:t>
      </w:r>
    </w:p>
    <w:p w14:paraId="5B67DCF3" w14:textId="7C77C054" w:rsidR="00E95D9B" w:rsidRPr="00E95D9B" w:rsidRDefault="00E95D9B" w:rsidP="00E95D9B">
      <w:pPr>
        <w:numPr>
          <w:ilvl w:val="3"/>
          <w:numId w:val="24"/>
        </w:numPr>
      </w:pPr>
      <w:r w:rsidRPr="00E95D9B">
        <w:t xml:space="preserve">PL₆–PL₁₀ (días </w:t>
      </w:r>
      <w:r w:rsidR="00FB64A3">
        <w:t>12</w:t>
      </w:r>
      <w:r w:rsidRPr="00E95D9B">
        <w:t>–</w:t>
      </w:r>
      <w:r w:rsidR="009612C2">
        <w:t>16</w:t>
      </w:r>
      <w:r w:rsidRPr="00E95D9B">
        <w:t>).</w:t>
      </w:r>
    </w:p>
    <w:p w14:paraId="3A943BA8" w14:textId="7488F48B" w:rsidR="00E95D9B" w:rsidRPr="00E95D9B" w:rsidRDefault="00E95D9B" w:rsidP="00E95D9B">
      <w:pPr>
        <w:numPr>
          <w:ilvl w:val="3"/>
          <w:numId w:val="24"/>
        </w:numPr>
      </w:pPr>
      <w:r w:rsidRPr="00E95D9B">
        <w:t xml:space="preserve">PL₁₁–PL₂₀ (días </w:t>
      </w:r>
      <w:r w:rsidR="009612C2">
        <w:t>17</w:t>
      </w:r>
      <w:r w:rsidRPr="00E95D9B">
        <w:t>–</w:t>
      </w:r>
      <w:r w:rsidR="00E61B3B">
        <w:t>26</w:t>
      </w:r>
      <w:r w:rsidRPr="00E95D9B">
        <w:t>).</w:t>
      </w:r>
    </w:p>
    <w:p w14:paraId="63C16CA7" w14:textId="77777777" w:rsidR="00E95D9B" w:rsidRPr="00E95D9B" w:rsidRDefault="00E95D9B" w:rsidP="00E95D9B">
      <w:pPr>
        <w:numPr>
          <w:ilvl w:val="2"/>
          <w:numId w:val="24"/>
        </w:numPr>
      </w:pPr>
      <w:r w:rsidRPr="00E95D9B">
        <w:t>Para cada fase: tipo de alimento (microalgas, artemia, pellet), ración diaria (% biomasa), frecuencia (veces/día) y horarios sugeridos.</w:t>
      </w:r>
    </w:p>
    <w:p w14:paraId="0E722D98" w14:textId="77777777" w:rsidR="00E95D9B" w:rsidRPr="00E95D9B" w:rsidRDefault="00E95D9B" w:rsidP="00E95D9B">
      <w:pPr>
        <w:numPr>
          <w:ilvl w:val="1"/>
          <w:numId w:val="24"/>
        </w:numPr>
      </w:pPr>
      <w:r w:rsidRPr="00E95D9B">
        <w:rPr>
          <w:b/>
          <w:bCs/>
        </w:rPr>
        <w:t>Asignación automática del cronograma de alimentación</w:t>
      </w:r>
      <w:r w:rsidRPr="00E95D9B">
        <w:t xml:space="preserve"> al crear un lote de siembra:</w:t>
      </w:r>
    </w:p>
    <w:p w14:paraId="4D4BDB69" w14:textId="77777777" w:rsidR="00E95D9B" w:rsidRPr="00E95D9B" w:rsidRDefault="00E95D9B" w:rsidP="00E95D9B">
      <w:pPr>
        <w:numPr>
          <w:ilvl w:val="2"/>
          <w:numId w:val="24"/>
        </w:numPr>
      </w:pPr>
      <w:r w:rsidRPr="00E95D9B">
        <w:t>El sistema calcula, según fecha de siembra y volumen de tanque, la ración diaria estimada para cada fase.</w:t>
      </w:r>
    </w:p>
    <w:p w14:paraId="722D3803" w14:textId="77777777" w:rsidR="00E95D9B" w:rsidRPr="00E95D9B" w:rsidRDefault="00E95D9B" w:rsidP="00E95D9B">
      <w:pPr>
        <w:numPr>
          <w:ilvl w:val="2"/>
          <w:numId w:val="24"/>
        </w:numPr>
      </w:pPr>
      <w:r w:rsidRPr="00E95D9B">
        <w:t>Presenta un cronograma día a día, con cantidades a suministrar y horarios tentativos.</w:t>
      </w:r>
    </w:p>
    <w:p w14:paraId="4BCAC85F" w14:textId="77777777" w:rsidR="00E95D9B" w:rsidRPr="00E95D9B" w:rsidRDefault="00E95D9B" w:rsidP="00E95D9B">
      <w:pPr>
        <w:numPr>
          <w:ilvl w:val="2"/>
          <w:numId w:val="24"/>
        </w:numPr>
      </w:pPr>
      <w:r w:rsidRPr="00E95D9B">
        <w:t>Permite reconfigurar fases o ajustar tiempos según observaciones.</w:t>
      </w:r>
    </w:p>
    <w:p w14:paraId="3D75B2F6" w14:textId="77777777" w:rsidR="00E95D9B" w:rsidRPr="00E95D9B" w:rsidRDefault="00E95D9B" w:rsidP="00E95D9B">
      <w:pPr>
        <w:numPr>
          <w:ilvl w:val="1"/>
          <w:numId w:val="24"/>
        </w:numPr>
      </w:pPr>
      <w:r w:rsidRPr="00E95D9B">
        <w:rPr>
          <w:b/>
          <w:bCs/>
        </w:rPr>
        <w:t>Registro de consumo diario de alimentación</w:t>
      </w:r>
      <w:r w:rsidRPr="00E95D9B">
        <w:t>:</w:t>
      </w:r>
    </w:p>
    <w:p w14:paraId="675F6806" w14:textId="77777777" w:rsidR="00E95D9B" w:rsidRPr="00E95D9B" w:rsidRDefault="00E95D9B" w:rsidP="00E95D9B">
      <w:pPr>
        <w:numPr>
          <w:ilvl w:val="2"/>
          <w:numId w:val="24"/>
        </w:numPr>
      </w:pPr>
      <w:r w:rsidRPr="00E95D9B">
        <w:t>El técnico o biólogo ingresa, para cada tanque: fecha, hora, cantidad de alimento suministrada (kg/g).</w:t>
      </w:r>
    </w:p>
    <w:p w14:paraId="52269428" w14:textId="77777777" w:rsidR="00E95D9B" w:rsidRPr="00E95D9B" w:rsidRDefault="00E95D9B" w:rsidP="00E95D9B">
      <w:pPr>
        <w:numPr>
          <w:ilvl w:val="2"/>
          <w:numId w:val="24"/>
        </w:numPr>
      </w:pPr>
      <w:r w:rsidRPr="00E95D9B">
        <w:t>El sistema descuenta automáticamente del Inventario de insumos de tipo “Alimento”.</w:t>
      </w:r>
    </w:p>
    <w:p w14:paraId="2D0EA48A" w14:textId="77777777" w:rsidR="00E95D9B" w:rsidRPr="00E95D9B" w:rsidRDefault="00E95D9B" w:rsidP="00E95D9B">
      <w:pPr>
        <w:numPr>
          <w:ilvl w:val="2"/>
          <w:numId w:val="24"/>
        </w:numPr>
      </w:pPr>
      <w:r w:rsidRPr="00E95D9B">
        <w:t>Calcula el costo diario (cantidad × precio_unitario) y acumula en “Costo de Alimentación” del lote, agrupado por tanque, módulo y laboratorio.</w:t>
      </w:r>
    </w:p>
    <w:p w14:paraId="25CB0C17" w14:textId="77777777" w:rsidR="00E95D9B" w:rsidRPr="00E95D9B" w:rsidRDefault="00E95D9B" w:rsidP="00E95D9B">
      <w:pPr>
        <w:numPr>
          <w:ilvl w:val="1"/>
          <w:numId w:val="24"/>
        </w:numPr>
      </w:pPr>
      <w:r w:rsidRPr="00E95D9B">
        <w:rPr>
          <w:b/>
          <w:bCs/>
        </w:rPr>
        <w:t>Alertas y notificaciones</w:t>
      </w:r>
      <w:r w:rsidRPr="00E95D9B">
        <w:t>:</w:t>
      </w:r>
    </w:p>
    <w:p w14:paraId="799B8C8B" w14:textId="77777777" w:rsidR="00E95D9B" w:rsidRPr="00E95D9B" w:rsidRDefault="00E95D9B" w:rsidP="00E95D9B">
      <w:pPr>
        <w:numPr>
          <w:ilvl w:val="2"/>
          <w:numId w:val="24"/>
        </w:numPr>
      </w:pPr>
      <w:r w:rsidRPr="00E95D9B">
        <w:t xml:space="preserve">Si el </w:t>
      </w:r>
      <w:r w:rsidRPr="00E95D9B">
        <w:rPr>
          <w:b/>
          <w:bCs/>
        </w:rPr>
        <w:t>inventario proyectado</w:t>
      </w:r>
      <w:r w:rsidRPr="00E95D9B">
        <w:t xml:space="preserve"> de alimento (según cronograma) cae por debajo del stock mínimo (configurable), notificar a Admin laboratorio y a Admin empresa.</w:t>
      </w:r>
    </w:p>
    <w:p w14:paraId="5F6BA78E" w14:textId="77777777" w:rsidR="00E95D9B" w:rsidRPr="00E95D9B" w:rsidRDefault="00E95D9B" w:rsidP="00E95D9B">
      <w:pPr>
        <w:numPr>
          <w:ilvl w:val="2"/>
          <w:numId w:val="24"/>
        </w:numPr>
      </w:pPr>
      <w:r w:rsidRPr="00E95D9B">
        <w:t>Si el consumo real supera X % de la ración recomendada durante Y días seguidos (e.g., &gt;110 % durante 3 días), notificar para revisión de parámetros de agua o densidad.</w:t>
      </w:r>
    </w:p>
    <w:p w14:paraId="4007E48D" w14:textId="77777777" w:rsidR="00E95D9B" w:rsidRPr="00E95D9B" w:rsidRDefault="00E95D9B" w:rsidP="00E95D9B">
      <w:pPr>
        <w:numPr>
          <w:ilvl w:val="1"/>
          <w:numId w:val="24"/>
        </w:numPr>
      </w:pPr>
      <w:r w:rsidRPr="00E95D9B">
        <w:rPr>
          <w:b/>
          <w:bCs/>
        </w:rPr>
        <w:lastRenderedPageBreak/>
        <w:t>Reportes y gráficas</w:t>
      </w:r>
      <w:r w:rsidRPr="00E95D9B">
        <w:t>:</w:t>
      </w:r>
    </w:p>
    <w:p w14:paraId="09D7D9A1" w14:textId="77777777" w:rsidR="00E95D9B" w:rsidRPr="00E95D9B" w:rsidRDefault="00E95D9B" w:rsidP="00E95D9B">
      <w:pPr>
        <w:numPr>
          <w:ilvl w:val="2"/>
          <w:numId w:val="24"/>
        </w:numPr>
      </w:pPr>
      <w:r w:rsidRPr="00E95D9B">
        <w:t>Consumo real vs. ración recomendada (gráfica por tanque, módulo, laboratorio).</w:t>
      </w:r>
    </w:p>
    <w:p w14:paraId="38C4B840" w14:textId="77777777" w:rsidR="00E95D9B" w:rsidRPr="00E95D9B" w:rsidRDefault="00E95D9B" w:rsidP="00E95D9B">
      <w:pPr>
        <w:numPr>
          <w:ilvl w:val="2"/>
          <w:numId w:val="24"/>
        </w:numPr>
      </w:pPr>
      <w:r w:rsidRPr="00E95D9B">
        <w:t>Costo acumulado de alimentación por lote/tanque.</w:t>
      </w:r>
    </w:p>
    <w:p w14:paraId="6DDD4304" w14:textId="77777777" w:rsidR="00E95D9B" w:rsidRPr="00E95D9B" w:rsidRDefault="00E95D9B" w:rsidP="00E95D9B">
      <w:pPr>
        <w:numPr>
          <w:ilvl w:val="2"/>
          <w:numId w:val="24"/>
        </w:numPr>
      </w:pPr>
      <w:r w:rsidRPr="00E95D9B">
        <w:t>Exportación a PDF/Excel: cronograma de alimentación, costos desglosados, proyección de compras.</w:t>
      </w:r>
    </w:p>
    <w:p w14:paraId="5C60F380" w14:textId="77777777" w:rsidR="00E95D9B" w:rsidRPr="00E95D9B" w:rsidRDefault="00E95D9B" w:rsidP="00E95D9B">
      <w:pPr>
        <w:numPr>
          <w:ilvl w:val="0"/>
          <w:numId w:val="24"/>
        </w:numPr>
      </w:pPr>
      <w:r w:rsidRPr="00E95D9B">
        <w:rPr>
          <w:b/>
          <w:bCs/>
        </w:rPr>
        <w:t>Control de calidad de agua y parámetros de animales</w:t>
      </w:r>
    </w:p>
    <w:p w14:paraId="0E6A69DE" w14:textId="77777777" w:rsidR="00E95D9B" w:rsidRPr="00E95D9B" w:rsidRDefault="00E95D9B" w:rsidP="00E95D9B">
      <w:pPr>
        <w:numPr>
          <w:ilvl w:val="1"/>
          <w:numId w:val="24"/>
        </w:numPr>
      </w:pPr>
      <w:r w:rsidRPr="00E95D9B">
        <w:rPr>
          <w:b/>
          <w:bCs/>
        </w:rPr>
        <w:t>Ingreso de parámetros físicos y químicos del agua</w:t>
      </w:r>
      <w:r w:rsidRPr="00E95D9B">
        <w:t xml:space="preserve"> (por tanque):</w:t>
      </w:r>
    </w:p>
    <w:p w14:paraId="236C207F" w14:textId="77777777" w:rsidR="00E95D9B" w:rsidRPr="00E95D9B" w:rsidRDefault="00E95D9B" w:rsidP="00E95D9B">
      <w:pPr>
        <w:numPr>
          <w:ilvl w:val="2"/>
          <w:numId w:val="24"/>
        </w:numPr>
      </w:pPr>
      <w:r w:rsidRPr="00E95D9B">
        <w:t>Temperatura (°C), Salinidad (ppt), pH, Amoníaco (ppm), Nitritos (ppm), Nitratos (ppm), Oxígeno disuelto (mg/L), Alcalinidad (dKH), Turbidez (NTU).</w:t>
      </w:r>
    </w:p>
    <w:p w14:paraId="0627807B" w14:textId="77777777" w:rsidR="00E95D9B" w:rsidRPr="00E95D9B" w:rsidRDefault="00E95D9B" w:rsidP="00E95D9B">
      <w:pPr>
        <w:numPr>
          <w:ilvl w:val="1"/>
          <w:numId w:val="24"/>
        </w:numPr>
      </w:pPr>
      <w:r w:rsidRPr="00E95D9B">
        <w:rPr>
          <w:b/>
          <w:bCs/>
        </w:rPr>
        <w:t>Ingreso de parámetros biológicos o de los animales</w:t>
      </w:r>
      <w:r w:rsidRPr="00E95D9B">
        <w:t xml:space="preserve"> (por tanque o por lote):</w:t>
      </w:r>
    </w:p>
    <w:p w14:paraId="3478A814" w14:textId="77777777" w:rsidR="00E95D9B" w:rsidRPr="00E95D9B" w:rsidRDefault="00E95D9B" w:rsidP="00E95D9B">
      <w:pPr>
        <w:numPr>
          <w:ilvl w:val="2"/>
          <w:numId w:val="24"/>
        </w:numPr>
      </w:pPr>
      <w:r w:rsidRPr="00E95D9B">
        <w:t>Peso promedio (g), longitud/talla (mm), índice de condición corporal, conteo de biodensidad (N/litro), mortalidad diaria (número y %), índices sanitarios (p. ej., presencia de parásitos, signos de enfermedades).</w:t>
      </w:r>
    </w:p>
    <w:p w14:paraId="13D4E65A" w14:textId="77777777" w:rsidR="00E95D9B" w:rsidRPr="00E95D9B" w:rsidRDefault="00E95D9B" w:rsidP="00E95D9B">
      <w:pPr>
        <w:numPr>
          <w:ilvl w:val="2"/>
          <w:numId w:val="24"/>
        </w:numPr>
      </w:pPr>
      <w:r w:rsidRPr="00E95D9B">
        <w:t>Definición de “parámetros personalizados”: un biólogo o técnico puede crear nuevos parámetros (p. ej., nivel de estrés, actividad alimentaria, calidad de exuvia), asignándoles tipo (numérico, texto, lista desplegable) y unidades.</w:t>
      </w:r>
    </w:p>
    <w:p w14:paraId="6995D16D" w14:textId="77777777" w:rsidR="00E95D9B" w:rsidRPr="00E95D9B" w:rsidRDefault="00E95D9B" w:rsidP="00E95D9B">
      <w:pPr>
        <w:numPr>
          <w:ilvl w:val="1"/>
          <w:numId w:val="24"/>
        </w:numPr>
      </w:pPr>
      <w:r w:rsidRPr="00E95D9B">
        <w:rPr>
          <w:b/>
          <w:bCs/>
        </w:rPr>
        <w:t>Interfaz de registro</w:t>
      </w:r>
      <w:r w:rsidRPr="00E95D9B">
        <w:t>:</w:t>
      </w:r>
    </w:p>
    <w:p w14:paraId="33902E6C" w14:textId="77777777" w:rsidR="00E95D9B" w:rsidRPr="00E95D9B" w:rsidRDefault="00E95D9B" w:rsidP="00E95D9B">
      <w:pPr>
        <w:numPr>
          <w:ilvl w:val="2"/>
          <w:numId w:val="24"/>
        </w:numPr>
      </w:pPr>
      <w:r w:rsidRPr="00E95D9B">
        <w:t>Para cada tanque, se muestra un formulario dinámico con los parámetros relevantes (agua + animales) configurados para ese laboratorio/módulo.</w:t>
      </w:r>
    </w:p>
    <w:p w14:paraId="3D51A752" w14:textId="77777777" w:rsidR="00E95D9B" w:rsidRPr="00E95D9B" w:rsidRDefault="00E95D9B" w:rsidP="00E95D9B">
      <w:pPr>
        <w:numPr>
          <w:ilvl w:val="2"/>
          <w:numId w:val="24"/>
        </w:numPr>
      </w:pPr>
      <w:r w:rsidRPr="00E95D9B">
        <w:t>Permite asignar fecha y hora de muestreo, técnico o biólogo responsable.</w:t>
      </w:r>
    </w:p>
    <w:p w14:paraId="008CD693" w14:textId="77777777" w:rsidR="00E95D9B" w:rsidRPr="00E95D9B" w:rsidRDefault="00E95D9B" w:rsidP="00E95D9B">
      <w:pPr>
        <w:numPr>
          <w:ilvl w:val="1"/>
          <w:numId w:val="24"/>
        </w:numPr>
      </w:pPr>
      <w:r w:rsidRPr="00E95D9B">
        <w:rPr>
          <w:b/>
          <w:bCs/>
        </w:rPr>
        <w:t>Gráficas y tendencias</w:t>
      </w:r>
      <w:r w:rsidRPr="00E95D9B">
        <w:t>:</w:t>
      </w:r>
    </w:p>
    <w:p w14:paraId="36107A74" w14:textId="77777777" w:rsidR="00E95D9B" w:rsidRPr="00E95D9B" w:rsidRDefault="00E95D9B" w:rsidP="00E95D9B">
      <w:pPr>
        <w:numPr>
          <w:ilvl w:val="2"/>
          <w:numId w:val="24"/>
        </w:numPr>
      </w:pPr>
      <w:r w:rsidRPr="00E95D9B">
        <w:t>Gráficas de tendencias para cada parámetro (físico, químico, biológico) por tanque, módulo y laboratorio.</w:t>
      </w:r>
    </w:p>
    <w:p w14:paraId="31367EB2" w14:textId="77777777" w:rsidR="00E95D9B" w:rsidRPr="00E95D9B" w:rsidRDefault="00E95D9B" w:rsidP="00E95D9B">
      <w:pPr>
        <w:numPr>
          <w:ilvl w:val="2"/>
          <w:numId w:val="24"/>
        </w:numPr>
      </w:pPr>
      <w:r w:rsidRPr="00E95D9B">
        <w:t>Posibilidad de superponer límites óptimos y críticos (configurables por Admin laboratorio).</w:t>
      </w:r>
    </w:p>
    <w:p w14:paraId="12A74DB4" w14:textId="77777777" w:rsidR="00E95D9B" w:rsidRPr="00E95D9B" w:rsidRDefault="00E95D9B" w:rsidP="00E95D9B">
      <w:pPr>
        <w:numPr>
          <w:ilvl w:val="2"/>
          <w:numId w:val="24"/>
        </w:numPr>
      </w:pPr>
      <w:r w:rsidRPr="00E95D9B">
        <w:t>Comparativos entre módulos dentro de un mismo laboratorio (p. ej., módulo de incubación vs. módulo de pre-engorde).</w:t>
      </w:r>
    </w:p>
    <w:p w14:paraId="375CC077" w14:textId="77777777" w:rsidR="00E95D9B" w:rsidRPr="00E95D9B" w:rsidRDefault="00E95D9B" w:rsidP="00E95D9B">
      <w:pPr>
        <w:numPr>
          <w:ilvl w:val="1"/>
          <w:numId w:val="24"/>
        </w:numPr>
      </w:pPr>
      <w:r w:rsidRPr="00E95D9B">
        <w:rPr>
          <w:b/>
          <w:bCs/>
        </w:rPr>
        <w:t>Alertas y notificaciones</w:t>
      </w:r>
      <w:r w:rsidRPr="00E95D9B">
        <w:t>:</w:t>
      </w:r>
    </w:p>
    <w:p w14:paraId="7C507968" w14:textId="77777777" w:rsidR="00E95D9B" w:rsidRPr="00E95D9B" w:rsidRDefault="00E95D9B" w:rsidP="00E95D9B">
      <w:pPr>
        <w:numPr>
          <w:ilvl w:val="2"/>
          <w:numId w:val="24"/>
        </w:numPr>
      </w:pPr>
      <w:r w:rsidRPr="00E95D9B">
        <w:t>Si cualquier parámetro (agua o animal) supera un rango crítico, enviar notificación al encargado del módulo y al Admin laboratorio.</w:t>
      </w:r>
    </w:p>
    <w:p w14:paraId="364E855D" w14:textId="77777777" w:rsidR="00E95D9B" w:rsidRPr="00E95D9B" w:rsidRDefault="00E95D9B" w:rsidP="00E95D9B">
      <w:pPr>
        <w:numPr>
          <w:ilvl w:val="2"/>
          <w:numId w:val="24"/>
        </w:numPr>
      </w:pPr>
      <w:r w:rsidRPr="00E95D9B">
        <w:t>Alertas específicas de mortalidad: si la mortalidad diaria supera un umbral (% configurado), notificar a biólogo y supervisor.</w:t>
      </w:r>
    </w:p>
    <w:p w14:paraId="7D5F20EA" w14:textId="77777777" w:rsidR="00E95D9B" w:rsidRPr="00E95D9B" w:rsidRDefault="00E95D9B" w:rsidP="00E95D9B">
      <w:pPr>
        <w:numPr>
          <w:ilvl w:val="2"/>
          <w:numId w:val="24"/>
        </w:numPr>
      </w:pPr>
      <w:r w:rsidRPr="00E95D9B">
        <w:lastRenderedPageBreak/>
        <w:t>Alertas por crecimiento anómalo (p. ej., peso promedio muy bajo o muy alto en relación con la fase).</w:t>
      </w:r>
    </w:p>
    <w:p w14:paraId="457EB2EF" w14:textId="77777777" w:rsidR="00E95D9B" w:rsidRPr="00E95D9B" w:rsidRDefault="00E95D9B" w:rsidP="00E95D9B">
      <w:pPr>
        <w:numPr>
          <w:ilvl w:val="1"/>
          <w:numId w:val="24"/>
        </w:numPr>
      </w:pPr>
      <w:r w:rsidRPr="00E95D9B">
        <w:rPr>
          <w:b/>
          <w:bCs/>
        </w:rPr>
        <w:t>Reportes comparativos</w:t>
      </w:r>
      <w:r w:rsidRPr="00E95D9B">
        <w:t>:</w:t>
      </w:r>
    </w:p>
    <w:p w14:paraId="28A35377" w14:textId="77777777" w:rsidR="00E95D9B" w:rsidRPr="00E95D9B" w:rsidRDefault="00E95D9B" w:rsidP="00E95D9B">
      <w:pPr>
        <w:numPr>
          <w:ilvl w:val="2"/>
          <w:numId w:val="24"/>
        </w:numPr>
      </w:pPr>
      <w:r w:rsidRPr="00E95D9B">
        <w:t>Generar informes semanales/mensuales de parámetros de agua y animales, con promedios, máximos, mínimos y variaciones (%).</w:t>
      </w:r>
    </w:p>
    <w:p w14:paraId="1CC5D180" w14:textId="77777777" w:rsidR="00E95D9B" w:rsidRPr="00E95D9B" w:rsidRDefault="00E95D9B" w:rsidP="00E95D9B">
      <w:pPr>
        <w:numPr>
          <w:ilvl w:val="2"/>
          <w:numId w:val="24"/>
        </w:numPr>
      </w:pPr>
      <w:r w:rsidRPr="00E95D9B">
        <w:t>Exportación a PDF/Excel con plantillas predefinidas o personalizadas:</w:t>
      </w:r>
    </w:p>
    <w:p w14:paraId="6C02EA19" w14:textId="77777777" w:rsidR="00E95D9B" w:rsidRPr="00E95D9B" w:rsidRDefault="00E95D9B" w:rsidP="00E95D9B">
      <w:pPr>
        <w:numPr>
          <w:ilvl w:val="3"/>
          <w:numId w:val="26"/>
        </w:numPr>
      </w:pPr>
      <w:r w:rsidRPr="00E95D9B">
        <w:t>Informe de calidad integral (agua + animales) por módulo o laboratorio.</w:t>
      </w:r>
    </w:p>
    <w:p w14:paraId="46DBAFAD" w14:textId="77777777" w:rsidR="00E95D9B" w:rsidRPr="00E95D9B" w:rsidRDefault="00E95D9B" w:rsidP="00E95D9B">
      <w:pPr>
        <w:numPr>
          <w:ilvl w:val="3"/>
          <w:numId w:val="26"/>
        </w:numPr>
      </w:pPr>
      <w:r w:rsidRPr="00E95D9B">
        <w:t>Historial completo de parámetros por tanque.</w:t>
      </w:r>
    </w:p>
    <w:p w14:paraId="74EF5D94" w14:textId="77777777" w:rsidR="00E95D9B" w:rsidRPr="00E95D9B" w:rsidRDefault="00E95D9B" w:rsidP="00E95D9B">
      <w:pPr>
        <w:numPr>
          <w:ilvl w:val="0"/>
          <w:numId w:val="24"/>
        </w:numPr>
      </w:pPr>
      <w:r w:rsidRPr="00E95D9B">
        <w:rPr>
          <w:b/>
          <w:bCs/>
        </w:rPr>
        <w:t>Inventarios e insumos</w:t>
      </w:r>
    </w:p>
    <w:p w14:paraId="1DE5FFE3" w14:textId="77777777" w:rsidR="00E95D9B" w:rsidRPr="00E95D9B" w:rsidRDefault="00E95D9B" w:rsidP="00E95D9B">
      <w:pPr>
        <w:numPr>
          <w:ilvl w:val="1"/>
          <w:numId w:val="24"/>
        </w:numPr>
      </w:pPr>
      <w:r w:rsidRPr="00E95D9B">
        <w:rPr>
          <w:b/>
          <w:bCs/>
        </w:rPr>
        <w:t>Catálogo de insumos</w:t>
      </w:r>
      <w:r w:rsidRPr="00E95D9B">
        <w:t>:</w:t>
      </w:r>
    </w:p>
    <w:p w14:paraId="1B966A87" w14:textId="77777777" w:rsidR="00E95D9B" w:rsidRPr="00E95D9B" w:rsidRDefault="00E95D9B" w:rsidP="00E95D9B">
      <w:pPr>
        <w:numPr>
          <w:ilvl w:val="2"/>
          <w:numId w:val="24"/>
        </w:numPr>
      </w:pPr>
      <w:r w:rsidRPr="00E95D9B">
        <w:t>Categorías:</w:t>
      </w:r>
    </w:p>
    <w:p w14:paraId="74818652" w14:textId="77777777" w:rsidR="00E95D9B" w:rsidRPr="00E95D9B" w:rsidRDefault="00E95D9B" w:rsidP="00E95D9B">
      <w:pPr>
        <w:numPr>
          <w:ilvl w:val="3"/>
          <w:numId w:val="24"/>
        </w:numPr>
      </w:pPr>
      <w:r w:rsidRPr="00E95D9B">
        <w:rPr>
          <w:b/>
          <w:bCs/>
        </w:rPr>
        <w:t>Alimentos</w:t>
      </w:r>
      <w:r w:rsidRPr="00E95D9B">
        <w:t xml:space="preserve"> (microalgas, artemia, pellets).</w:t>
      </w:r>
    </w:p>
    <w:p w14:paraId="280AEA5B" w14:textId="77777777" w:rsidR="00E95D9B" w:rsidRPr="00E95D9B" w:rsidRDefault="00E95D9B" w:rsidP="00E95D9B">
      <w:pPr>
        <w:numPr>
          <w:ilvl w:val="3"/>
          <w:numId w:val="24"/>
        </w:numPr>
      </w:pPr>
      <w:r w:rsidRPr="00E95D9B">
        <w:rPr>
          <w:b/>
          <w:bCs/>
        </w:rPr>
        <w:t>Reactivos y aditivos</w:t>
      </w:r>
      <w:r w:rsidRPr="00E95D9B">
        <w:t xml:space="preserve"> (probióticos, acondicionadores de agua).</w:t>
      </w:r>
    </w:p>
    <w:p w14:paraId="45CD748F" w14:textId="77777777" w:rsidR="00E95D9B" w:rsidRPr="00E95D9B" w:rsidRDefault="00E95D9B" w:rsidP="00E95D9B">
      <w:pPr>
        <w:numPr>
          <w:ilvl w:val="3"/>
          <w:numId w:val="24"/>
        </w:numPr>
      </w:pPr>
      <w:r w:rsidRPr="00E95D9B">
        <w:rPr>
          <w:b/>
          <w:bCs/>
        </w:rPr>
        <w:t>Medicinas y suplementos</w:t>
      </w:r>
      <w:r w:rsidRPr="00E95D9B">
        <w:t xml:space="preserve"> (antibióticos, vitaminas).</w:t>
      </w:r>
    </w:p>
    <w:p w14:paraId="75FD6112" w14:textId="77777777" w:rsidR="00E95D9B" w:rsidRPr="00E95D9B" w:rsidRDefault="00E95D9B" w:rsidP="00E95D9B">
      <w:pPr>
        <w:numPr>
          <w:ilvl w:val="3"/>
          <w:numId w:val="24"/>
        </w:numPr>
      </w:pPr>
      <w:r w:rsidRPr="00E95D9B">
        <w:rPr>
          <w:b/>
          <w:bCs/>
        </w:rPr>
        <w:t>Consumibles y materiales</w:t>
      </w:r>
      <w:r w:rsidRPr="00E95D9B">
        <w:t xml:space="preserve"> (pipetas, filtros, equipo de medición).</w:t>
      </w:r>
    </w:p>
    <w:p w14:paraId="1481E88D" w14:textId="77777777" w:rsidR="00E95D9B" w:rsidRDefault="00E95D9B" w:rsidP="00E95D9B">
      <w:pPr>
        <w:numPr>
          <w:ilvl w:val="3"/>
          <w:numId w:val="24"/>
        </w:numPr>
      </w:pPr>
      <w:r w:rsidRPr="00E95D9B">
        <w:rPr>
          <w:b/>
          <w:bCs/>
        </w:rPr>
        <w:t>Larvas/semilla</w:t>
      </w:r>
      <w:r w:rsidRPr="00E95D9B">
        <w:t xml:space="preserve"> (cuando se compran externamente).</w:t>
      </w:r>
    </w:p>
    <w:p w14:paraId="1E1428CC" w14:textId="373EBEEC" w:rsidR="004C4238" w:rsidRPr="007C2667" w:rsidRDefault="00C33F16" w:rsidP="00E95D9B">
      <w:pPr>
        <w:numPr>
          <w:ilvl w:val="3"/>
          <w:numId w:val="24"/>
        </w:numPr>
      </w:pPr>
      <w:r>
        <w:rPr>
          <w:b/>
          <w:bCs/>
        </w:rPr>
        <w:t>Combustibles/Lubricantes</w:t>
      </w:r>
    </w:p>
    <w:p w14:paraId="7230B2D8" w14:textId="2F68AF40" w:rsidR="007C2667" w:rsidRPr="00E95D9B" w:rsidRDefault="007C2667" w:rsidP="00E95D9B">
      <w:pPr>
        <w:numPr>
          <w:ilvl w:val="3"/>
          <w:numId w:val="24"/>
        </w:numPr>
      </w:pPr>
      <w:r>
        <w:rPr>
          <w:b/>
          <w:bCs/>
        </w:rPr>
        <w:t>Ferretería</w:t>
      </w:r>
    </w:p>
    <w:p w14:paraId="56C32A2F" w14:textId="77777777" w:rsidR="00E95D9B" w:rsidRPr="00E95D9B" w:rsidRDefault="00E95D9B" w:rsidP="00E95D9B">
      <w:pPr>
        <w:numPr>
          <w:ilvl w:val="2"/>
          <w:numId w:val="24"/>
        </w:numPr>
      </w:pPr>
      <w:r w:rsidRPr="00E95D9B">
        <w:t>Para cada insumo: nombre, descripción, unidad de medida, proveedor, precio_unitario, stock mínimo/máximo, ubicación (laboratorio y módulo).</w:t>
      </w:r>
    </w:p>
    <w:p w14:paraId="1836396C" w14:textId="77777777" w:rsidR="00E95D9B" w:rsidRPr="00E95D9B" w:rsidRDefault="00E95D9B" w:rsidP="00E95D9B">
      <w:pPr>
        <w:numPr>
          <w:ilvl w:val="1"/>
          <w:numId w:val="24"/>
        </w:numPr>
      </w:pPr>
      <w:r w:rsidRPr="00E95D9B">
        <w:rPr>
          <w:b/>
          <w:bCs/>
        </w:rPr>
        <w:t>Movimientos de inventario</w:t>
      </w:r>
      <w:r w:rsidRPr="00E95D9B">
        <w:t>:</w:t>
      </w:r>
    </w:p>
    <w:p w14:paraId="7345B0BC" w14:textId="77777777" w:rsidR="00E95D9B" w:rsidRPr="00E95D9B" w:rsidRDefault="00E95D9B" w:rsidP="00E95D9B">
      <w:pPr>
        <w:numPr>
          <w:ilvl w:val="2"/>
          <w:numId w:val="24"/>
        </w:numPr>
      </w:pPr>
      <w:r w:rsidRPr="00E95D9B">
        <w:rPr>
          <w:b/>
          <w:bCs/>
        </w:rPr>
        <w:t>Entrada</w:t>
      </w:r>
      <w:r w:rsidRPr="00E95D9B">
        <w:t>: recepción de órdenes de compra → incremento de stock → registro de lote, fecha de vencimiento y ubicación.</w:t>
      </w:r>
    </w:p>
    <w:p w14:paraId="539A0798" w14:textId="77777777" w:rsidR="00E95D9B" w:rsidRPr="00E95D9B" w:rsidRDefault="00E95D9B" w:rsidP="00E95D9B">
      <w:pPr>
        <w:numPr>
          <w:ilvl w:val="2"/>
          <w:numId w:val="24"/>
        </w:numPr>
      </w:pPr>
      <w:r w:rsidRPr="00E95D9B">
        <w:rPr>
          <w:b/>
          <w:bCs/>
        </w:rPr>
        <w:t>Salida</w:t>
      </w:r>
      <w:r w:rsidRPr="00E95D9B">
        <w:t>:</w:t>
      </w:r>
    </w:p>
    <w:p w14:paraId="57223041" w14:textId="77777777" w:rsidR="00E95D9B" w:rsidRPr="00E95D9B" w:rsidRDefault="00E95D9B" w:rsidP="00E95D9B">
      <w:pPr>
        <w:numPr>
          <w:ilvl w:val="3"/>
          <w:numId w:val="27"/>
        </w:numPr>
      </w:pPr>
      <w:r w:rsidRPr="00E95D9B">
        <w:t>Consumo automático para Plan de Siembra (larvas) y Plan de Alimentación (alimento).</w:t>
      </w:r>
    </w:p>
    <w:p w14:paraId="55A205E1" w14:textId="77777777" w:rsidR="00E95D9B" w:rsidRPr="00E95D9B" w:rsidRDefault="00E95D9B" w:rsidP="00E95D9B">
      <w:pPr>
        <w:numPr>
          <w:ilvl w:val="3"/>
          <w:numId w:val="27"/>
        </w:numPr>
      </w:pPr>
      <w:r w:rsidRPr="00E95D9B">
        <w:t>Consumo para control de calidad (reactivos para análisis).</w:t>
      </w:r>
    </w:p>
    <w:p w14:paraId="43C86187" w14:textId="77777777" w:rsidR="00E95D9B" w:rsidRPr="00E95D9B" w:rsidRDefault="00E95D9B" w:rsidP="00E95D9B">
      <w:pPr>
        <w:numPr>
          <w:ilvl w:val="3"/>
          <w:numId w:val="27"/>
        </w:numPr>
      </w:pPr>
      <w:r w:rsidRPr="00E95D9B">
        <w:t>Ajustes manuales (pérdidas, muestras, calibraciones).</w:t>
      </w:r>
    </w:p>
    <w:p w14:paraId="79525B3F" w14:textId="77777777" w:rsidR="00E95D9B" w:rsidRPr="00E95D9B" w:rsidRDefault="00E95D9B" w:rsidP="00E95D9B">
      <w:pPr>
        <w:numPr>
          <w:ilvl w:val="2"/>
          <w:numId w:val="24"/>
        </w:numPr>
      </w:pPr>
      <w:r w:rsidRPr="00E95D9B">
        <w:rPr>
          <w:b/>
          <w:bCs/>
        </w:rPr>
        <w:t>Ajustes</w:t>
      </w:r>
      <w:r w:rsidRPr="00E95D9B">
        <w:t>: inventario físico periódico (mensual/trimestral), con ajuste de diferencias.</w:t>
      </w:r>
    </w:p>
    <w:p w14:paraId="67836C9B" w14:textId="77777777" w:rsidR="00E95D9B" w:rsidRPr="00E95D9B" w:rsidRDefault="00E95D9B" w:rsidP="00E95D9B">
      <w:pPr>
        <w:numPr>
          <w:ilvl w:val="1"/>
          <w:numId w:val="24"/>
        </w:numPr>
      </w:pPr>
      <w:r w:rsidRPr="00E95D9B">
        <w:rPr>
          <w:b/>
          <w:bCs/>
        </w:rPr>
        <w:t>Alertas de stock bajo</w:t>
      </w:r>
      <w:r w:rsidRPr="00E95D9B">
        <w:t>:</w:t>
      </w:r>
    </w:p>
    <w:p w14:paraId="37EA65BA" w14:textId="77777777" w:rsidR="00E95D9B" w:rsidRPr="00E95D9B" w:rsidRDefault="00E95D9B" w:rsidP="00E95D9B">
      <w:pPr>
        <w:numPr>
          <w:ilvl w:val="2"/>
          <w:numId w:val="24"/>
        </w:numPr>
      </w:pPr>
      <w:r w:rsidRPr="00E95D9B">
        <w:lastRenderedPageBreak/>
        <w:t>Si el stock de cualquier insumo cae por debajo del stock mínimo configurado, notificar al Admin laboratorio y al Admin empresa.</w:t>
      </w:r>
    </w:p>
    <w:p w14:paraId="364D6E3B" w14:textId="77777777" w:rsidR="00E95D9B" w:rsidRPr="00E95D9B" w:rsidRDefault="00E95D9B" w:rsidP="00E95D9B">
      <w:pPr>
        <w:numPr>
          <w:ilvl w:val="1"/>
          <w:numId w:val="24"/>
        </w:numPr>
      </w:pPr>
      <w:r w:rsidRPr="00E95D9B">
        <w:rPr>
          <w:b/>
          <w:bCs/>
        </w:rPr>
        <w:t>Reportes de inventario</w:t>
      </w:r>
      <w:r w:rsidRPr="00E95D9B">
        <w:t>:</w:t>
      </w:r>
    </w:p>
    <w:p w14:paraId="538AA938" w14:textId="77777777" w:rsidR="00E95D9B" w:rsidRPr="00E95D9B" w:rsidRDefault="00E95D9B" w:rsidP="00E95D9B">
      <w:pPr>
        <w:numPr>
          <w:ilvl w:val="2"/>
          <w:numId w:val="24"/>
        </w:numPr>
      </w:pPr>
      <w:r w:rsidRPr="00E95D9B">
        <w:t>Valor total del inventario (costeo promedio).</w:t>
      </w:r>
    </w:p>
    <w:p w14:paraId="098AB6BE" w14:textId="77777777" w:rsidR="00E95D9B" w:rsidRPr="00E95D9B" w:rsidRDefault="00E95D9B" w:rsidP="00E95D9B">
      <w:pPr>
        <w:numPr>
          <w:ilvl w:val="2"/>
          <w:numId w:val="24"/>
        </w:numPr>
      </w:pPr>
      <w:r w:rsidRPr="00E95D9B">
        <w:t>Historial de movimientos por insumo, fechas, proveedores.</w:t>
      </w:r>
    </w:p>
    <w:p w14:paraId="299151FE" w14:textId="77777777" w:rsidR="00E95D9B" w:rsidRPr="00E95D9B" w:rsidRDefault="00E95D9B" w:rsidP="00E95D9B">
      <w:pPr>
        <w:numPr>
          <w:ilvl w:val="2"/>
          <w:numId w:val="24"/>
        </w:numPr>
      </w:pPr>
      <w:r w:rsidRPr="00E95D9B">
        <w:t>Proyección de consumo de alimentos según cronogramas activos y de reactivos según uso promedio.</w:t>
      </w:r>
    </w:p>
    <w:p w14:paraId="4703553D" w14:textId="77777777" w:rsidR="00E95D9B" w:rsidRPr="00E95D9B" w:rsidRDefault="00E95D9B" w:rsidP="00E95D9B">
      <w:pPr>
        <w:numPr>
          <w:ilvl w:val="0"/>
          <w:numId w:val="24"/>
        </w:numPr>
      </w:pPr>
      <w:r w:rsidRPr="00E95D9B">
        <w:rPr>
          <w:b/>
          <w:bCs/>
        </w:rPr>
        <w:t>Compras y proveedores</w:t>
      </w:r>
    </w:p>
    <w:p w14:paraId="65E9E870" w14:textId="77777777" w:rsidR="00E95D9B" w:rsidRPr="00E95D9B" w:rsidRDefault="00E95D9B" w:rsidP="00E95D9B">
      <w:pPr>
        <w:numPr>
          <w:ilvl w:val="1"/>
          <w:numId w:val="24"/>
        </w:numPr>
      </w:pPr>
      <w:r w:rsidRPr="00E95D9B">
        <w:rPr>
          <w:b/>
          <w:bCs/>
        </w:rPr>
        <w:t>Gestión de proveedores</w:t>
      </w:r>
      <w:r w:rsidRPr="00E95D9B">
        <w:t>:</w:t>
      </w:r>
    </w:p>
    <w:p w14:paraId="59870460" w14:textId="77777777" w:rsidR="00E95D9B" w:rsidRPr="00E95D9B" w:rsidRDefault="00E95D9B" w:rsidP="00E95D9B">
      <w:pPr>
        <w:numPr>
          <w:ilvl w:val="2"/>
          <w:numId w:val="24"/>
        </w:numPr>
      </w:pPr>
      <w:r w:rsidRPr="00E95D9B">
        <w:t>Registro de datos (nombre, RFC/RUC, contacto, dirección, condiciones de pago, plazos).</w:t>
      </w:r>
    </w:p>
    <w:p w14:paraId="2BBFC219" w14:textId="77777777" w:rsidR="00E95D9B" w:rsidRPr="00E95D9B" w:rsidRDefault="00E95D9B" w:rsidP="00E95D9B">
      <w:pPr>
        <w:numPr>
          <w:ilvl w:val="2"/>
          <w:numId w:val="24"/>
        </w:numPr>
      </w:pPr>
      <w:r w:rsidRPr="00E95D9B">
        <w:t>Historial de compras realizadas (monto, fechas, insumos).</w:t>
      </w:r>
    </w:p>
    <w:p w14:paraId="76861025" w14:textId="77777777" w:rsidR="00E95D9B" w:rsidRPr="00E95D9B" w:rsidRDefault="00E95D9B" w:rsidP="00E95D9B">
      <w:pPr>
        <w:numPr>
          <w:ilvl w:val="1"/>
          <w:numId w:val="24"/>
        </w:numPr>
      </w:pPr>
      <w:r w:rsidRPr="00E95D9B">
        <w:rPr>
          <w:b/>
          <w:bCs/>
        </w:rPr>
        <w:t>Órdenes de compra</w:t>
      </w:r>
      <w:r w:rsidRPr="00E95D9B">
        <w:t>:</w:t>
      </w:r>
    </w:p>
    <w:p w14:paraId="10265E32" w14:textId="77777777" w:rsidR="00E95D9B" w:rsidRPr="00E95D9B" w:rsidRDefault="00E95D9B" w:rsidP="00E95D9B">
      <w:pPr>
        <w:numPr>
          <w:ilvl w:val="2"/>
          <w:numId w:val="24"/>
        </w:numPr>
      </w:pPr>
      <w:r w:rsidRPr="00E95D9B">
        <w:t>Creación: selección de insumos (larvas, alimentos, reactivos, etc.), cantidades, precios unitarios, fecha estimada de entrega.</w:t>
      </w:r>
    </w:p>
    <w:p w14:paraId="2AF8564B" w14:textId="77777777" w:rsidR="00E95D9B" w:rsidRPr="00E95D9B" w:rsidRDefault="00E95D9B" w:rsidP="00E95D9B">
      <w:pPr>
        <w:numPr>
          <w:ilvl w:val="2"/>
          <w:numId w:val="24"/>
        </w:numPr>
      </w:pPr>
      <w:r w:rsidRPr="00E95D9B">
        <w:t>Flujo de aprobación: Admin laboratorio crea → Admin empresa aprueba.</w:t>
      </w:r>
    </w:p>
    <w:p w14:paraId="14134295" w14:textId="77777777" w:rsidR="00E95D9B" w:rsidRPr="00E95D9B" w:rsidRDefault="00E95D9B" w:rsidP="00E95D9B">
      <w:pPr>
        <w:numPr>
          <w:ilvl w:val="2"/>
          <w:numId w:val="24"/>
        </w:numPr>
      </w:pPr>
      <w:r w:rsidRPr="00E95D9B">
        <w:t>Generación de PDF con orden para envío a proveedor (por email).</w:t>
      </w:r>
    </w:p>
    <w:p w14:paraId="41EDFE9C" w14:textId="77777777" w:rsidR="00E95D9B" w:rsidRPr="00E95D9B" w:rsidRDefault="00E95D9B" w:rsidP="00E95D9B">
      <w:pPr>
        <w:numPr>
          <w:ilvl w:val="1"/>
          <w:numId w:val="24"/>
        </w:numPr>
      </w:pPr>
      <w:r w:rsidRPr="00E95D9B">
        <w:rPr>
          <w:b/>
          <w:bCs/>
        </w:rPr>
        <w:t>Recepción de insumos</w:t>
      </w:r>
      <w:r w:rsidRPr="00E95D9B">
        <w:t>:</w:t>
      </w:r>
    </w:p>
    <w:p w14:paraId="624D6E27" w14:textId="77777777" w:rsidR="00E95D9B" w:rsidRPr="00E95D9B" w:rsidRDefault="00E95D9B" w:rsidP="00E95D9B">
      <w:pPr>
        <w:numPr>
          <w:ilvl w:val="2"/>
          <w:numId w:val="24"/>
        </w:numPr>
      </w:pPr>
      <w:r w:rsidRPr="00E95D9B">
        <w:t>Al recibir mercancía, registrar cantidad, lote, caducidad y verificar contra orden de compra; actualizar stock.</w:t>
      </w:r>
    </w:p>
    <w:p w14:paraId="4F87B2F2" w14:textId="77777777" w:rsidR="00E95D9B" w:rsidRPr="00E95D9B" w:rsidRDefault="00E95D9B" w:rsidP="00E95D9B">
      <w:pPr>
        <w:numPr>
          <w:ilvl w:val="2"/>
          <w:numId w:val="24"/>
        </w:numPr>
      </w:pPr>
      <w:r w:rsidRPr="00E95D9B">
        <w:t>Ajustar precio_unitario si difiere de lo presupuestado.</w:t>
      </w:r>
    </w:p>
    <w:p w14:paraId="23E8D385" w14:textId="77777777" w:rsidR="00E95D9B" w:rsidRPr="00E95D9B" w:rsidRDefault="00E95D9B" w:rsidP="00E95D9B">
      <w:pPr>
        <w:numPr>
          <w:ilvl w:val="1"/>
          <w:numId w:val="24"/>
        </w:numPr>
      </w:pPr>
      <w:r w:rsidRPr="00E95D9B">
        <w:rPr>
          <w:b/>
          <w:bCs/>
        </w:rPr>
        <w:t>Integración contable</w:t>
      </w:r>
      <w:r w:rsidRPr="00E95D9B">
        <w:t>:</w:t>
      </w:r>
    </w:p>
    <w:p w14:paraId="3607547B" w14:textId="77777777" w:rsidR="00E95D9B" w:rsidRPr="00E95D9B" w:rsidRDefault="00E95D9B" w:rsidP="00E95D9B">
      <w:pPr>
        <w:numPr>
          <w:ilvl w:val="2"/>
          <w:numId w:val="24"/>
        </w:numPr>
      </w:pPr>
      <w:r w:rsidRPr="00E95D9B">
        <w:t>Exportar órdenes y facturas de proveedores en CSV o mediante API REST para sistemas contables externos.</w:t>
      </w:r>
    </w:p>
    <w:p w14:paraId="5240D13E" w14:textId="77777777" w:rsidR="00E95D9B" w:rsidRPr="00E95D9B" w:rsidRDefault="00E95D9B" w:rsidP="00E95D9B">
      <w:pPr>
        <w:numPr>
          <w:ilvl w:val="0"/>
          <w:numId w:val="24"/>
        </w:numPr>
      </w:pPr>
      <w:r w:rsidRPr="00E95D9B">
        <w:rPr>
          <w:b/>
          <w:bCs/>
        </w:rPr>
        <w:t>Ventas y facturación (opcional)</w:t>
      </w:r>
    </w:p>
    <w:p w14:paraId="1BA81A35" w14:textId="77777777" w:rsidR="00E95D9B" w:rsidRPr="00E95D9B" w:rsidRDefault="00E95D9B" w:rsidP="00E95D9B">
      <w:pPr>
        <w:numPr>
          <w:ilvl w:val="1"/>
          <w:numId w:val="24"/>
        </w:numPr>
      </w:pPr>
      <w:r w:rsidRPr="00E95D9B">
        <w:rPr>
          <w:b/>
          <w:bCs/>
        </w:rPr>
        <w:t>Catálogo de clientes</w:t>
      </w:r>
      <w:r w:rsidRPr="00E95D9B">
        <w:t>:</w:t>
      </w:r>
    </w:p>
    <w:p w14:paraId="1B021F33" w14:textId="77777777" w:rsidR="00E95D9B" w:rsidRPr="00E95D9B" w:rsidRDefault="00E95D9B" w:rsidP="00E95D9B">
      <w:pPr>
        <w:numPr>
          <w:ilvl w:val="2"/>
          <w:numId w:val="24"/>
        </w:numPr>
      </w:pPr>
      <w:r w:rsidRPr="00E95D9B">
        <w:t>Datos fiscales, información de contacto, puntos de entrega.</w:t>
      </w:r>
    </w:p>
    <w:p w14:paraId="3B73A6FE" w14:textId="77777777" w:rsidR="00E95D9B" w:rsidRPr="00E95D9B" w:rsidRDefault="00E95D9B" w:rsidP="00E95D9B">
      <w:pPr>
        <w:numPr>
          <w:ilvl w:val="1"/>
          <w:numId w:val="24"/>
        </w:numPr>
      </w:pPr>
      <w:r w:rsidRPr="00E95D9B">
        <w:rPr>
          <w:b/>
          <w:bCs/>
        </w:rPr>
        <w:t>Gestión de post-larvas</w:t>
      </w:r>
      <w:r w:rsidRPr="00E95D9B">
        <w:t>:</w:t>
      </w:r>
    </w:p>
    <w:p w14:paraId="5EDA3257" w14:textId="77777777" w:rsidR="00E95D9B" w:rsidRPr="00E95D9B" w:rsidRDefault="00E95D9B" w:rsidP="00E95D9B">
      <w:pPr>
        <w:numPr>
          <w:ilvl w:val="2"/>
          <w:numId w:val="24"/>
        </w:numPr>
      </w:pPr>
      <w:r w:rsidRPr="00E95D9B">
        <w:t>A partir de lotes finalizados (PL₁₀ o etapa configurable), calcular stock disponible de post-larvas por tanque/módulo/laboratorio.</w:t>
      </w:r>
    </w:p>
    <w:p w14:paraId="73CA2C2A" w14:textId="77777777" w:rsidR="00E95D9B" w:rsidRPr="00E95D9B" w:rsidRDefault="00E95D9B" w:rsidP="00E95D9B">
      <w:pPr>
        <w:numPr>
          <w:ilvl w:val="2"/>
          <w:numId w:val="24"/>
        </w:numPr>
      </w:pPr>
      <w:r w:rsidRPr="00E95D9B">
        <w:t>Bloquear stock al crear cotización.</w:t>
      </w:r>
    </w:p>
    <w:p w14:paraId="2E0D2B10" w14:textId="77777777" w:rsidR="00E95D9B" w:rsidRPr="00E95D9B" w:rsidRDefault="00E95D9B" w:rsidP="00E95D9B">
      <w:pPr>
        <w:numPr>
          <w:ilvl w:val="1"/>
          <w:numId w:val="24"/>
        </w:numPr>
      </w:pPr>
      <w:r w:rsidRPr="00E95D9B">
        <w:rPr>
          <w:b/>
          <w:bCs/>
        </w:rPr>
        <w:lastRenderedPageBreak/>
        <w:t>Cotizaciones y facturación electrónica</w:t>
      </w:r>
      <w:r w:rsidRPr="00E95D9B">
        <w:t>:</w:t>
      </w:r>
    </w:p>
    <w:p w14:paraId="4A39DC8E" w14:textId="77777777" w:rsidR="00E95D9B" w:rsidRPr="00E95D9B" w:rsidRDefault="00E95D9B" w:rsidP="00E95D9B">
      <w:pPr>
        <w:numPr>
          <w:ilvl w:val="2"/>
          <w:numId w:val="24"/>
        </w:numPr>
      </w:pPr>
      <w:r w:rsidRPr="00E95D9B">
        <w:t>Generación de cotización con desglose de precios (considerando costo real de siembra + alimentación).</w:t>
      </w:r>
    </w:p>
    <w:p w14:paraId="28CF01F6" w14:textId="77777777" w:rsidR="00E95D9B" w:rsidRPr="00E95D9B" w:rsidRDefault="00E95D9B" w:rsidP="00E95D9B">
      <w:pPr>
        <w:numPr>
          <w:ilvl w:val="2"/>
          <w:numId w:val="24"/>
        </w:numPr>
      </w:pPr>
      <w:r w:rsidRPr="00E95D9B">
        <w:t>Emisión de facturas (PDF) y, si aplica, generación electrónica conforme normativa local.</w:t>
      </w:r>
    </w:p>
    <w:p w14:paraId="288B140F" w14:textId="77777777" w:rsidR="00E95D9B" w:rsidRPr="00E95D9B" w:rsidRDefault="00E95D9B" w:rsidP="00E95D9B">
      <w:pPr>
        <w:numPr>
          <w:ilvl w:val="2"/>
          <w:numId w:val="24"/>
        </w:numPr>
      </w:pPr>
      <w:r w:rsidRPr="00E95D9B">
        <w:t>Control de estados (emitida, pagada, vencida).</w:t>
      </w:r>
    </w:p>
    <w:p w14:paraId="7A8D472E" w14:textId="77777777" w:rsidR="00E95D9B" w:rsidRPr="00E95D9B" w:rsidRDefault="00E95D9B" w:rsidP="00E95D9B">
      <w:pPr>
        <w:numPr>
          <w:ilvl w:val="1"/>
          <w:numId w:val="24"/>
        </w:numPr>
      </w:pPr>
      <w:r w:rsidRPr="00E95D9B">
        <w:rPr>
          <w:b/>
          <w:bCs/>
        </w:rPr>
        <w:t>Reportes de ventas</w:t>
      </w:r>
      <w:r w:rsidRPr="00E95D9B">
        <w:t>:</w:t>
      </w:r>
    </w:p>
    <w:p w14:paraId="18F0B7B5" w14:textId="77777777" w:rsidR="00E95D9B" w:rsidRPr="00E95D9B" w:rsidRDefault="00E95D9B" w:rsidP="00E95D9B">
      <w:pPr>
        <w:numPr>
          <w:ilvl w:val="2"/>
          <w:numId w:val="24"/>
        </w:numPr>
      </w:pPr>
      <w:r w:rsidRPr="00E95D9B">
        <w:t>Ventas por periodo, márgenes de utilidad (usando ID de lote y costos asociados).</w:t>
      </w:r>
    </w:p>
    <w:p w14:paraId="65C4684D" w14:textId="77777777" w:rsidR="00E95D9B" w:rsidRPr="00E95D9B" w:rsidRDefault="00E95D9B" w:rsidP="00E95D9B">
      <w:pPr>
        <w:numPr>
          <w:ilvl w:val="2"/>
          <w:numId w:val="24"/>
        </w:numPr>
      </w:pPr>
      <w:r w:rsidRPr="00E95D9B">
        <w:t>Ranking de clientes, frecuencia de compra.</w:t>
      </w:r>
    </w:p>
    <w:p w14:paraId="3AE2521A" w14:textId="77777777" w:rsidR="00E95D9B" w:rsidRPr="00E95D9B" w:rsidRDefault="00E95D9B" w:rsidP="00E95D9B">
      <w:pPr>
        <w:numPr>
          <w:ilvl w:val="0"/>
          <w:numId w:val="24"/>
        </w:numPr>
      </w:pPr>
      <w:r w:rsidRPr="00E95D9B">
        <w:rPr>
          <w:b/>
          <w:bCs/>
        </w:rPr>
        <w:t>Recursos Humanos y Turnos</w:t>
      </w:r>
    </w:p>
    <w:p w14:paraId="17747A27" w14:textId="77777777" w:rsidR="00E95D9B" w:rsidRPr="00E95D9B" w:rsidRDefault="00E95D9B" w:rsidP="00E95D9B">
      <w:pPr>
        <w:numPr>
          <w:ilvl w:val="1"/>
          <w:numId w:val="24"/>
        </w:numPr>
      </w:pPr>
      <w:r w:rsidRPr="00E95D9B">
        <w:rPr>
          <w:b/>
          <w:bCs/>
        </w:rPr>
        <w:t>Registro de personal</w:t>
      </w:r>
      <w:r w:rsidRPr="00E95D9B">
        <w:t>:</w:t>
      </w:r>
    </w:p>
    <w:p w14:paraId="6A7EE150" w14:textId="77777777" w:rsidR="00E95D9B" w:rsidRPr="00E95D9B" w:rsidRDefault="00E95D9B" w:rsidP="00E95D9B">
      <w:pPr>
        <w:numPr>
          <w:ilvl w:val="2"/>
          <w:numId w:val="24"/>
        </w:numPr>
      </w:pPr>
      <w:r w:rsidRPr="00E95D9B">
        <w:t>Datos de contacto, rol (Técnico, Biólogo, Supervisor), laboratorio y módulo asignados, tarifa horaria.</w:t>
      </w:r>
    </w:p>
    <w:p w14:paraId="2096AE47" w14:textId="77777777" w:rsidR="00E95D9B" w:rsidRPr="00E95D9B" w:rsidRDefault="00E95D9B" w:rsidP="00E95D9B">
      <w:pPr>
        <w:numPr>
          <w:ilvl w:val="1"/>
          <w:numId w:val="24"/>
        </w:numPr>
      </w:pPr>
      <w:r w:rsidRPr="00E95D9B">
        <w:rPr>
          <w:b/>
          <w:bCs/>
        </w:rPr>
        <w:t>Asignación de turnos</w:t>
      </w:r>
      <w:r w:rsidRPr="00E95D9B">
        <w:t>:</w:t>
      </w:r>
    </w:p>
    <w:p w14:paraId="4FA8A911" w14:textId="77777777" w:rsidR="00E95D9B" w:rsidRPr="00E95D9B" w:rsidRDefault="00E95D9B" w:rsidP="00E95D9B">
      <w:pPr>
        <w:numPr>
          <w:ilvl w:val="2"/>
          <w:numId w:val="24"/>
        </w:numPr>
      </w:pPr>
      <w:r w:rsidRPr="00E95D9B">
        <w:t>Planificación semanal en calendarios, por laboratorio y por módulo.</w:t>
      </w:r>
    </w:p>
    <w:p w14:paraId="146AD1C3" w14:textId="77777777" w:rsidR="00E95D9B" w:rsidRPr="00E95D9B" w:rsidRDefault="00E95D9B" w:rsidP="00E95D9B">
      <w:pPr>
        <w:numPr>
          <w:ilvl w:val="2"/>
          <w:numId w:val="24"/>
        </w:numPr>
      </w:pPr>
      <w:r w:rsidRPr="00E95D9B">
        <w:t>Notificación automática al técnico/biólogo asignado al módulo cada vez que inicia un turno.</w:t>
      </w:r>
    </w:p>
    <w:p w14:paraId="60FDDE7C" w14:textId="77777777" w:rsidR="00E95D9B" w:rsidRPr="00E95D9B" w:rsidRDefault="00E95D9B" w:rsidP="00E95D9B">
      <w:pPr>
        <w:numPr>
          <w:ilvl w:val="1"/>
          <w:numId w:val="24"/>
        </w:numPr>
      </w:pPr>
      <w:r w:rsidRPr="00E95D9B">
        <w:rPr>
          <w:b/>
          <w:bCs/>
        </w:rPr>
        <w:t>Registro de actividades por turno</w:t>
      </w:r>
      <w:r w:rsidRPr="00E95D9B">
        <w:t>:</w:t>
      </w:r>
    </w:p>
    <w:p w14:paraId="064D212E" w14:textId="77777777" w:rsidR="00E95D9B" w:rsidRPr="00E95D9B" w:rsidRDefault="00E95D9B" w:rsidP="00E95D9B">
      <w:pPr>
        <w:numPr>
          <w:ilvl w:val="2"/>
          <w:numId w:val="24"/>
        </w:numPr>
      </w:pPr>
      <w:r w:rsidRPr="00E95D9B">
        <w:t>Al ingresar datos operativos (agua, consumo, parámetros biológicos), se asocia automáticamente al técnico/biólogo del turno.</w:t>
      </w:r>
    </w:p>
    <w:p w14:paraId="57FE84ED" w14:textId="77777777" w:rsidR="00E95D9B" w:rsidRPr="00E95D9B" w:rsidRDefault="00E95D9B" w:rsidP="00E95D9B">
      <w:pPr>
        <w:numPr>
          <w:ilvl w:val="2"/>
          <w:numId w:val="24"/>
        </w:numPr>
      </w:pPr>
      <w:r w:rsidRPr="00E95D9B">
        <w:t>Registro de ausencias, licencias y reemplazos.</w:t>
      </w:r>
    </w:p>
    <w:p w14:paraId="5A3E602C" w14:textId="77777777" w:rsidR="00E95D9B" w:rsidRPr="00E95D9B" w:rsidRDefault="00E95D9B" w:rsidP="00E95D9B">
      <w:pPr>
        <w:numPr>
          <w:ilvl w:val="1"/>
          <w:numId w:val="24"/>
        </w:numPr>
      </w:pPr>
      <w:r w:rsidRPr="00E95D9B">
        <w:rPr>
          <w:b/>
          <w:bCs/>
        </w:rPr>
        <w:t>Pistas de auditoría</w:t>
      </w:r>
      <w:r w:rsidRPr="00E95D9B">
        <w:t>:</w:t>
      </w:r>
    </w:p>
    <w:p w14:paraId="25FC5D4A" w14:textId="77777777" w:rsidR="00E95D9B" w:rsidRPr="00E95D9B" w:rsidRDefault="00E95D9B" w:rsidP="00E95D9B">
      <w:pPr>
        <w:numPr>
          <w:ilvl w:val="2"/>
          <w:numId w:val="24"/>
        </w:numPr>
      </w:pPr>
      <w:r w:rsidRPr="00E95D9B">
        <w:t>Quién registró cada dato (nombre, fecha/hora, módulo/</w:t>
      </w:r>
      <w:r w:rsidRPr="00E95D9B">
        <w:softHyphen/>
        <w:t>tanque).</w:t>
      </w:r>
    </w:p>
    <w:p w14:paraId="5D93A989" w14:textId="77777777" w:rsidR="00E95D9B" w:rsidRPr="00E95D9B" w:rsidRDefault="00E95D9B" w:rsidP="00E95D9B">
      <w:pPr>
        <w:numPr>
          <w:ilvl w:val="0"/>
          <w:numId w:val="24"/>
        </w:numPr>
      </w:pPr>
      <w:r w:rsidRPr="00E95D9B">
        <w:rPr>
          <w:b/>
          <w:bCs/>
        </w:rPr>
        <w:t>Reportes y dashboards</w:t>
      </w:r>
    </w:p>
    <w:p w14:paraId="04DBDBD1" w14:textId="77777777" w:rsidR="00E95D9B" w:rsidRPr="00E95D9B" w:rsidRDefault="00E95D9B" w:rsidP="00E95D9B">
      <w:pPr>
        <w:numPr>
          <w:ilvl w:val="1"/>
          <w:numId w:val="24"/>
        </w:numPr>
      </w:pPr>
      <w:r w:rsidRPr="00E95D9B">
        <w:rPr>
          <w:b/>
          <w:bCs/>
        </w:rPr>
        <w:t>Dashboard ejecutivo a nivel empresa</w:t>
      </w:r>
      <w:r w:rsidRPr="00E95D9B">
        <w:t>:</w:t>
      </w:r>
    </w:p>
    <w:p w14:paraId="018C9BC0" w14:textId="77777777" w:rsidR="00E95D9B" w:rsidRPr="00E95D9B" w:rsidRDefault="00E95D9B" w:rsidP="00E95D9B">
      <w:pPr>
        <w:numPr>
          <w:ilvl w:val="2"/>
          <w:numId w:val="24"/>
        </w:numPr>
      </w:pPr>
      <w:r w:rsidRPr="00E95D9B">
        <w:t>Número de laboratorios activos.</w:t>
      </w:r>
    </w:p>
    <w:p w14:paraId="0A3FB86B" w14:textId="77777777" w:rsidR="00E95D9B" w:rsidRPr="00E95D9B" w:rsidRDefault="00E95D9B" w:rsidP="00E95D9B">
      <w:pPr>
        <w:numPr>
          <w:ilvl w:val="2"/>
          <w:numId w:val="24"/>
        </w:numPr>
      </w:pPr>
      <w:r w:rsidRPr="00E95D9B">
        <w:t>Número de módulos en uso por laboratorio.</w:t>
      </w:r>
    </w:p>
    <w:p w14:paraId="4992A608" w14:textId="77777777" w:rsidR="00E95D9B" w:rsidRPr="00E95D9B" w:rsidRDefault="00E95D9B" w:rsidP="00E95D9B">
      <w:pPr>
        <w:numPr>
          <w:ilvl w:val="2"/>
          <w:numId w:val="24"/>
        </w:numPr>
      </w:pPr>
      <w:r w:rsidRPr="00E95D9B">
        <w:t>Lotes de siembra activos (por laboratorio y módulo).</w:t>
      </w:r>
    </w:p>
    <w:p w14:paraId="19F858FD" w14:textId="77777777" w:rsidR="00E95D9B" w:rsidRPr="00E95D9B" w:rsidRDefault="00E95D9B" w:rsidP="00E95D9B">
      <w:pPr>
        <w:numPr>
          <w:ilvl w:val="2"/>
          <w:numId w:val="24"/>
        </w:numPr>
      </w:pPr>
      <w:r w:rsidRPr="00E95D9B">
        <w:t>Tasa de supervivencia promedio (a nivel empresa, laboratorio, módulo).</w:t>
      </w:r>
    </w:p>
    <w:p w14:paraId="677A960F" w14:textId="77777777" w:rsidR="00E95D9B" w:rsidRPr="00E95D9B" w:rsidRDefault="00E95D9B" w:rsidP="00E95D9B">
      <w:pPr>
        <w:numPr>
          <w:ilvl w:val="2"/>
          <w:numId w:val="24"/>
        </w:numPr>
      </w:pPr>
      <w:r w:rsidRPr="00E95D9B">
        <w:t>Alertas críticas activas (agua, animales, stock).</w:t>
      </w:r>
    </w:p>
    <w:p w14:paraId="64DBA779" w14:textId="77777777" w:rsidR="00E95D9B" w:rsidRPr="00E95D9B" w:rsidRDefault="00E95D9B" w:rsidP="00E95D9B">
      <w:pPr>
        <w:numPr>
          <w:ilvl w:val="2"/>
          <w:numId w:val="24"/>
        </w:numPr>
      </w:pPr>
      <w:r w:rsidRPr="00E95D9B">
        <w:lastRenderedPageBreak/>
        <w:t>Consumo promedio diario de alimento vs. presupuesto.</w:t>
      </w:r>
    </w:p>
    <w:p w14:paraId="59B4A79E" w14:textId="77777777" w:rsidR="00E95D9B" w:rsidRPr="00E95D9B" w:rsidRDefault="00E95D9B" w:rsidP="00E95D9B">
      <w:pPr>
        <w:numPr>
          <w:ilvl w:val="2"/>
          <w:numId w:val="24"/>
        </w:numPr>
      </w:pPr>
      <w:r w:rsidRPr="00E95D9B">
        <w:t>Valor total de inventario por laboratorio y consolidado.</w:t>
      </w:r>
    </w:p>
    <w:p w14:paraId="028F505D" w14:textId="77777777" w:rsidR="00E95D9B" w:rsidRPr="00E95D9B" w:rsidRDefault="00E95D9B" w:rsidP="00E95D9B">
      <w:pPr>
        <w:numPr>
          <w:ilvl w:val="1"/>
          <w:numId w:val="24"/>
        </w:numPr>
      </w:pPr>
      <w:r w:rsidRPr="00E95D9B">
        <w:rPr>
          <w:b/>
          <w:bCs/>
        </w:rPr>
        <w:t>Dashboard por laboratorio</w:t>
      </w:r>
      <w:r w:rsidRPr="00E95D9B">
        <w:t>:</w:t>
      </w:r>
    </w:p>
    <w:p w14:paraId="4F0AABD8" w14:textId="77777777" w:rsidR="00E95D9B" w:rsidRPr="00E95D9B" w:rsidRDefault="00E95D9B" w:rsidP="00E95D9B">
      <w:pPr>
        <w:numPr>
          <w:ilvl w:val="2"/>
          <w:numId w:val="24"/>
        </w:numPr>
      </w:pPr>
      <w:r w:rsidRPr="00E95D9B">
        <w:t>Lotes por módulo, estado de cada lote (fase en curso, mortalidad acumulada).</w:t>
      </w:r>
    </w:p>
    <w:p w14:paraId="676F4FD1" w14:textId="77777777" w:rsidR="00E95D9B" w:rsidRPr="00E95D9B" w:rsidRDefault="00E95D9B" w:rsidP="00E95D9B">
      <w:pPr>
        <w:numPr>
          <w:ilvl w:val="2"/>
          <w:numId w:val="24"/>
        </w:numPr>
      </w:pPr>
      <w:r w:rsidRPr="00E95D9B">
        <w:t>Parámetros críticos (agua y animales) que estén fuera de rango, listados por módulo/tanque.</w:t>
      </w:r>
    </w:p>
    <w:p w14:paraId="3455E74F" w14:textId="77777777" w:rsidR="00E95D9B" w:rsidRPr="00E95D9B" w:rsidRDefault="00E95D9B" w:rsidP="00E95D9B">
      <w:pPr>
        <w:numPr>
          <w:ilvl w:val="2"/>
          <w:numId w:val="24"/>
        </w:numPr>
      </w:pPr>
      <w:r w:rsidRPr="00E95D9B">
        <w:t>Cronograma de alimentación y consumo real vs. ración recomendada.</w:t>
      </w:r>
    </w:p>
    <w:p w14:paraId="5E978821" w14:textId="4A4A8208" w:rsidR="00E95D9B" w:rsidRPr="00E95D9B" w:rsidRDefault="00E95D9B" w:rsidP="00E95D9B">
      <w:pPr>
        <w:numPr>
          <w:ilvl w:val="1"/>
          <w:numId w:val="24"/>
        </w:numPr>
      </w:pPr>
      <w:r w:rsidRPr="00E95D9B">
        <w:rPr>
          <w:b/>
          <w:bCs/>
        </w:rPr>
        <w:t>Dashboard por módulo</w:t>
      </w:r>
      <w:r w:rsidR="00361DAA">
        <w:rPr>
          <w:b/>
          <w:bCs/>
        </w:rPr>
        <w:t>/sala</w:t>
      </w:r>
      <w:r w:rsidRPr="00E95D9B">
        <w:t>:</w:t>
      </w:r>
    </w:p>
    <w:p w14:paraId="764E504C" w14:textId="77777777" w:rsidR="00E95D9B" w:rsidRPr="00E95D9B" w:rsidRDefault="00E95D9B" w:rsidP="00E95D9B">
      <w:pPr>
        <w:numPr>
          <w:ilvl w:val="2"/>
          <w:numId w:val="24"/>
        </w:numPr>
      </w:pPr>
      <w:r w:rsidRPr="00E95D9B">
        <w:t>Detalle de tanques en cada módulo, con fase de lote, parámetros de agua y de animales en tiempo real.</w:t>
      </w:r>
    </w:p>
    <w:p w14:paraId="356B6C8B" w14:textId="77777777" w:rsidR="00E95D9B" w:rsidRPr="00E95D9B" w:rsidRDefault="00E95D9B" w:rsidP="00E95D9B">
      <w:pPr>
        <w:numPr>
          <w:ilvl w:val="2"/>
          <w:numId w:val="24"/>
        </w:numPr>
      </w:pPr>
      <w:r w:rsidRPr="00E95D9B">
        <w:t>Historial de consumo de alimento y costos de alimentación.</w:t>
      </w:r>
    </w:p>
    <w:p w14:paraId="752FF0ED" w14:textId="77777777" w:rsidR="00E95D9B" w:rsidRPr="00E95D9B" w:rsidRDefault="00E95D9B" w:rsidP="00E95D9B">
      <w:pPr>
        <w:numPr>
          <w:ilvl w:val="1"/>
          <w:numId w:val="24"/>
        </w:numPr>
      </w:pPr>
      <w:r w:rsidRPr="00E95D9B">
        <w:rPr>
          <w:b/>
          <w:bCs/>
        </w:rPr>
        <w:t>Reportes parametrizables</w:t>
      </w:r>
      <w:r w:rsidRPr="00E95D9B">
        <w:t>:</w:t>
      </w:r>
    </w:p>
    <w:p w14:paraId="4B3AAB88" w14:textId="77777777" w:rsidR="00E95D9B" w:rsidRPr="00E95D9B" w:rsidRDefault="00E95D9B" w:rsidP="00E95D9B">
      <w:pPr>
        <w:numPr>
          <w:ilvl w:val="2"/>
          <w:numId w:val="24"/>
        </w:numPr>
      </w:pPr>
      <w:r w:rsidRPr="00E95D9B">
        <w:t>Permitir seleccionar filtros: empresa, laboratorio, módulo, tanque, rango de fechas, tipo de parámetro (agua/animales).</w:t>
      </w:r>
    </w:p>
    <w:p w14:paraId="24D36EED" w14:textId="77777777" w:rsidR="00E95D9B" w:rsidRPr="00E95D9B" w:rsidRDefault="00E95D9B" w:rsidP="00E95D9B">
      <w:pPr>
        <w:numPr>
          <w:ilvl w:val="2"/>
          <w:numId w:val="24"/>
        </w:numPr>
      </w:pPr>
      <w:r w:rsidRPr="00E95D9B">
        <w:t>Campos disponibles:</w:t>
      </w:r>
    </w:p>
    <w:p w14:paraId="5E5350DD" w14:textId="77777777" w:rsidR="00E95D9B" w:rsidRPr="00E95D9B" w:rsidRDefault="00E95D9B" w:rsidP="00E95D9B">
      <w:pPr>
        <w:numPr>
          <w:ilvl w:val="3"/>
          <w:numId w:val="28"/>
        </w:numPr>
      </w:pPr>
      <w:r w:rsidRPr="00E95D9B">
        <w:t>Parámetros de agua (físicos/</w:t>
      </w:r>
      <w:r w:rsidRPr="00E95D9B">
        <w:softHyphen/>
        <w:t>químicos).</w:t>
      </w:r>
    </w:p>
    <w:p w14:paraId="3D52152A" w14:textId="77777777" w:rsidR="00E95D9B" w:rsidRPr="00E95D9B" w:rsidRDefault="00E95D9B" w:rsidP="00E95D9B">
      <w:pPr>
        <w:numPr>
          <w:ilvl w:val="3"/>
          <w:numId w:val="28"/>
        </w:numPr>
      </w:pPr>
      <w:r w:rsidRPr="00E95D9B">
        <w:t>Parámetros de animales (peso, talla, mortalidad, índices sanitarios).</w:t>
      </w:r>
    </w:p>
    <w:p w14:paraId="1102AECC" w14:textId="77777777" w:rsidR="00E95D9B" w:rsidRPr="00E95D9B" w:rsidRDefault="00E95D9B" w:rsidP="00E95D9B">
      <w:pPr>
        <w:numPr>
          <w:ilvl w:val="3"/>
          <w:numId w:val="28"/>
        </w:numPr>
      </w:pPr>
      <w:r w:rsidRPr="00E95D9B">
        <w:t>Costos de siembra y alimentación.</w:t>
      </w:r>
    </w:p>
    <w:p w14:paraId="2EF886FA" w14:textId="77777777" w:rsidR="00E95D9B" w:rsidRPr="00E95D9B" w:rsidRDefault="00E95D9B" w:rsidP="00E95D9B">
      <w:pPr>
        <w:numPr>
          <w:ilvl w:val="3"/>
          <w:numId w:val="28"/>
        </w:numPr>
      </w:pPr>
      <w:r w:rsidRPr="00E95D9B">
        <w:t>Movimientos de inventario.</w:t>
      </w:r>
    </w:p>
    <w:p w14:paraId="0F5EE783" w14:textId="77777777" w:rsidR="00E95D9B" w:rsidRPr="00E95D9B" w:rsidRDefault="00E95D9B" w:rsidP="00E95D9B">
      <w:pPr>
        <w:numPr>
          <w:ilvl w:val="3"/>
          <w:numId w:val="28"/>
        </w:numPr>
      </w:pPr>
      <w:r w:rsidRPr="00E95D9B">
        <w:t>Compras y facturación.</w:t>
      </w:r>
    </w:p>
    <w:p w14:paraId="46E43307" w14:textId="77777777" w:rsidR="00E95D9B" w:rsidRPr="00E95D9B" w:rsidRDefault="00E95D9B" w:rsidP="00E95D9B">
      <w:pPr>
        <w:numPr>
          <w:ilvl w:val="2"/>
          <w:numId w:val="24"/>
        </w:numPr>
      </w:pPr>
      <w:r w:rsidRPr="00E95D9B">
        <w:t>Formatos de exportación: PDF, Excel, CSV.</w:t>
      </w:r>
    </w:p>
    <w:p w14:paraId="3B86745A" w14:textId="77777777" w:rsidR="00E95D9B" w:rsidRPr="00E95D9B" w:rsidRDefault="00E95D9B" w:rsidP="00E95D9B">
      <w:pPr>
        <w:numPr>
          <w:ilvl w:val="1"/>
          <w:numId w:val="24"/>
        </w:numPr>
      </w:pPr>
      <w:r w:rsidRPr="00E95D9B">
        <w:rPr>
          <w:b/>
          <w:bCs/>
        </w:rPr>
        <w:t>Plantillas predefinidas</w:t>
      </w:r>
      <w:r w:rsidRPr="00E95D9B">
        <w:t>:</w:t>
      </w:r>
    </w:p>
    <w:p w14:paraId="302A6E3F" w14:textId="77777777" w:rsidR="00E95D9B" w:rsidRPr="00E95D9B" w:rsidRDefault="00E95D9B" w:rsidP="00E95D9B">
      <w:pPr>
        <w:numPr>
          <w:ilvl w:val="2"/>
          <w:numId w:val="29"/>
        </w:numPr>
      </w:pPr>
      <w:r w:rsidRPr="00E95D9B">
        <w:t>Informe diario (resumen de parámetros de agua + animales, consumo, mortalidad).</w:t>
      </w:r>
    </w:p>
    <w:p w14:paraId="66D440A6" w14:textId="77777777" w:rsidR="00E95D9B" w:rsidRPr="00E95D9B" w:rsidRDefault="00E95D9B" w:rsidP="00E95D9B">
      <w:pPr>
        <w:numPr>
          <w:ilvl w:val="2"/>
          <w:numId w:val="29"/>
        </w:numPr>
      </w:pPr>
      <w:r w:rsidRPr="00E95D9B">
        <w:t>Informe semanal de costos operativos (siembra + alimentación + consumos).</w:t>
      </w:r>
    </w:p>
    <w:p w14:paraId="77C1115E" w14:textId="77777777" w:rsidR="00E95D9B" w:rsidRPr="00E95D9B" w:rsidRDefault="00E95D9B" w:rsidP="00E95D9B">
      <w:pPr>
        <w:numPr>
          <w:ilvl w:val="2"/>
          <w:numId w:val="29"/>
        </w:numPr>
      </w:pPr>
      <w:r w:rsidRPr="00E95D9B">
        <w:t>Informe mensual de productividad (rendimiento vs. costos) y reportes contables básicos.</w:t>
      </w:r>
    </w:p>
    <w:p w14:paraId="44C44706" w14:textId="77777777" w:rsidR="00E95D9B" w:rsidRPr="00E95D9B" w:rsidRDefault="00E95D9B" w:rsidP="00E95D9B">
      <w:pPr>
        <w:numPr>
          <w:ilvl w:val="0"/>
          <w:numId w:val="24"/>
        </w:numPr>
      </w:pPr>
      <w:r w:rsidRPr="00E95D9B">
        <w:rPr>
          <w:b/>
          <w:bCs/>
        </w:rPr>
        <w:t>Módulo de configuración</w:t>
      </w:r>
    </w:p>
    <w:p w14:paraId="38E57F08" w14:textId="77777777" w:rsidR="00E95D9B" w:rsidRPr="00E95D9B" w:rsidRDefault="00E95D9B" w:rsidP="00E95D9B">
      <w:pPr>
        <w:numPr>
          <w:ilvl w:val="1"/>
          <w:numId w:val="24"/>
        </w:numPr>
      </w:pPr>
      <w:r w:rsidRPr="00E95D9B">
        <w:rPr>
          <w:b/>
          <w:bCs/>
        </w:rPr>
        <w:t>Parámetros globales</w:t>
      </w:r>
      <w:r w:rsidRPr="00E95D9B">
        <w:t>:</w:t>
      </w:r>
    </w:p>
    <w:p w14:paraId="5747252E" w14:textId="77777777" w:rsidR="00E95D9B" w:rsidRPr="00E95D9B" w:rsidRDefault="00E95D9B" w:rsidP="00E95D9B">
      <w:pPr>
        <w:numPr>
          <w:ilvl w:val="2"/>
          <w:numId w:val="24"/>
        </w:numPr>
      </w:pPr>
      <w:r w:rsidRPr="00E95D9B">
        <w:t>Moneda local, zona horaria, formato de fecha.</w:t>
      </w:r>
    </w:p>
    <w:p w14:paraId="5F6A364B" w14:textId="77777777" w:rsidR="00E95D9B" w:rsidRPr="00E95D9B" w:rsidRDefault="00E95D9B" w:rsidP="00E95D9B">
      <w:pPr>
        <w:numPr>
          <w:ilvl w:val="2"/>
          <w:numId w:val="24"/>
        </w:numPr>
      </w:pPr>
      <w:r w:rsidRPr="00E95D9B">
        <w:t>Datos fiscales para facturación (si aplica).</w:t>
      </w:r>
    </w:p>
    <w:p w14:paraId="08B1BA42" w14:textId="77777777" w:rsidR="00E95D9B" w:rsidRPr="00E95D9B" w:rsidRDefault="00E95D9B" w:rsidP="00E95D9B">
      <w:pPr>
        <w:numPr>
          <w:ilvl w:val="1"/>
          <w:numId w:val="24"/>
        </w:numPr>
      </w:pPr>
      <w:r w:rsidRPr="00E95D9B">
        <w:rPr>
          <w:b/>
          <w:bCs/>
        </w:rPr>
        <w:t>Configuración jerárquica</w:t>
      </w:r>
      <w:r w:rsidRPr="00E95D9B">
        <w:t>:</w:t>
      </w:r>
    </w:p>
    <w:p w14:paraId="254335BE" w14:textId="77777777" w:rsidR="00E95D9B" w:rsidRPr="00E95D9B" w:rsidRDefault="00E95D9B" w:rsidP="00E95D9B">
      <w:pPr>
        <w:numPr>
          <w:ilvl w:val="2"/>
          <w:numId w:val="24"/>
        </w:numPr>
      </w:pPr>
      <w:r w:rsidRPr="00E95D9B">
        <w:lastRenderedPageBreak/>
        <w:t>Definir laboratorios por empresa.</w:t>
      </w:r>
    </w:p>
    <w:p w14:paraId="1E71839B" w14:textId="77777777" w:rsidR="00E95D9B" w:rsidRPr="00E95D9B" w:rsidRDefault="00E95D9B" w:rsidP="00E95D9B">
      <w:pPr>
        <w:numPr>
          <w:ilvl w:val="2"/>
          <w:numId w:val="24"/>
        </w:numPr>
      </w:pPr>
      <w:r w:rsidRPr="00E95D9B">
        <w:t>Dentro de cada laboratorio, definir módulos/salas.</w:t>
      </w:r>
    </w:p>
    <w:p w14:paraId="03D29306" w14:textId="77777777" w:rsidR="00E95D9B" w:rsidRPr="00E95D9B" w:rsidRDefault="00E95D9B" w:rsidP="00E95D9B">
      <w:pPr>
        <w:numPr>
          <w:ilvl w:val="2"/>
          <w:numId w:val="24"/>
        </w:numPr>
      </w:pPr>
      <w:r w:rsidRPr="00E95D9B">
        <w:t>Dentro de cada módulo, definir tipos de tanques y cantidades máximas.</w:t>
      </w:r>
    </w:p>
    <w:p w14:paraId="405F0C1F" w14:textId="77777777" w:rsidR="00E95D9B" w:rsidRPr="00E95D9B" w:rsidRDefault="00E95D9B" w:rsidP="00E95D9B">
      <w:pPr>
        <w:numPr>
          <w:ilvl w:val="1"/>
          <w:numId w:val="24"/>
        </w:numPr>
      </w:pPr>
      <w:r w:rsidRPr="00E95D9B">
        <w:rPr>
          <w:b/>
          <w:bCs/>
        </w:rPr>
        <w:t>Fases de cultivo y raciones base</w:t>
      </w:r>
      <w:r w:rsidRPr="00E95D9B">
        <w:t>:</w:t>
      </w:r>
    </w:p>
    <w:p w14:paraId="1960CAEB" w14:textId="77777777" w:rsidR="00E95D9B" w:rsidRPr="00E95D9B" w:rsidRDefault="00E95D9B" w:rsidP="00E95D9B">
      <w:pPr>
        <w:numPr>
          <w:ilvl w:val="2"/>
          <w:numId w:val="24"/>
        </w:numPr>
      </w:pPr>
      <w:r w:rsidRPr="00E95D9B">
        <w:t>Definir fases de cultivo (días, ración, tipo de alimento, frecuencia), con posibilidad de copiar configuraciones entre laboratorios.</w:t>
      </w:r>
    </w:p>
    <w:p w14:paraId="3155620E" w14:textId="77777777" w:rsidR="00E95D9B" w:rsidRPr="00E95D9B" w:rsidRDefault="00E95D9B" w:rsidP="00E95D9B">
      <w:pPr>
        <w:numPr>
          <w:ilvl w:val="2"/>
          <w:numId w:val="24"/>
        </w:numPr>
      </w:pPr>
      <w:r w:rsidRPr="00E95D9B">
        <w:t>Definir límites óptimos y críticos para parámetros de agua y animales (físicos, químicos, biológicos).</w:t>
      </w:r>
    </w:p>
    <w:p w14:paraId="339F6DE8" w14:textId="77777777" w:rsidR="00E95D9B" w:rsidRPr="00E95D9B" w:rsidRDefault="00E95D9B" w:rsidP="00E95D9B">
      <w:pPr>
        <w:numPr>
          <w:ilvl w:val="2"/>
          <w:numId w:val="24"/>
        </w:numPr>
      </w:pPr>
      <w:r w:rsidRPr="00E95D9B">
        <w:t>Crear “parámetros personalizados” que biólogos o técnicos puedan añadir (e.g., índice de estrés, calidad de exuvias, etc.), asignándoles tipo y unidad.</w:t>
      </w:r>
    </w:p>
    <w:p w14:paraId="06482750" w14:textId="77777777" w:rsidR="00E95D9B" w:rsidRPr="00E95D9B" w:rsidRDefault="00E95D9B" w:rsidP="00E95D9B">
      <w:pPr>
        <w:numPr>
          <w:ilvl w:val="1"/>
          <w:numId w:val="24"/>
        </w:numPr>
      </w:pPr>
      <w:r w:rsidRPr="00E95D9B">
        <w:rPr>
          <w:b/>
          <w:bCs/>
        </w:rPr>
        <w:t>Notificaciones</w:t>
      </w:r>
      <w:r w:rsidRPr="00E95D9B">
        <w:t>:</w:t>
      </w:r>
    </w:p>
    <w:p w14:paraId="1918ED39" w14:textId="77777777" w:rsidR="00E95D9B" w:rsidRPr="00E95D9B" w:rsidRDefault="00E95D9B" w:rsidP="00E95D9B">
      <w:pPr>
        <w:numPr>
          <w:ilvl w:val="2"/>
          <w:numId w:val="24"/>
        </w:numPr>
      </w:pPr>
      <w:r w:rsidRPr="00E95D9B">
        <w:t>Plantillas de correo para alertas (agua fuera de rango, mortalidad alta, stock bajo).</w:t>
      </w:r>
    </w:p>
    <w:p w14:paraId="6C517048" w14:textId="77777777" w:rsidR="00E95D9B" w:rsidRPr="00E95D9B" w:rsidRDefault="00E95D9B" w:rsidP="00E95D9B">
      <w:pPr>
        <w:numPr>
          <w:ilvl w:val="2"/>
          <w:numId w:val="24"/>
        </w:numPr>
      </w:pPr>
      <w:r w:rsidRPr="00E95D9B">
        <w:t>Definir destinatarios por tipo de alerta (Admin laboratorio, Supervisor módulo, Admin empresa).</w:t>
      </w:r>
    </w:p>
    <w:p w14:paraId="0B4D6C6D" w14:textId="77777777" w:rsidR="00E95D9B" w:rsidRPr="00E95D9B" w:rsidRDefault="00E95D9B" w:rsidP="00E95D9B">
      <w:pPr>
        <w:numPr>
          <w:ilvl w:val="2"/>
          <w:numId w:val="24"/>
        </w:numPr>
      </w:pPr>
      <w:r w:rsidRPr="00E95D9B">
        <w:t>(Futuro) Integración con SMS o apps de mensajería.</w:t>
      </w:r>
    </w:p>
    <w:p w14:paraId="34454539" w14:textId="77777777" w:rsidR="00E95D9B" w:rsidRPr="00E95D9B" w:rsidRDefault="00000000" w:rsidP="00E95D9B">
      <w:r>
        <w:pict w14:anchorId="06D11833">
          <v:rect id="_x0000_i1029" style="width:0;height:1.5pt" o:hralign="center" o:hrstd="t" o:hr="t" fillcolor="#a0a0a0" stroked="f"/>
        </w:pict>
      </w:r>
    </w:p>
    <w:p w14:paraId="607D7B50" w14:textId="77777777" w:rsidR="00E95D9B" w:rsidRPr="00E95D9B" w:rsidRDefault="00E95D9B" w:rsidP="00E95D9B">
      <w:pPr>
        <w:rPr>
          <w:b/>
          <w:bCs/>
        </w:rPr>
      </w:pPr>
      <w:r w:rsidRPr="00E95D9B">
        <w:rPr>
          <w:b/>
          <w:bCs/>
        </w:rPr>
        <w:t>5. Arquitectura técnica</w:t>
      </w:r>
    </w:p>
    <w:p w14:paraId="48F0A393" w14:textId="77777777" w:rsidR="00E95D9B" w:rsidRPr="00E95D9B" w:rsidRDefault="00E95D9B" w:rsidP="00E95D9B">
      <w:pPr>
        <w:rPr>
          <w:b/>
          <w:bCs/>
        </w:rPr>
      </w:pPr>
      <w:r w:rsidRPr="00E95D9B">
        <w:rPr>
          <w:b/>
          <w:bCs/>
        </w:rPr>
        <w:t>5.1 Visión general</w:t>
      </w:r>
    </w:p>
    <w:p w14:paraId="52C00D60" w14:textId="77777777" w:rsidR="00E95D9B" w:rsidRPr="00E95D9B" w:rsidRDefault="00E95D9B" w:rsidP="00E95D9B">
      <w:pPr>
        <w:numPr>
          <w:ilvl w:val="0"/>
          <w:numId w:val="30"/>
        </w:numPr>
      </w:pPr>
      <w:r w:rsidRPr="00E95D9B">
        <w:rPr>
          <w:b/>
          <w:bCs/>
        </w:rPr>
        <w:t>Frontend</w:t>
      </w:r>
    </w:p>
    <w:p w14:paraId="2CCE06F3" w14:textId="77777777" w:rsidR="00E95D9B" w:rsidRPr="00E95D9B" w:rsidRDefault="00E95D9B" w:rsidP="00E95D9B">
      <w:pPr>
        <w:numPr>
          <w:ilvl w:val="1"/>
          <w:numId w:val="30"/>
        </w:numPr>
      </w:pPr>
      <w:r w:rsidRPr="00E95D9B">
        <w:t>Framework: Next.js (React) o Vue 3 con Vite.</w:t>
      </w:r>
    </w:p>
    <w:p w14:paraId="76ED6168" w14:textId="77777777" w:rsidR="00E95D9B" w:rsidRPr="00E95D9B" w:rsidRDefault="00E95D9B" w:rsidP="00E95D9B">
      <w:pPr>
        <w:numPr>
          <w:ilvl w:val="1"/>
          <w:numId w:val="30"/>
        </w:numPr>
      </w:pPr>
      <w:r w:rsidRPr="00E95D9B">
        <w:t>Estilos: Tailwind CSS.</w:t>
      </w:r>
    </w:p>
    <w:p w14:paraId="0BBEB76A" w14:textId="77777777" w:rsidR="00E95D9B" w:rsidRPr="00E95D9B" w:rsidRDefault="00E95D9B" w:rsidP="00E95D9B">
      <w:pPr>
        <w:numPr>
          <w:ilvl w:val="1"/>
          <w:numId w:val="30"/>
        </w:numPr>
      </w:pPr>
      <w:r w:rsidRPr="00E95D9B">
        <w:t>Componentes jerárquicos que reflejan: Empresa → Laboratorio → Módulo/Sala → Tanque.</w:t>
      </w:r>
    </w:p>
    <w:p w14:paraId="2E8F0EE3" w14:textId="77777777" w:rsidR="00E95D9B" w:rsidRPr="00E95D9B" w:rsidRDefault="00E95D9B" w:rsidP="00E95D9B">
      <w:pPr>
        <w:numPr>
          <w:ilvl w:val="1"/>
          <w:numId w:val="30"/>
        </w:numPr>
      </w:pPr>
      <w:r w:rsidRPr="00E95D9B">
        <w:t>Gráficas: Chart.js o Recharts, con filtros multinivel.</w:t>
      </w:r>
    </w:p>
    <w:p w14:paraId="413AE8D7" w14:textId="77777777" w:rsidR="00E95D9B" w:rsidRPr="00E95D9B" w:rsidRDefault="00E95D9B" w:rsidP="00E95D9B">
      <w:pPr>
        <w:numPr>
          <w:ilvl w:val="1"/>
          <w:numId w:val="30"/>
        </w:numPr>
      </w:pPr>
      <w:r w:rsidRPr="00E95D9B">
        <w:t>Autenticación: JWT en HTTPOnly cookies o almacenamiento seguro.</w:t>
      </w:r>
    </w:p>
    <w:p w14:paraId="0C0359CC" w14:textId="77777777" w:rsidR="00E95D9B" w:rsidRPr="00E95D9B" w:rsidRDefault="00E95D9B" w:rsidP="00E95D9B">
      <w:pPr>
        <w:numPr>
          <w:ilvl w:val="1"/>
          <w:numId w:val="30"/>
        </w:numPr>
      </w:pPr>
      <w:r w:rsidRPr="00E95D9B">
        <w:t>Formularios dinámicos para:</w:t>
      </w:r>
    </w:p>
    <w:p w14:paraId="7798AAD7" w14:textId="77777777" w:rsidR="00E95D9B" w:rsidRPr="00E95D9B" w:rsidRDefault="00E95D9B" w:rsidP="00E95D9B">
      <w:pPr>
        <w:numPr>
          <w:ilvl w:val="2"/>
          <w:numId w:val="30"/>
        </w:numPr>
      </w:pPr>
      <w:r w:rsidRPr="00E95D9B">
        <w:t>Configuración de parámetros personalizados.</w:t>
      </w:r>
    </w:p>
    <w:p w14:paraId="36DF021A" w14:textId="77777777" w:rsidR="00E95D9B" w:rsidRPr="00E95D9B" w:rsidRDefault="00E95D9B" w:rsidP="00E95D9B">
      <w:pPr>
        <w:numPr>
          <w:ilvl w:val="2"/>
          <w:numId w:val="30"/>
        </w:numPr>
      </w:pPr>
      <w:r w:rsidRPr="00E95D9B">
        <w:t>Registro de datos de agua y animales.</w:t>
      </w:r>
    </w:p>
    <w:p w14:paraId="24606D00" w14:textId="77777777" w:rsidR="00E95D9B" w:rsidRPr="00E95D9B" w:rsidRDefault="00E95D9B" w:rsidP="00E95D9B">
      <w:pPr>
        <w:numPr>
          <w:ilvl w:val="2"/>
          <w:numId w:val="30"/>
        </w:numPr>
      </w:pPr>
      <w:r w:rsidRPr="00E95D9B">
        <w:t>Visualización de cronogramas de alimentación por tanque.</w:t>
      </w:r>
    </w:p>
    <w:p w14:paraId="22424C67" w14:textId="77777777" w:rsidR="00E95D9B" w:rsidRPr="00E95D9B" w:rsidRDefault="00E95D9B" w:rsidP="00E95D9B">
      <w:pPr>
        <w:numPr>
          <w:ilvl w:val="0"/>
          <w:numId w:val="30"/>
        </w:numPr>
      </w:pPr>
      <w:r w:rsidRPr="00E95D9B">
        <w:rPr>
          <w:b/>
          <w:bCs/>
        </w:rPr>
        <w:t>Backend (API)</w:t>
      </w:r>
    </w:p>
    <w:p w14:paraId="6479D61F" w14:textId="77777777" w:rsidR="00E95D9B" w:rsidRPr="00E95D9B" w:rsidRDefault="00E95D9B" w:rsidP="00E95D9B">
      <w:pPr>
        <w:numPr>
          <w:ilvl w:val="1"/>
          <w:numId w:val="30"/>
        </w:numPr>
      </w:pPr>
      <w:r w:rsidRPr="00E95D9B">
        <w:lastRenderedPageBreak/>
        <w:t>Lenguaje: Node.js con Express/Koa o Python con Django REST Framework/FastAPI.</w:t>
      </w:r>
    </w:p>
    <w:p w14:paraId="311840C6" w14:textId="77777777" w:rsidR="00E95D9B" w:rsidRPr="00E95D9B" w:rsidRDefault="00E95D9B" w:rsidP="00E95D9B">
      <w:pPr>
        <w:numPr>
          <w:ilvl w:val="1"/>
          <w:numId w:val="30"/>
        </w:numPr>
      </w:pPr>
      <w:r w:rsidRPr="00E95D9B">
        <w:t>Autenticación: JWT + refresh tokens, middlewares para autorización multinivel.</w:t>
      </w:r>
    </w:p>
    <w:p w14:paraId="0A79B9C9" w14:textId="77777777" w:rsidR="00E95D9B" w:rsidRPr="00E95D9B" w:rsidRDefault="00E95D9B" w:rsidP="00E95D9B">
      <w:pPr>
        <w:numPr>
          <w:ilvl w:val="1"/>
          <w:numId w:val="30"/>
        </w:numPr>
      </w:pPr>
      <w:r w:rsidRPr="00E95D9B">
        <w:t>Capas:</w:t>
      </w:r>
    </w:p>
    <w:p w14:paraId="7AD8FCED" w14:textId="77777777" w:rsidR="00E95D9B" w:rsidRPr="00E95D9B" w:rsidRDefault="00E95D9B" w:rsidP="00E95D9B">
      <w:pPr>
        <w:numPr>
          <w:ilvl w:val="2"/>
          <w:numId w:val="30"/>
        </w:numPr>
      </w:pPr>
      <w:r w:rsidRPr="00E95D9B">
        <w:rPr>
          <w:b/>
          <w:bCs/>
        </w:rPr>
        <w:t>Controladores</w:t>
      </w:r>
      <w:r w:rsidRPr="00E95D9B">
        <w:t>: rutas REST jerárquicas (/empresas/:id/laboratorios/:id/modulos/:id/tanques/:id).</w:t>
      </w:r>
    </w:p>
    <w:p w14:paraId="716C170A" w14:textId="77777777" w:rsidR="00E95D9B" w:rsidRPr="00E95D9B" w:rsidRDefault="00E95D9B" w:rsidP="00E95D9B">
      <w:pPr>
        <w:numPr>
          <w:ilvl w:val="2"/>
          <w:numId w:val="30"/>
        </w:numPr>
      </w:pPr>
      <w:r w:rsidRPr="00E95D9B">
        <w:rPr>
          <w:b/>
          <w:bCs/>
        </w:rPr>
        <w:t>Servicios</w:t>
      </w:r>
      <w:r w:rsidRPr="00E95D9B">
        <w:t>: lógica de negocio, incluyendo cálculo de costos de siembra, cronogramas de alimentación, alertas de parámetros.</w:t>
      </w:r>
    </w:p>
    <w:p w14:paraId="5ABCE014" w14:textId="77777777" w:rsidR="00E95D9B" w:rsidRPr="00E95D9B" w:rsidRDefault="00E95D9B" w:rsidP="00E95D9B">
      <w:pPr>
        <w:numPr>
          <w:ilvl w:val="2"/>
          <w:numId w:val="30"/>
        </w:numPr>
      </w:pPr>
      <w:r w:rsidRPr="00E95D9B">
        <w:rPr>
          <w:b/>
          <w:bCs/>
        </w:rPr>
        <w:t>Repositorios</w:t>
      </w:r>
      <w:r w:rsidRPr="00E95D9B">
        <w:t>: acceso a datos en PostgreSQL.</w:t>
      </w:r>
    </w:p>
    <w:p w14:paraId="1AED4C70" w14:textId="77777777" w:rsidR="00E95D9B" w:rsidRPr="00E95D9B" w:rsidRDefault="00E95D9B" w:rsidP="00E95D9B">
      <w:pPr>
        <w:numPr>
          <w:ilvl w:val="1"/>
          <w:numId w:val="30"/>
        </w:numPr>
      </w:pPr>
      <w:r w:rsidRPr="00E95D9B">
        <w:t>Microservicios o módulos desacoplados:</w:t>
      </w:r>
    </w:p>
    <w:p w14:paraId="1C9A311E" w14:textId="77777777" w:rsidR="00E95D9B" w:rsidRPr="00E95D9B" w:rsidRDefault="00E95D9B" w:rsidP="00E95D9B">
      <w:pPr>
        <w:numPr>
          <w:ilvl w:val="2"/>
          <w:numId w:val="30"/>
        </w:numPr>
      </w:pPr>
      <w:r w:rsidRPr="00E95D9B">
        <w:t>Módulo “Plan de Siembra”.</w:t>
      </w:r>
    </w:p>
    <w:p w14:paraId="625B09DD" w14:textId="77777777" w:rsidR="00E95D9B" w:rsidRPr="00E95D9B" w:rsidRDefault="00E95D9B" w:rsidP="00E95D9B">
      <w:pPr>
        <w:numPr>
          <w:ilvl w:val="2"/>
          <w:numId w:val="30"/>
        </w:numPr>
      </w:pPr>
      <w:r w:rsidRPr="00E95D9B">
        <w:t>Módulo “Plan de Alimentación”.</w:t>
      </w:r>
    </w:p>
    <w:p w14:paraId="59964571" w14:textId="77777777" w:rsidR="00E95D9B" w:rsidRPr="00E95D9B" w:rsidRDefault="00E95D9B" w:rsidP="00E95D9B">
      <w:pPr>
        <w:numPr>
          <w:ilvl w:val="2"/>
          <w:numId w:val="30"/>
        </w:numPr>
      </w:pPr>
      <w:r w:rsidRPr="00E95D9B">
        <w:t>Módulo “Control de Parámetros” (agua + animales).</w:t>
      </w:r>
    </w:p>
    <w:p w14:paraId="74F2D7F0" w14:textId="77777777" w:rsidR="00E95D9B" w:rsidRPr="00E95D9B" w:rsidRDefault="00E95D9B" w:rsidP="00E95D9B">
      <w:pPr>
        <w:numPr>
          <w:ilvl w:val="2"/>
          <w:numId w:val="30"/>
        </w:numPr>
      </w:pPr>
      <w:r w:rsidRPr="00E95D9B">
        <w:t>Módulo “Inventarios”.</w:t>
      </w:r>
    </w:p>
    <w:p w14:paraId="235314DD" w14:textId="77777777" w:rsidR="00E95D9B" w:rsidRPr="00E95D9B" w:rsidRDefault="00E95D9B" w:rsidP="00E95D9B">
      <w:pPr>
        <w:numPr>
          <w:ilvl w:val="2"/>
          <w:numId w:val="30"/>
        </w:numPr>
      </w:pPr>
      <w:r w:rsidRPr="00E95D9B">
        <w:t>Módulo “Reportes”.</w:t>
      </w:r>
    </w:p>
    <w:p w14:paraId="455433BB" w14:textId="77777777" w:rsidR="00E95D9B" w:rsidRPr="00E95D9B" w:rsidRDefault="00E95D9B" w:rsidP="00E95D9B">
      <w:pPr>
        <w:numPr>
          <w:ilvl w:val="0"/>
          <w:numId w:val="30"/>
        </w:numPr>
      </w:pPr>
      <w:r w:rsidRPr="00E95D9B">
        <w:rPr>
          <w:b/>
          <w:bCs/>
        </w:rPr>
        <w:t>Base de datos</w:t>
      </w:r>
    </w:p>
    <w:p w14:paraId="4A5177C8" w14:textId="77777777" w:rsidR="00E95D9B" w:rsidRPr="00E95D9B" w:rsidRDefault="00E95D9B" w:rsidP="00E95D9B">
      <w:pPr>
        <w:numPr>
          <w:ilvl w:val="1"/>
          <w:numId w:val="30"/>
        </w:numPr>
      </w:pPr>
      <w:r w:rsidRPr="00E95D9B">
        <w:rPr>
          <w:b/>
          <w:bCs/>
        </w:rPr>
        <w:t>PostgreSQL</w:t>
      </w:r>
      <w:r w:rsidRPr="00E95D9B">
        <w:t xml:space="preserve"> como motor principal.</w:t>
      </w:r>
    </w:p>
    <w:p w14:paraId="326D0E3F" w14:textId="77777777" w:rsidR="00E95D9B" w:rsidRPr="00E95D9B" w:rsidRDefault="00E95D9B" w:rsidP="00E95D9B">
      <w:pPr>
        <w:numPr>
          <w:ilvl w:val="1"/>
          <w:numId w:val="30"/>
        </w:numPr>
      </w:pPr>
      <w:r w:rsidRPr="00E95D9B">
        <w:t>Estructura tenant-based: esquema o base separada por empresa.</w:t>
      </w:r>
    </w:p>
    <w:p w14:paraId="1CC85185" w14:textId="77777777" w:rsidR="00E95D9B" w:rsidRPr="00E95D9B" w:rsidRDefault="00E95D9B" w:rsidP="00E95D9B">
      <w:pPr>
        <w:numPr>
          <w:ilvl w:val="1"/>
          <w:numId w:val="30"/>
        </w:numPr>
      </w:pPr>
      <w:r w:rsidRPr="00E95D9B">
        <w:t>Tablas principales nuevas (entre otras):</w:t>
      </w:r>
    </w:p>
    <w:p w14:paraId="4BEC0B7F" w14:textId="77777777" w:rsidR="00E95D9B" w:rsidRPr="00E95D9B" w:rsidRDefault="00E95D9B" w:rsidP="00E95D9B">
      <w:pPr>
        <w:numPr>
          <w:ilvl w:val="2"/>
          <w:numId w:val="30"/>
        </w:numPr>
      </w:pPr>
      <w:r w:rsidRPr="00E95D9B">
        <w:t>empresas, laboratorios, modulos_salas, tanques.</w:t>
      </w:r>
    </w:p>
    <w:p w14:paraId="3981D91C" w14:textId="77777777" w:rsidR="00E95D9B" w:rsidRPr="00E95D9B" w:rsidRDefault="00E95D9B" w:rsidP="00E95D9B">
      <w:pPr>
        <w:numPr>
          <w:ilvl w:val="2"/>
          <w:numId w:val="30"/>
        </w:numPr>
      </w:pPr>
      <w:r w:rsidRPr="00E95D9B">
        <w:t>usuarios, roles, permisos (con relación a empresa/laboratorio/módulo).</w:t>
      </w:r>
    </w:p>
    <w:p w14:paraId="4572D612" w14:textId="77777777" w:rsidR="00E95D9B" w:rsidRPr="00E95D9B" w:rsidRDefault="00E95D9B" w:rsidP="00E95D9B">
      <w:pPr>
        <w:numPr>
          <w:ilvl w:val="2"/>
          <w:numId w:val="30"/>
        </w:numPr>
      </w:pPr>
      <w:r w:rsidRPr="00E95D9B">
        <w:t>lotes_siembra (laboratorio_id, modulo_id, tanque_id, fecha_siembra, cantidad_larvas, costo_total, etc.).</w:t>
      </w:r>
    </w:p>
    <w:p w14:paraId="618B54A4" w14:textId="77777777" w:rsidR="00E95D9B" w:rsidRPr="00E95D9B" w:rsidRDefault="00E95D9B" w:rsidP="00E95D9B">
      <w:pPr>
        <w:numPr>
          <w:ilvl w:val="2"/>
          <w:numId w:val="30"/>
        </w:numPr>
      </w:pPr>
      <w:r w:rsidRPr="00E95D9B">
        <w:t>plan_alimentacion (lote_id, fase_id, fecha_inicio, fecha_fin, racion_diaria, frecuencia).</w:t>
      </w:r>
    </w:p>
    <w:p w14:paraId="393B0B31" w14:textId="77777777" w:rsidR="00E95D9B" w:rsidRPr="00E95D9B" w:rsidRDefault="00E95D9B" w:rsidP="00E95D9B">
      <w:pPr>
        <w:numPr>
          <w:ilvl w:val="2"/>
          <w:numId w:val="30"/>
        </w:numPr>
      </w:pPr>
      <w:r w:rsidRPr="00E95D9B">
        <w:t>consumo_alimento (lote_id, tanque_id, fecha, cantidad, costo).</w:t>
      </w:r>
    </w:p>
    <w:p w14:paraId="29293B0E" w14:textId="77777777" w:rsidR="00E95D9B" w:rsidRPr="00E95D9B" w:rsidRDefault="00E95D9B" w:rsidP="00E95D9B">
      <w:pPr>
        <w:numPr>
          <w:ilvl w:val="2"/>
          <w:numId w:val="30"/>
        </w:numPr>
      </w:pPr>
      <w:r w:rsidRPr="00E95D9B">
        <w:t>parametros_agua (tanque_id, fecha, hora, temperatura, salinidad, pH, etc.).</w:t>
      </w:r>
    </w:p>
    <w:p w14:paraId="2DCB6346" w14:textId="77777777" w:rsidR="00E95D9B" w:rsidRPr="00E95D9B" w:rsidRDefault="00E95D9B" w:rsidP="00E95D9B">
      <w:pPr>
        <w:numPr>
          <w:ilvl w:val="2"/>
          <w:numId w:val="30"/>
        </w:numPr>
      </w:pPr>
      <w:r w:rsidRPr="00E95D9B">
        <w:t>parametros_animales (tanque_id, lote_id, fecha, peso_promedio, mortalidad, índice_sanitario, parámetros_personalizados).</w:t>
      </w:r>
    </w:p>
    <w:p w14:paraId="6EAC5070" w14:textId="77777777" w:rsidR="00E95D9B" w:rsidRPr="00E95D9B" w:rsidRDefault="00E95D9B" w:rsidP="00E95D9B">
      <w:pPr>
        <w:numPr>
          <w:ilvl w:val="1"/>
          <w:numId w:val="30"/>
        </w:numPr>
      </w:pPr>
      <w:r w:rsidRPr="00E95D9B">
        <w:rPr>
          <w:b/>
          <w:bCs/>
        </w:rPr>
        <w:t>Redis</w:t>
      </w:r>
      <w:r w:rsidRPr="00E95D9B">
        <w:t xml:space="preserve"> para caché de sesiones, alertas en tiempo real y colas de notificaciones.</w:t>
      </w:r>
    </w:p>
    <w:p w14:paraId="6396DAFC" w14:textId="77777777" w:rsidR="00E95D9B" w:rsidRPr="00E95D9B" w:rsidRDefault="00E95D9B" w:rsidP="00E95D9B">
      <w:pPr>
        <w:numPr>
          <w:ilvl w:val="0"/>
          <w:numId w:val="30"/>
        </w:numPr>
      </w:pPr>
      <w:r w:rsidRPr="00E95D9B">
        <w:rPr>
          <w:b/>
          <w:bCs/>
        </w:rPr>
        <w:t>Infraestructura / DevOps</w:t>
      </w:r>
    </w:p>
    <w:p w14:paraId="2D5BF0F5" w14:textId="77777777" w:rsidR="00E95D9B" w:rsidRPr="00E95D9B" w:rsidRDefault="00E95D9B" w:rsidP="00E95D9B">
      <w:pPr>
        <w:numPr>
          <w:ilvl w:val="1"/>
          <w:numId w:val="30"/>
        </w:numPr>
      </w:pPr>
      <w:r w:rsidRPr="00E95D9B">
        <w:rPr>
          <w:b/>
          <w:bCs/>
        </w:rPr>
        <w:lastRenderedPageBreak/>
        <w:t>Contenedores Docker + Kubernetes</w:t>
      </w:r>
      <w:r w:rsidRPr="00E95D9B">
        <w:t xml:space="preserve"> (EKS, GKE o AKS) en producción; Docker Compose en MVP.</w:t>
      </w:r>
    </w:p>
    <w:p w14:paraId="3B37A0B3" w14:textId="77777777" w:rsidR="00E95D9B" w:rsidRPr="00E95D9B" w:rsidRDefault="00E95D9B" w:rsidP="00E95D9B">
      <w:pPr>
        <w:numPr>
          <w:ilvl w:val="1"/>
          <w:numId w:val="30"/>
        </w:numPr>
      </w:pPr>
      <w:r w:rsidRPr="00E95D9B">
        <w:rPr>
          <w:b/>
          <w:bCs/>
        </w:rPr>
        <w:t>CI/CD</w:t>
      </w:r>
      <w:r w:rsidRPr="00E95D9B">
        <w:t>: GitHub Actions/GitLab CI para linting, pruebas automáticas y despliegue en staging/producción.</w:t>
      </w:r>
    </w:p>
    <w:p w14:paraId="601CC79F" w14:textId="77777777" w:rsidR="00E95D9B" w:rsidRPr="00E95D9B" w:rsidRDefault="00E95D9B" w:rsidP="00E95D9B">
      <w:pPr>
        <w:numPr>
          <w:ilvl w:val="1"/>
          <w:numId w:val="30"/>
        </w:numPr>
      </w:pPr>
      <w:r w:rsidRPr="00E95D9B">
        <w:rPr>
          <w:b/>
          <w:bCs/>
        </w:rPr>
        <w:t>Monitoreo</w:t>
      </w:r>
      <w:r w:rsidRPr="00E95D9B">
        <w:t>: Prometheus + Grafana para métricas (latencia, uso de CPU/RAM, alertas de errores).</w:t>
      </w:r>
    </w:p>
    <w:p w14:paraId="4B22FB5F" w14:textId="77777777" w:rsidR="00E95D9B" w:rsidRPr="00E95D9B" w:rsidRDefault="00E95D9B" w:rsidP="00E95D9B">
      <w:pPr>
        <w:numPr>
          <w:ilvl w:val="1"/>
          <w:numId w:val="30"/>
        </w:numPr>
      </w:pPr>
      <w:r w:rsidRPr="00E95D9B">
        <w:rPr>
          <w:b/>
          <w:bCs/>
        </w:rPr>
        <w:t>Logging centralizado</w:t>
      </w:r>
      <w:r w:rsidRPr="00E95D9B">
        <w:t>: ELK Stack (Elasticsearch, Logstash, Kibana) o Loki + Grafana.</w:t>
      </w:r>
    </w:p>
    <w:p w14:paraId="181258D6" w14:textId="77777777" w:rsidR="00E95D9B" w:rsidRPr="00E95D9B" w:rsidRDefault="00E95D9B" w:rsidP="00E95D9B">
      <w:pPr>
        <w:numPr>
          <w:ilvl w:val="1"/>
          <w:numId w:val="30"/>
        </w:numPr>
      </w:pPr>
      <w:r w:rsidRPr="00E95D9B">
        <w:rPr>
          <w:b/>
          <w:bCs/>
        </w:rPr>
        <w:t>Backup automático de BD</w:t>
      </w:r>
      <w:r w:rsidRPr="00E95D9B">
        <w:t>: snapshots diarios con retención configurable.</w:t>
      </w:r>
    </w:p>
    <w:p w14:paraId="12E6BDBF" w14:textId="77777777" w:rsidR="00E95D9B" w:rsidRPr="00E95D9B" w:rsidRDefault="00E95D9B" w:rsidP="00E95D9B">
      <w:pPr>
        <w:numPr>
          <w:ilvl w:val="1"/>
          <w:numId w:val="30"/>
        </w:numPr>
      </w:pPr>
      <w:r w:rsidRPr="00E95D9B">
        <w:rPr>
          <w:b/>
          <w:bCs/>
        </w:rPr>
        <w:t>Servicios</w:t>
      </w:r>
      <w:r w:rsidRPr="00E95D9B">
        <w:t>:</w:t>
      </w:r>
    </w:p>
    <w:p w14:paraId="3909FE1C" w14:textId="77777777" w:rsidR="00E95D9B" w:rsidRPr="00E95D9B" w:rsidRDefault="00E95D9B" w:rsidP="00E95D9B">
      <w:pPr>
        <w:numPr>
          <w:ilvl w:val="2"/>
          <w:numId w:val="30"/>
        </w:numPr>
      </w:pPr>
      <w:r w:rsidRPr="00E95D9B">
        <w:t>Correo transaccional (SendGrid, SES).</w:t>
      </w:r>
    </w:p>
    <w:p w14:paraId="4F665B14" w14:textId="77777777" w:rsidR="00E95D9B" w:rsidRPr="00E95D9B" w:rsidRDefault="00E95D9B" w:rsidP="00E95D9B">
      <w:pPr>
        <w:numPr>
          <w:ilvl w:val="2"/>
          <w:numId w:val="30"/>
        </w:numPr>
      </w:pPr>
      <w:r w:rsidRPr="00E95D9B">
        <w:t>Almacenamiento S3 (reportes PDF/Excel, imágenes de lotes).</w:t>
      </w:r>
    </w:p>
    <w:p w14:paraId="24C0DF1E" w14:textId="77777777" w:rsidR="00E95D9B" w:rsidRPr="00E95D9B" w:rsidRDefault="00E95D9B" w:rsidP="00E95D9B">
      <w:pPr>
        <w:numPr>
          <w:ilvl w:val="1"/>
          <w:numId w:val="30"/>
        </w:numPr>
      </w:pPr>
      <w:r w:rsidRPr="00E95D9B">
        <w:rPr>
          <w:b/>
          <w:bCs/>
        </w:rPr>
        <w:t>Herramientas de pruebas de carga</w:t>
      </w:r>
      <w:r w:rsidRPr="00E95D9B">
        <w:t>: JMeter o k6 integradas en pipelines de CI.</w:t>
      </w:r>
    </w:p>
    <w:p w14:paraId="163C3501" w14:textId="77777777" w:rsidR="00E95D9B" w:rsidRPr="00E95D9B" w:rsidRDefault="00E95D9B" w:rsidP="00E95D9B">
      <w:pPr>
        <w:numPr>
          <w:ilvl w:val="0"/>
          <w:numId w:val="30"/>
        </w:numPr>
      </w:pPr>
      <w:r w:rsidRPr="00E95D9B">
        <w:rPr>
          <w:b/>
          <w:bCs/>
        </w:rPr>
        <w:t>Integraciones futuras</w:t>
      </w:r>
    </w:p>
    <w:p w14:paraId="1ECA1632" w14:textId="77777777" w:rsidR="00E95D9B" w:rsidRPr="00E95D9B" w:rsidRDefault="00E95D9B" w:rsidP="00E95D9B">
      <w:pPr>
        <w:numPr>
          <w:ilvl w:val="1"/>
          <w:numId w:val="30"/>
        </w:numPr>
      </w:pPr>
      <w:r w:rsidRPr="00E95D9B">
        <w:t>API de facturación electrónica local (SAT, SUNAT, DIAN).</w:t>
      </w:r>
    </w:p>
    <w:p w14:paraId="49C243CC" w14:textId="77777777" w:rsidR="00E95D9B" w:rsidRPr="00E95D9B" w:rsidRDefault="00E95D9B" w:rsidP="00E95D9B">
      <w:pPr>
        <w:numPr>
          <w:ilvl w:val="1"/>
          <w:numId w:val="30"/>
        </w:numPr>
      </w:pPr>
      <w:r w:rsidRPr="00E95D9B">
        <w:t>Integración IoT para lectura de parámetros (sensors de agua, crecimiento de animales).</w:t>
      </w:r>
    </w:p>
    <w:p w14:paraId="3CAFB576" w14:textId="77777777" w:rsidR="00E95D9B" w:rsidRPr="00E95D9B" w:rsidRDefault="00E95D9B" w:rsidP="00E95D9B">
      <w:pPr>
        <w:numPr>
          <w:ilvl w:val="1"/>
          <w:numId w:val="30"/>
        </w:numPr>
      </w:pPr>
      <w:r w:rsidRPr="00E95D9B">
        <w:t>App móvil (PWA) para ingreso offline de datos en campo.</w:t>
      </w:r>
    </w:p>
    <w:p w14:paraId="3BD14D3A" w14:textId="77777777" w:rsidR="00E95D9B" w:rsidRPr="00E95D9B" w:rsidRDefault="00000000" w:rsidP="00E95D9B">
      <w:r>
        <w:pict w14:anchorId="1E9A1147">
          <v:rect id="_x0000_i1030" style="width:0;height:1.5pt" o:hralign="center" o:hrstd="t" o:hr="t" fillcolor="#a0a0a0" stroked="f"/>
        </w:pict>
      </w:r>
    </w:p>
    <w:p w14:paraId="678C9058" w14:textId="77777777" w:rsidR="00E95D9B" w:rsidRPr="00E95D9B" w:rsidRDefault="00E95D9B" w:rsidP="00E95D9B">
      <w:pPr>
        <w:rPr>
          <w:b/>
          <w:bCs/>
        </w:rPr>
      </w:pPr>
      <w:r w:rsidRPr="00E95D9B">
        <w:rPr>
          <w:b/>
          <w:bCs/>
        </w:rPr>
        <w:t>6. Metodología de desarrollo</w:t>
      </w:r>
    </w:p>
    <w:p w14:paraId="168A7DDA" w14:textId="77777777" w:rsidR="00E95D9B" w:rsidRPr="00E95D9B" w:rsidRDefault="00E95D9B" w:rsidP="00E95D9B">
      <w:r w:rsidRPr="00E95D9B">
        <w:t xml:space="preserve">Se seguirá un enfoque </w:t>
      </w:r>
      <w:r w:rsidRPr="00E95D9B">
        <w:rPr>
          <w:b/>
          <w:bCs/>
        </w:rPr>
        <w:t>ágil (Scrum)</w:t>
      </w:r>
      <w:r w:rsidRPr="00E95D9B">
        <w:t>:</w:t>
      </w:r>
    </w:p>
    <w:p w14:paraId="5A0ACDAA" w14:textId="77777777" w:rsidR="00E95D9B" w:rsidRPr="00E95D9B" w:rsidRDefault="00E95D9B" w:rsidP="00E95D9B">
      <w:pPr>
        <w:numPr>
          <w:ilvl w:val="0"/>
          <w:numId w:val="31"/>
        </w:numPr>
      </w:pPr>
      <w:r w:rsidRPr="00E95D9B">
        <w:rPr>
          <w:b/>
          <w:bCs/>
        </w:rPr>
        <w:t>Roles Scrum</w:t>
      </w:r>
    </w:p>
    <w:p w14:paraId="6B80D8CF" w14:textId="77777777" w:rsidR="00E95D9B" w:rsidRPr="00E95D9B" w:rsidRDefault="00E95D9B" w:rsidP="00E95D9B">
      <w:pPr>
        <w:numPr>
          <w:ilvl w:val="1"/>
          <w:numId w:val="31"/>
        </w:numPr>
      </w:pPr>
      <w:r w:rsidRPr="00E95D9B">
        <w:rPr>
          <w:b/>
          <w:bCs/>
        </w:rPr>
        <w:t>Product Owner (PO):</w:t>
      </w:r>
      <w:r w:rsidRPr="00E95D9B">
        <w:t xml:space="preserve"> Analista de negocio experto en acuicultura, define historias de usuario y prioriza requerimientos.</w:t>
      </w:r>
    </w:p>
    <w:p w14:paraId="490A662C" w14:textId="77777777" w:rsidR="00E95D9B" w:rsidRPr="00E95D9B" w:rsidRDefault="00E95D9B" w:rsidP="00E95D9B">
      <w:pPr>
        <w:numPr>
          <w:ilvl w:val="1"/>
          <w:numId w:val="31"/>
        </w:numPr>
      </w:pPr>
      <w:r w:rsidRPr="00E95D9B">
        <w:rPr>
          <w:b/>
          <w:bCs/>
        </w:rPr>
        <w:t>Scrum Master:</w:t>
      </w:r>
      <w:r w:rsidRPr="00E95D9B">
        <w:t xml:space="preserve"> Facilita el proceso y remueve impedimentos.</w:t>
      </w:r>
    </w:p>
    <w:p w14:paraId="2EFE9242" w14:textId="77777777" w:rsidR="00E95D9B" w:rsidRPr="00E95D9B" w:rsidRDefault="00E95D9B" w:rsidP="00E95D9B">
      <w:pPr>
        <w:numPr>
          <w:ilvl w:val="1"/>
          <w:numId w:val="31"/>
        </w:numPr>
      </w:pPr>
      <w:r w:rsidRPr="00E95D9B">
        <w:rPr>
          <w:b/>
          <w:bCs/>
        </w:rPr>
        <w:t>Equipo de Desarrollo:</w:t>
      </w:r>
      <w:r w:rsidRPr="00E95D9B">
        <w:t xml:space="preserve"> Compuesto por backend, frontend, QA, UX/UI y DevOps.</w:t>
      </w:r>
    </w:p>
    <w:p w14:paraId="773DB382" w14:textId="77777777" w:rsidR="00E95D9B" w:rsidRPr="00E95D9B" w:rsidRDefault="00E95D9B" w:rsidP="00E95D9B">
      <w:pPr>
        <w:numPr>
          <w:ilvl w:val="0"/>
          <w:numId w:val="31"/>
        </w:numPr>
      </w:pPr>
      <w:r w:rsidRPr="00E95D9B">
        <w:rPr>
          <w:b/>
          <w:bCs/>
        </w:rPr>
        <w:t>Ceremonias</w:t>
      </w:r>
    </w:p>
    <w:p w14:paraId="151C71A6" w14:textId="77777777" w:rsidR="00E95D9B" w:rsidRPr="00E95D9B" w:rsidRDefault="00E95D9B" w:rsidP="00E95D9B">
      <w:pPr>
        <w:numPr>
          <w:ilvl w:val="1"/>
          <w:numId w:val="31"/>
        </w:numPr>
      </w:pPr>
      <w:r w:rsidRPr="00E95D9B">
        <w:rPr>
          <w:b/>
          <w:bCs/>
        </w:rPr>
        <w:t>Sprint Planning (2 semanas)</w:t>
      </w:r>
      <w:r w:rsidRPr="00E95D9B">
        <w:t>: Selección de historias de usuario (incluyendo funciones multinivel y registro de nuevos parámetros).</w:t>
      </w:r>
    </w:p>
    <w:p w14:paraId="7F40A4AC" w14:textId="77777777" w:rsidR="00E95D9B" w:rsidRPr="00E95D9B" w:rsidRDefault="00E95D9B" w:rsidP="00E95D9B">
      <w:pPr>
        <w:numPr>
          <w:ilvl w:val="1"/>
          <w:numId w:val="31"/>
        </w:numPr>
      </w:pPr>
      <w:r w:rsidRPr="00E95D9B">
        <w:rPr>
          <w:b/>
          <w:bCs/>
        </w:rPr>
        <w:t>Daily Standup (15 min)</w:t>
      </w:r>
      <w:r w:rsidRPr="00E95D9B">
        <w:t>: Sincronización diaria del equipo.</w:t>
      </w:r>
    </w:p>
    <w:p w14:paraId="6DFA639A" w14:textId="77777777" w:rsidR="00E95D9B" w:rsidRPr="00E95D9B" w:rsidRDefault="00E95D9B" w:rsidP="00E95D9B">
      <w:pPr>
        <w:numPr>
          <w:ilvl w:val="1"/>
          <w:numId w:val="31"/>
        </w:numPr>
      </w:pPr>
      <w:r w:rsidRPr="00E95D9B">
        <w:rPr>
          <w:b/>
          <w:bCs/>
        </w:rPr>
        <w:t>Sprint Review</w:t>
      </w:r>
      <w:r w:rsidRPr="00E95D9B">
        <w:t>: Demo de funcionalidades al final de cada sprint.</w:t>
      </w:r>
    </w:p>
    <w:p w14:paraId="39CBF45F" w14:textId="77777777" w:rsidR="00E95D9B" w:rsidRPr="00E95D9B" w:rsidRDefault="00E95D9B" w:rsidP="00E95D9B">
      <w:pPr>
        <w:numPr>
          <w:ilvl w:val="1"/>
          <w:numId w:val="31"/>
        </w:numPr>
      </w:pPr>
      <w:r w:rsidRPr="00E95D9B">
        <w:rPr>
          <w:b/>
          <w:bCs/>
        </w:rPr>
        <w:t>Retrospective</w:t>
      </w:r>
      <w:r w:rsidRPr="00E95D9B">
        <w:t>: Lecciones aprendidas y mejoras de proceso.</w:t>
      </w:r>
    </w:p>
    <w:p w14:paraId="606AA9DD" w14:textId="77777777" w:rsidR="00E95D9B" w:rsidRPr="00E95D9B" w:rsidRDefault="00E95D9B" w:rsidP="00E95D9B">
      <w:pPr>
        <w:numPr>
          <w:ilvl w:val="0"/>
          <w:numId w:val="31"/>
        </w:numPr>
      </w:pPr>
      <w:r w:rsidRPr="00E95D9B">
        <w:rPr>
          <w:b/>
          <w:bCs/>
        </w:rPr>
        <w:lastRenderedPageBreak/>
        <w:t>Artefactos</w:t>
      </w:r>
    </w:p>
    <w:p w14:paraId="77037CD1" w14:textId="77777777" w:rsidR="00E95D9B" w:rsidRPr="00E95D9B" w:rsidRDefault="00E95D9B" w:rsidP="00E95D9B">
      <w:pPr>
        <w:numPr>
          <w:ilvl w:val="1"/>
          <w:numId w:val="31"/>
        </w:numPr>
      </w:pPr>
      <w:r w:rsidRPr="00E95D9B">
        <w:rPr>
          <w:b/>
          <w:bCs/>
        </w:rPr>
        <w:t>Product Backlog</w:t>
      </w:r>
      <w:r w:rsidRPr="00E95D9B">
        <w:t>: Historias de usuario priorizadas para cada nivel (empresa, laboratorio, módulo, tanque).</w:t>
      </w:r>
    </w:p>
    <w:p w14:paraId="5BD84F97" w14:textId="77777777" w:rsidR="00E95D9B" w:rsidRPr="00E95D9B" w:rsidRDefault="00E95D9B" w:rsidP="00E95D9B">
      <w:pPr>
        <w:numPr>
          <w:ilvl w:val="1"/>
          <w:numId w:val="31"/>
        </w:numPr>
        <w:rPr>
          <w:lang w:val="en-US"/>
        </w:rPr>
      </w:pPr>
      <w:r w:rsidRPr="00E95D9B">
        <w:rPr>
          <w:b/>
          <w:bCs/>
          <w:lang w:val="en-US"/>
        </w:rPr>
        <w:t>Sprint Backlog</w:t>
      </w:r>
      <w:r w:rsidRPr="00E95D9B">
        <w:rPr>
          <w:lang w:val="en-US"/>
        </w:rPr>
        <w:t>: Historias del sprint actual.</w:t>
      </w:r>
    </w:p>
    <w:p w14:paraId="147242D4" w14:textId="77777777" w:rsidR="00E95D9B" w:rsidRPr="00E95D9B" w:rsidRDefault="00E95D9B" w:rsidP="00E95D9B">
      <w:pPr>
        <w:numPr>
          <w:ilvl w:val="1"/>
          <w:numId w:val="31"/>
        </w:numPr>
      </w:pPr>
      <w:r w:rsidRPr="00E95D9B">
        <w:rPr>
          <w:b/>
          <w:bCs/>
        </w:rPr>
        <w:t>Definition of Done (DoD)</w:t>
      </w:r>
      <w:r w:rsidRPr="00E95D9B">
        <w:t>: Criterios de aceptación (código, pruebas unitarias, pruebas E2E, documentación).</w:t>
      </w:r>
    </w:p>
    <w:p w14:paraId="7E7A72DD" w14:textId="77777777" w:rsidR="00E95D9B" w:rsidRPr="00E95D9B" w:rsidRDefault="00E95D9B" w:rsidP="00E95D9B">
      <w:pPr>
        <w:numPr>
          <w:ilvl w:val="0"/>
          <w:numId w:val="31"/>
        </w:numPr>
      </w:pPr>
      <w:r w:rsidRPr="00E95D9B">
        <w:rPr>
          <w:b/>
          <w:bCs/>
        </w:rPr>
        <w:t>Plan de Releases</w:t>
      </w:r>
    </w:p>
    <w:p w14:paraId="3A957CCD" w14:textId="77777777" w:rsidR="00E95D9B" w:rsidRPr="00E95D9B" w:rsidRDefault="00E95D9B" w:rsidP="00E95D9B">
      <w:pPr>
        <w:numPr>
          <w:ilvl w:val="1"/>
          <w:numId w:val="31"/>
        </w:numPr>
      </w:pPr>
      <w:r w:rsidRPr="00E95D9B">
        <w:rPr>
          <w:b/>
          <w:bCs/>
        </w:rPr>
        <w:t>MVP (Release 1):</w:t>
      </w:r>
    </w:p>
    <w:p w14:paraId="13E18956" w14:textId="77777777" w:rsidR="00E95D9B" w:rsidRPr="00E95D9B" w:rsidRDefault="00E95D9B" w:rsidP="00E95D9B">
      <w:pPr>
        <w:numPr>
          <w:ilvl w:val="2"/>
          <w:numId w:val="31"/>
        </w:numPr>
      </w:pPr>
      <w:r w:rsidRPr="00E95D9B">
        <w:t>Autenticación y gestión de usuarios (niveles empresa, laboratorio, módulo).</w:t>
      </w:r>
    </w:p>
    <w:p w14:paraId="4E5E58F2" w14:textId="77777777" w:rsidR="00E95D9B" w:rsidRPr="00E95D9B" w:rsidRDefault="00E95D9B" w:rsidP="00E95D9B">
      <w:pPr>
        <w:numPr>
          <w:ilvl w:val="2"/>
          <w:numId w:val="31"/>
        </w:numPr>
      </w:pPr>
      <w:r w:rsidRPr="00E95D9B">
        <w:t>Administración jerárquica: creación de laboratorios, módulos y tanques.</w:t>
      </w:r>
    </w:p>
    <w:p w14:paraId="1487184E" w14:textId="77777777" w:rsidR="00E95D9B" w:rsidRPr="00E95D9B" w:rsidRDefault="00E95D9B" w:rsidP="00E95D9B">
      <w:pPr>
        <w:numPr>
          <w:ilvl w:val="2"/>
          <w:numId w:val="31"/>
        </w:numPr>
      </w:pPr>
      <w:r w:rsidRPr="00E95D9B">
        <w:t>Plan de Siembra (básico): creación de lotes, asignación a tanque, cálculo de costos.</w:t>
      </w:r>
    </w:p>
    <w:p w14:paraId="1DBC1A64" w14:textId="77777777" w:rsidR="00E95D9B" w:rsidRPr="00E95D9B" w:rsidRDefault="00E95D9B" w:rsidP="00E95D9B">
      <w:pPr>
        <w:numPr>
          <w:ilvl w:val="2"/>
          <w:numId w:val="31"/>
        </w:numPr>
      </w:pPr>
      <w:r w:rsidRPr="00E95D9B">
        <w:t>Plan de Alimentación (básico): configuración de fases, cronograma automático.</w:t>
      </w:r>
    </w:p>
    <w:p w14:paraId="544D2EB1" w14:textId="77777777" w:rsidR="00E95D9B" w:rsidRPr="00E95D9B" w:rsidRDefault="00E95D9B" w:rsidP="00E95D9B">
      <w:pPr>
        <w:numPr>
          <w:ilvl w:val="2"/>
          <w:numId w:val="31"/>
        </w:numPr>
      </w:pPr>
      <w:r w:rsidRPr="00E95D9B">
        <w:t>Control de parámetros de agua (ingreso manual + gráficas).</w:t>
      </w:r>
    </w:p>
    <w:p w14:paraId="30051744" w14:textId="77777777" w:rsidR="00E95D9B" w:rsidRPr="00E95D9B" w:rsidRDefault="00E95D9B" w:rsidP="00E95D9B">
      <w:pPr>
        <w:numPr>
          <w:ilvl w:val="2"/>
          <w:numId w:val="31"/>
        </w:numPr>
      </w:pPr>
      <w:r w:rsidRPr="00E95D9B">
        <w:t>Inventarios básicos (insumos, larvas, alimentos).</w:t>
      </w:r>
    </w:p>
    <w:p w14:paraId="4E5A52CF" w14:textId="77777777" w:rsidR="00E95D9B" w:rsidRPr="00E95D9B" w:rsidRDefault="00E95D9B" w:rsidP="00E95D9B">
      <w:pPr>
        <w:numPr>
          <w:ilvl w:val="2"/>
          <w:numId w:val="31"/>
        </w:numPr>
      </w:pPr>
      <w:r w:rsidRPr="00E95D9B">
        <w:t>Dashboards iniciales (empresas, laboratorios).</w:t>
      </w:r>
    </w:p>
    <w:p w14:paraId="7A27B77F" w14:textId="77777777" w:rsidR="00E95D9B" w:rsidRPr="00E95D9B" w:rsidRDefault="00E95D9B" w:rsidP="00E95D9B">
      <w:pPr>
        <w:numPr>
          <w:ilvl w:val="1"/>
          <w:numId w:val="31"/>
        </w:numPr>
      </w:pPr>
      <w:r w:rsidRPr="00E95D9B">
        <w:rPr>
          <w:b/>
          <w:bCs/>
        </w:rPr>
        <w:t>Release 2:</w:t>
      </w:r>
    </w:p>
    <w:p w14:paraId="60B77D58" w14:textId="77777777" w:rsidR="00E95D9B" w:rsidRPr="00E95D9B" w:rsidRDefault="00E95D9B" w:rsidP="00E95D9B">
      <w:pPr>
        <w:numPr>
          <w:ilvl w:val="2"/>
          <w:numId w:val="31"/>
        </w:numPr>
      </w:pPr>
      <w:r w:rsidRPr="00E95D9B">
        <w:t>Compras y proveedores (con flujo de aprobación).</w:t>
      </w:r>
    </w:p>
    <w:p w14:paraId="7A507CB2" w14:textId="77777777" w:rsidR="00E95D9B" w:rsidRPr="00E95D9B" w:rsidRDefault="00E95D9B" w:rsidP="00E95D9B">
      <w:pPr>
        <w:numPr>
          <w:ilvl w:val="2"/>
          <w:numId w:val="31"/>
        </w:numPr>
      </w:pPr>
      <w:r w:rsidRPr="00E95D9B">
        <w:t>Reportes parametrizables (agua, animales, costos).</w:t>
      </w:r>
    </w:p>
    <w:p w14:paraId="7CCCAFCC" w14:textId="77777777" w:rsidR="00E95D9B" w:rsidRPr="00E95D9B" w:rsidRDefault="00E95D9B" w:rsidP="00E95D9B">
      <w:pPr>
        <w:numPr>
          <w:ilvl w:val="2"/>
          <w:numId w:val="31"/>
        </w:numPr>
      </w:pPr>
      <w:r w:rsidRPr="00E95D9B">
        <w:t>Recursos Humanos y Turnos (asignación por módulo).</w:t>
      </w:r>
    </w:p>
    <w:p w14:paraId="53811E1E" w14:textId="77777777" w:rsidR="00E95D9B" w:rsidRPr="00E95D9B" w:rsidRDefault="00E95D9B" w:rsidP="00E95D9B">
      <w:pPr>
        <w:numPr>
          <w:ilvl w:val="2"/>
          <w:numId w:val="31"/>
        </w:numPr>
      </w:pPr>
      <w:r w:rsidRPr="00E95D9B">
        <w:t>Plan de Alimentación avanzado (registro diario, ajuste dinámico, alertas de stock).</w:t>
      </w:r>
    </w:p>
    <w:p w14:paraId="1B6D4C3A" w14:textId="77777777" w:rsidR="00E95D9B" w:rsidRPr="00E95D9B" w:rsidRDefault="00E95D9B" w:rsidP="00E95D9B">
      <w:pPr>
        <w:numPr>
          <w:ilvl w:val="2"/>
          <w:numId w:val="31"/>
        </w:numPr>
      </w:pPr>
      <w:r w:rsidRPr="00E95D9B">
        <w:t>Control de parámetros de animales (registro y alertas).</w:t>
      </w:r>
    </w:p>
    <w:p w14:paraId="4B12130E" w14:textId="77777777" w:rsidR="00E95D9B" w:rsidRPr="00E95D9B" w:rsidRDefault="00E95D9B" w:rsidP="00E95D9B">
      <w:pPr>
        <w:numPr>
          <w:ilvl w:val="2"/>
          <w:numId w:val="31"/>
        </w:numPr>
      </w:pPr>
      <w:r w:rsidRPr="00E95D9B">
        <w:t>Mejora de dashboards (incluir módulos y tanques).</w:t>
      </w:r>
    </w:p>
    <w:p w14:paraId="0F71CC97" w14:textId="77777777" w:rsidR="00E95D9B" w:rsidRPr="00E95D9B" w:rsidRDefault="00E95D9B" w:rsidP="00E95D9B">
      <w:pPr>
        <w:numPr>
          <w:ilvl w:val="1"/>
          <w:numId w:val="31"/>
        </w:numPr>
      </w:pPr>
      <w:r w:rsidRPr="00E95D9B">
        <w:rPr>
          <w:b/>
          <w:bCs/>
        </w:rPr>
        <w:t>Release 3:</w:t>
      </w:r>
    </w:p>
    <w:p w14:paraId="1BC281CB" w14:textId="77777777" w:rsidR="00E95D9B" w:rsidRPr="00E95D9B" w:rsidRDefault="00E95D9B" w:rsidP="00E95D9B">
      <w:pPr>
        <w:numPr>
          <w:ilvl w:val="2"/>
          <w:numId w:val="31"/>
        </w:numPr>
      </w:pPr>
      <w:r w:rsidRPr="00E95D9B">
        <w:t>Ventas y facturación electrónica (opcional).</w:t>
      </w:r>
    </w:p>
    <w:p w14:paraId="0FFA006C" w14:textId="77777777" w:rsidR="00E95D9B" w:rsidRPr="00E95D9B" w:rsidRDefault="00E95D9B" w:rsidP="00E95D9B">
      <w:pPr>
        <w:numPr>
          <w:ilvl w:val="2"/>
          <w:numId w:val="31"/>
        </w:numPr>
      </w:pPr>
      <w:r w:rsidRPr="00E95D9B">
        <w:t>Reportes completos de costos de siembra y alimentación (agrupados por laboratorio, módulo, tanque).</w:t>
      </w:r>
    </w:p>
    <w:p w14:paraId="04EEE124" w14:textId="77777777" w:rsidR="00E95D9B" w:rsidRPr="00E95D9B" w:rsidRDefault="00E95D9B" w:rsidP="00E95D9B">
      <w:pPr>
        <w:numPr>
          <w:ilvl w:val="2"/>
          <w:numId w:val="31"/>
        </w:numPr>
      </w:pPr>
      <w:r w:rsidRPr="00E95D9B">
        <w:t>Optimización de performance (consultas complejas, caché).</w:t>
      </w:r>
    </w:p>
    <w:p w14:paraId="5B3FD481" w14:textId="77777777" w:rsidR="00E95D9B" w:rsidRPr="00E95D9B" w:rsidRDefault="00E95D9B" w:rsidP="00E95D9B">
      <w:pPr>
        <w:numPr>
          <w:ilvl w:val="2"/>
          <w:numId w:val="31"/>
        </w:numPr>
      </w:pPr>
      <w:r w:rsidRPr="00E95D9B">
        <w:t>Integraciones contables y facturación local.</w:t>
      </w:r>
    </w:p>
    <w:p w14:paraId="3AC83C12" w14:textId="77777777" w:rsidR="00E95D9B" w:rsidRPr="00E95D9B" w:rsidRDefault="00E95D9B" w:rsidP="00E95D9B">
      <w:pPr>
        <w:numPr>
          <w:ilvl w:val="1"/>
          <w:numId w:val="31"/>
        </w:numPr>
      </w:pPr>
      <w:r w:rsidRPr="00E95D9B">
        <w:rPr>
          <w:b/>
          <w:bCs/>
        </w:rPr>
        <w:lastRenderedPageBreak/>
        <w:t>Release 4 y posteriores:</w:t>
      </w:r>
    </w:p>
    <w:p w14:paraId="2EB544E6" w14:textId="77777777" w:rsidR="00E95D9B" w:rsidRPr="00E95D9B" w:rsidRDefault="00E95D9B" w:rsidP="00E95D9B">
      <w:pPr>
        <w:numPr>
          <w:ilvl w:val="2"/>
          <w:numId w:val="31"/>
        </w:numPr>
      </w:pPr>
      <w:r w:rsidRPr="00E95D9B">
        <w:t>Integración IoT para parámetros en tiempo real.</w:t>
      </w:r>
    </w:p>
    <w:p w14:paraId="7B20F488" w14:textId="77777777" w:rsidR="00E95D9B" w:rsidRPr="00E95D9B" w:rsidRDefault="00E95D9B" w:rsidP="00E95D9B">
      <w:pPr>
        <w:numPr>
          <w:ilvl w:val="2"/>
          <w:numId w:val="31"/>
        </w:numPr>
      </w:pPr>
      <w:r w:rsidRPr="00E95D9B">
        <w:t>App móvil (PWA) para ingreso offline de datos.</w:t>
      </w:r>
    </w:p>
    <w:p w14:paraId="3A520276" w14:textId="77777777" w:rsidR="00E95D9B" w:rsidRPr="00E95D9B" w:rsidRDefault="00E95D9B" w:rsidP="00E95D9B">
      <w:pPr>
        <w:numPr>
          <w:ilvl w:val="2"/>
          <w:numId w:val="31"/>
        </w:numPr>
      </w:pPr>
      <w:r w:rsidRPr="00E95D9B">
        <w:t>Módulos adicionales según feedback (ej. genética, salud animal avanzada).</w:t>
      </w:r>
    </w:p>
    <w:p w14:paraId="773548D9" w14:textId="77777777" w:rsidR="00E95D9B" w:rsidRPr="00E95D9B" w:rsidRDefault="00E95D9B" w:rsidP="00E95D9B">
      <w:pPr>
        <w:numPr>
          <w:ilvl w:val="0"/>
          <w:numId w:val="31"/>
        </w:numPr>
      </w:pPr>
      <w:r w:rsidRPr="00E95D9B">
        <w:rPr>
          <w:b/>
          <w:bCs/>
        </w:rPr>
        <w:t>Documentación Continua</w:t>
      </w:r>
    </w:p>
    <w:p w14:paraId="5238A0D2" w14:textId="77777777" w:rsidR="00E95D9B" w:rsidRPr="00E95D9B" w:rsidRDefault="00E95D9B" w:rsidP="00E95D9B">
      <w:pPr>
        <w:numPr>
          <w:ilvl w:val="1"/>
          <w:numId w:val="31"/>
        </w:numPr>
      </w:pPr>
      <w:r w:rsidRPr="00E95D9B">
        <w:t>Wiki interna (GitHub/Confluence) para manuales de usuario, API docs (Swagger/OpenAPI) y runbooks operativos.</w:t>
      </w:r>
    </w:p>
    <w:p w14:paraId="617E7905" w14:textId="77777777" w:rsidR="00E95D9B" w:rsidRPr="00E95D9B" w:rsidRDefault="00E95D9B" w:rsidP="00E95D9B">
      <w:pPr>
        <w:numPr>
          <w:ilvl w:val="1"/>
          <w:numId w:val="31"/>
        </w:numPr>
      </w:pPr>
      <w:r w:rsidRPr="00E95D9B">
        <w:t>Documentación en código (comentarios, README) y documentación de deployments.</w:t>
      </w:r>
    </w:p>
    <w:p w14:paraId="4BF5A1C3" w14:textId="77777777" w:rsidR="00E95D9B" w:rsidRPr="00E95D9B" w:rsidRDefault="00E95D9B" w:rsidP="00E95D9B">
      <w:pPr>
        <w:numPr>
          <w:ilvl w:val="1"/>
          <w:numId w:val="31"/>
        </w:numPr>
      </w:pPr>
      <w:r w:rsidRPr="00E95D9B">
        <w:t>Pruebas automatizadas (unitarias, integración, E2E) con reportes de cobertura en CI.</w:t>
      </w:r>
    </w:p>
    <w:p w14:paraId="294B93BA" w14:textId="77777777" w:rsidR="00E95D9B" w:rsidRPr="00E95D9B" w:rsidRDefault="00000000" w:rsidP="00E95D9B">
      <w:r>
        <w:pict w14:anchorId="1795A5D7">
          <v:rect id="_x0000_i1031" style="width:0;height:1.5pt" o:hralign="center" o:hrstd="t" o:hr="t" fillcolor="#a0a0a0" stroked="f"/>
        </w:pict>
      </w:r>
    </w:p>
    <w:p w14:paraId="536F10E6" w14:textId="4F572E1E" w:rsidR="00E95D9B" w:rsidRPr="00E95D9B" w:rsidRDefault="00E95D9B" w:rsidP="00E95D9B">
      <w:pPr>
        <w:rPr>
          <w:b/>
          <w:bCs/>
        </w:rPr>
      </w:pPr>
      <w:r w:rsidRPr="00E95D9B">
        <w:rPr>
          <w:b/>
          <w:bCs/>
        </w:rPr>
        <w:t xml:space="preserve">7. Cronograma </w:t>
      </w:r>
      <w:r w:rsidR="003C2302">
        <w:rPr>
          <w:b/>
          <w:bCs/>
        </w:rPr>
        <w:t>e</w:t>
      </w:r>
      <w:r w:rsidRPr="00E95D9B">
        <w:rPr>
          <w:b/>
          <w:bCs/>
        </w:rPr>
        <w:t xml:space="preserve"> hitos principales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88"/>
        <w:gridCol w:w="3931"/>
        <w:gridCol w:w="3931"/>
      </w:tblGrid>
      <w:tr w:rsidR="00E95D9B" w:rsidRPr="00E95D9B" w14:paraId="31A9DE1D" w14:textId="77777777" w:rsidTr="0048409C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66E82896" w14:textId="77777777" w:rsidR="00E95D9B" w:rsidRPr="00E95D9B" w:rsidRDefault="00E95D9B" w:rsidP="00E95D9B">
            <w:pPr>
              <w:rPr>
                <w:b/>
                <w:bCs/>
              </w:rPr>
            </w:pPr>
            <w:r w:rsidRPr="00E95D9B">
              <w:rPr>
                <w:b/>
                <w:bCs/>
              </w:rPr>
              <w:t>Fase / Mes</w:t>
            </w:r>
          </w:p>
        </w:tc>
        <w:tc>
          <w:tcPr>
            <w:tcW w:w="0" w:type="auto"/>
            <w:vAlign w:val="center"/>
            <w:hideMark/>
          </w:tcPr>
          <w:p w14:paraId="7369E4F2" w14:textId="77777777" w:rsidR="00E95D9B" w:rsidRPr="00E95D9B" w:rsidRDefault="00E95D9B" w:rsidP="00E95D9B">
            <w:pPr>
              <w:rPr>
                <w:b/>
                <w:bCs/>
              </w:rPr>
            </w:pPr>
            <w:r w:rsidRPr="00E95D9B">
              <w:rPr>
                <w:b/>
                <w:bCs/>
              </w:rPr>
              <w:t>Actividades clave</w:t>
            </w:r>
          </w:p>
        </w:tc>
        <w:tc>
          <w:tcPr>
            <w:tcW w:w="0" w:type="auto"/>
            <w:vAlign w:val="center"/>
            <w:hideMark/>
          </w:tcPr>
          <w:p w14:paraId="40810BAE" w14:textId="77777777" w:rsidR="00E95D9B" w:rsidRPr="00E95D9B" w:rsidRDefault="00E95D9B" w:rsidP="00E95D9B">
            <w:pPr>
              <w:rPr>
                <w:b/>
                <w:bCs/>
              </w:rPr>
            </w:pPr>
            <w:r w:rsidRPr="00E95D9B">
              <w:rPr>
                <w:b/>
                <w:bCs/>
              </w:rPr>
              <w:t>Entregables principales</w:t>
            </w:r>
          </w:p>
        </w:tc>
      </w:tr>
      <w:tr w:rsidR="00E95D9B" w:rsidRPr="00E95D9B" w14:paraId="794AC5AD" w14:textId="77777777" w:rsidTr="0048409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CBAD873" w14:textId="77777777" w:rsidR="00E95D9B" w:rsidRPr="00E95D9B" w:rsidRDefault="00E95D9B" w:rsidP="00E95D9B">
            <w:r w:rsidRPr="00E95D9B">
              <w:rPr>
                <w:b/>
                <w:bCs/>
              </w:rPr>
              <w:t>Mes 1</w:t>
            </w:r>
            <w:r w:rsidRPr="00E95D9B">
              <w:t>: Planificación y análisis</w:t>
            </w:r>
          </w:p>
        </w:tc>
        <w:tc>
          <w:tcPr>
            <w:tcW w:w="0" w:type="auto"/>
            <w:vAlign w:val="center"/>
            <w:hideMark/>
          </w:tcPr>
          <w:p w14:paraId="070E8C6C" w14:textId="77777777" w:rsidR="00E95D9B" w:rsidRPr="00E95D9B" w:rsidRDefault="00E95D9B" w:rsidP="00E95D9B">
            <w:r w:rsidRPr="00E95D9B">
              <w:t xml:space="preserve">- </w:t>
            </w:r>
            <w:r w:rsidRPr="00E95D9B">
              <w:rPr>
                <w:b/>
                <w:bCs/>
              </w:rPr>
              <w:t>Kickoff</w:t>
            </w:r>
            <w:r w:rsidRPr="00E95D9B">
              <w:t xml:space="preserve"> y reuniones con stakeholders (técnicos, biólogos, administrativos). - Definición de requisitos jerárquicos: Empresas → Laboratorios → Módulos → Tanques. - Identificación de parámetros de agua (físicos, químicos) y de animales (biológicos, sanitarios) que se deben capturar. - Diseño de arquitectura de alto nivel y prototipos UX/UI: estructuras de menú multinivel y formularios dinámicos para parámetros personalizados. - Elaboración del documento de requisitos actualizados.</w:t>
            </w:r>
          </w:p>
        </w:tc>
        <w:tc>
          <w:tcPr>
            <w:tcW w:w="0" w:type="auto"/>
            <w:vAlign w:val="center"/>
            <w:hideMark/>
          </w:tcPr>
          <w:p w14:paraId="542DBA23" w14:textId="77777777" w:rsidR="00E95D9B" w:rsidRPr="00E95D9B" w:rsidRDefault="00E95D9B" w:rsidP="00E95D9B">
            <w:r w:rsidRPr="00E95D9B">
              <w:t>- Documento de requisitos (con jerarquía multinivel y parámetros ampliados). - Wireframes para formularios de siembra, alimentación y registro de parámetros (agua y animales).</w:t>
            </w:r>
          </w:p>
        </w:tc>
      </w:tr>
      <w:tr w:rsidR="00E95D9B" w:rsidRPr="00E95D9B" w14:paraId="79193A33" w14:textId="77777777" w:rsidTr="0048409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48E6C71" w14:textId="77777777" w:rsidR="00E95D9B" w:rsidRPr="00E95D9B" w:rsidRDefault="00E95D9B" w:rsidP="00E95D9B">
            <w:r w:rsidRPr="00E95D9B">
              <w:rPr>
                <w:b/>
                <w:bCs/>
              </w:rPr>
              <w:t>Mes 2–3</w:t>
            </w:r>
            <w:r w:rsidRPr="00E95D9B">
              <w:t>: MVP 1 (Backend + Frontend)</w:t>
            </w:r>
          </w:p>
        </w:tc>
        <w:tc>
          <w:tcPr>
            <w:tcW w:w="0" w:type="auto"/>
            <w:vAlign w:val="center"/>
            <w:hideMark/>
          </w:tcPr>
          <w:p w14:paraId="26E308CA" w14:textId="77777777" w:rsidR="00E95D9B" w:rsidRPr="00E95D9B" w:rsidRDefault="00E95D9B" w:rsidP="00E95D9B">
            <w:r w:rsidRPr="00E95D9B">
              <w:t xml:space="preserve">- Implementación de </w:t>
            </w:r>
            <w:r w:rsidRPr="00E95D9B">
              <w:rPr>
                <w:b/>
                <w:bCs/>
              </w:rPr>
              <w:t>Autenticación y gestión de usuarios</w:t>
            </w:r>
            <w:r w:rsidRPr="00E95D9B">
              <w:t xml:space="preserve"> multinivel: roles a nivel empresa, laboratorio y módulo. - </w:t>
            </w:r>
            <w:r w:rsidRPr="00E95D9B">
              <w:rPr>
                <w:b/>
                <w:bCs/>
              </w:rPr>
              <w:t>Administración jerárquica</w:t>
            </w:r>
            <w:r w:rsidRPr="00E95D9B">
              <w:t xml:space="preserve">: creación de entidades empresa, laboratorio, modulo_sala y tanque. - Implementación inicial de </w:t>
            </w:r>
            <w:r w:rsidRPr="00E95D9B">
              <w:rPr>
                <w:b/>
                <w:bCs/>
              </w:rPr>
              <w:t>Plan de Siembra</w:t>
            </w:r>
            <w:r w:rsidRPr="00E95D9B">
              <w:t xml:space="preserve">: • Formulario para seleccionar Empresa → Laboratorio → Módulo → Tanque. • Cálculo básico de costos y persistencia de lotes. • Listado de lotes con filtros por laboratorio y módulo. - Primera versión de </w:t>
            </w:r>
            <w:r w:rsidRPr="00E95D9B">
              <w:rPr>
                <w:b/>
                <w:bCs/>
              </w:rPr>
              <w:t>Plan de Alimentación</w:t>
            </w:r>
            <w:r w:rsidRPr="00E95D9B">
              <w:t xml:space="preserve">: </w:t>
            </w:r>
            <w:r w:rsidRPr="00E95D9B">
              <w:lastRenderedPageBreak/>
              <w:t xml:space="preserve">• Definición de fases base. • Cronograma automático asignado a cada lote. • Interfaz para visualizar cronograma. - </w:t>
            </w:r>
            <w:r w:rsidRPr="00E95D9B">
              <w:rPr>
                <w:b/>
                <w:bCs/>
              </w:rPr>
              <w:t>Control de calidad de agua</w:t>
            </w:r>
            <w:r w:rsidRPr="00E95D9B">
              <w:t xml:space="preserve"> (ingreso manual + gráficas básicas). - </w:t>
            </w:r>
            <w:r w:rsidRPr="00E95D9B">
              <w:rPr>
                <w:b/>
                <w:bCs/>
              </w:rPr>
              <w:t>Inventarios</w:t>
            </w:r>
            <w:r w:rsidRPr="00E95D9B">
              <w:t xml:space="preserve"> básicos (insumos, larvas, alimentos). - Dashboards iniciales: • Empresa: número de laboratorios, lotes activos. • Laboratorio: lotes por módulo, parámetros críticos de agua.</w:t>
            </w:r>
          </w:p>
        </w:tc>
        <w:tc>
          <w:tcPr>
            <w:tcW w:w="0" w:type="auto"/>
            <w:vAlign w:val="center"/>
            <w:hideMark/>
          </w:tcPr>
          <w:p w14:paraId="6ED4E9C6" w14:textId="77777777" w:rsidR="00E95D9B" w:rsidRPr="00E95D9B" w:rsidRDefault="00E95D9B" w:rsidP="00E95D9B">
            <w:r w:rsidRPr="00E95D9B">
              <w:lastRenderedPageBreak/>
              <w:t xml:space="preserve">- </w:t>
            </w:r>
            <w:r w:rsidRPr="00E95D9B">
              <w:rPr>
                <w:b/>
                <w:bCs/>
              </w:rPr>
              <w:t>MVP 1.1</w:t>
            </w:r>
            <w:r w:rsidRPr="00E95D9B">
              <w:t xml:space="preserve">: Entorno de staging con autenticación multinivel y jerarquía Empresa→Laboratorio→Módulo→Tanque. - </w:t>
            </w:r>
            <w:r w:rsidRPr="00E95D9B">
              <w:rPr>
                <w:b/>
                <w:bCs/>
              </w:rPr>
              <w:t>MVP 1.2</w:t>
            </w:r>
            <w:r w:rsidRPr="00E95D9B">
              <w:t xml:space="preserve">: Plan de Siembra básico y Plan de Alimentación básico operativos. - </w:t>
            </w:r>
            <w:r w:rsidRPr="00E95D9B">
              <w:rPr>
                <w:b/>
                <w:bCs/>
              </w:rPr>
              <w:t>MVP 1.3</w:t>
            </w:r>
            <w:r w:rsidRPr="00E95D9B">
              <w:t>: Control de calidad de agua e Inventarios básicos.</w:t>
            </w:r>
          </w:p>
        </w:tc>
      </w:tr>
      <w:tr w:rsidR="00E95D9B" w:rsidRPr="00E95D9B" w14:paraId="183584A4" w14:textId="77777777" w:rsidTr="0048409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7DABEAC" w14:textId="77777777" w:rsidR="00E95D9B" w:rsidRPr="00E95D9B" w:rsidRDefault="00E95D9B" w:rsidP="00E95D9B">
            <w:r w:rsidRPr="00E95D9B">
              <w:rPr>
                <w:b/>
                <w:bCs/>
              </w:rPr>
              <w:t>Mes 4</w:t>
            </w:r>
            <w:r w:rsidRPr="00E95D9B">
              <w:t>: Control de calidad e integraciones</w:t>
            </w:r>
          </w:p>
        </w:tc>
        <w:tc>
          <w:tcPr>
            <w:tcW w:w="0" w:type="auto"/>
            <w:vAlign w:val="center"/>
            <w:hideMark/>
          </w:tcPr>
          <w:p w14:paraId="7DD1A7F8" w14:textId="77777777" w:rsidR="00E95D9B" w:rsidRPr="00E95D9B" w:rsidRDefault="00E95D9B" w:rsidP="00E95D9B">
            <w:r w:rsidRPr="00E95D9B">
              <w:t xml:space="preserve">- </w:t>
            </w:r>
            <w:r w:rsidRPr="00E95D9B">
              <w:rPr>
                <w:b/>
                <w:bCs/>
              </w:rPr>
              <w:t>Plan de Alimentación</w:t>
            </w:r>
            <w:r w:rsidRPr="00E95D9B">
              <w:t xml:space="preserve">: • Integración del registro diario de consumo de alimentos con Inventarios (descuentos automáticos). • Cálculo de costo de alimentación acumulado por tanque/módulo/laboratorio. • Ajuste manual de raciones en cronograma. - </w:t>
            </w:r>
            <w:r w:rsidRPr="00E95D9B">
              <w:rPr>
                <w:b/>
                <w:bCs/>
              </w:rPr>
              <w:t>Plan de Siembra</w:t>
            </w:r>
            <w:r w:rsidRPr="00E95D9B">
              <w:t xml:space="preserve">: • Integración de insumos (reactivos, probióticos) para el cálculo de costos desde Inventarios. • Reporte de costos de siembra (PDF/Excel) en entorno de staging. - </w:t>
            </w:r>
            <w:r w:rsidRPr="00E95D9B">
              <w:rPr>
                <w:b/>
                <w:bCs/>
              </w:rPr>
              <w:t>Control de parámetros de animales</w:t>
            </w:r>
            <w:r w:rsidRPr="00E95D9B">
              <w:t xml:space="preserve">: • Entidades y formularios para registrar parámetros biológicos (peso, mortalidad, índices). • Gráficas de tendencias iniciales para parámetros de animales. - </w:t>
            </w:r>
            <w:r w:rsidRPr="00E95D9B">
              <w:rPr>
                <w:b/>
                <w:bCs/>
              </w:rPr>
              <w:t>Ajustes de UX/UI</w:t>
            </w:r>
            <w:r w:rsidRPr="00E95D9B">
              <w:t xml:space="preserve"> basado en feedback de usuarios piloto. - Pruebas de integración backend–frontend.</w:t>
            </w:r>
          </w:p>
        </w:tc>
        <w:tc>
          <w:tcPr>
            <w:tcW w:w="0" w:type="auto"/>
            <w:vAlign w:val="center"/>
            <w:hideMark/>
          </w:tcPr>
          <w:p w14:paraId="6F25CCFA" w14:textId="77777777" w:rsidR="00E95D9B" w:rsidRPr="00E95D9B" w:rsidRDefault="00E95D9B" w:rsidP="00E95D9B">
            <w:r w:rsidRPr="00E95D9B">
              <w:t xml:space="preserve">- </w:t>
            </w:r>
            <w:r w:rsidRPr="00E95D9B">
              <w:rPr>
                <w:b/>
                <w:bCs/>
              </w:rPr>
              <w:t>MVP 1.5</w:t>
            </w:r>
            <w:r w:rsidRPr="00E95D9B">
              <w:t xml:space="preserve">: Plan de Siembra tuvieran insumos desde Inventarios e informe de costos. - </w:t>
            </w:r>
            <w:r w:rsidRPr="00E95D9B">
              <w:rPr>
                <w:b/>
                <w:bCs/>
              </w:rPr>
              <w:t>MVP 1.6</w:t>
            </w:r>
            <w:r w:rsidRPr="00E95D9B">
              <w:t xml:space="preserve">: Plan de Alimentación con consumo diario, cálculo de costos e integración a Inventarios. - </w:t>
            </w:r>
            <w:r w:rsidRPr="00E95D9B">
              <w:rPr>
                <w:b/>
                <w:bCs/>
              </w:rPr>
              <w:t>MVP 1.7</w:t>
            </w:r>
            <w:r w:rsidRPr="00E95D9B">
              <w:t>: Registro de parámetros de animales y gráficas básicas por tanque.</w:t>
            </w:r>
          </w:p>
        </w:tc>
      </w:tr>
      <w:tr w:rsidR="00E95D9B" w:rsidRPr="00E95D9B" w14:paraId="70A389F3" w14:textId="77777777" w:rsidTr="0048409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82E37C2" w14:textId="77777777" w:rsidR="00E95D9B" w:rsidRPr="00E95D9B" w:rsidRDefault="00E95D9B" w:rsidP="00E95D9B">
            <w:r w:rsidRPr="00E95D9B">
              <w:rPr>
                <w:b/>
                <w:bCs/>
              </w:rPr>
              <w:t>Mes 5</w:t>
            </w:r>
            <w:r w:rsidRPr="00E95D9B">
              <w:t>: Reportes y notificaciones</w:t>
            </w:r>
          </w:p>
        </w:tc>
        <w:tc>
          <w:tcPr>
            <w:tcW w:w="0" w:type="auto"/>
            <w:vAlign w:val="center"/>
            <w:hideMark/>
          </w:tcPr>
          <w:p w14:paraId="001DDF74" w14:textId="77777777" w:rsidR="00E95D9B" w:rsidRPr="00E95D9B" w:rsidRDefault="00E95D9B" w:rsidP="00E95D9B">
            <w:r w:rsidRPr="00E95D9B">
              <w:t xml:space="preserve">- Desarrollo del módulo de </w:t>
            </w:r>
            <w:r w:rsidRPr="00E95D9B">
              <w:rPr>
                <w:b/>
                <w:bCs/>
              </w:rPr>
              <w:t>Compras y Proveedores</w:t>
            </w:r>
            <w:r w:rsidRPr="00E95D9B">
              <w:t xml:space="preserve">. - </w:t>
            </w:r>
            <w:r w:rsidRPr="00E95D9B">
              <w:rPr>
                <w:b/>
                <w:bCs/>
              </w:rPr>
              <w:t>Alertas y notificaciones</w:t>
            </w:r>
            <w:r w:rsidRPr="00E95D9B">
              <w:t xml:space="preserve">: • Stock bajo de insumos y alimentos (proyección &lt; 3 días). • Consumo real &gt; ración recomendada (&gt;110 % por 3 días). • Parámetros de agua o animales fuera de rango crítico. • Costos de siembra elevados (según umbral configurado). - </w:t>
            </w:r>
            <w:r w:rsidRPr="00E95D9B">
              <w:rPr>
                <w:b/>
                <w:bCs/>
              </w:rPr>
              <w:t>Reportes parametrizables</w:t>
            </w:r>
            <w:r w:rsidRPr="00E95D9B">
              <w:t xml:space="preserve">: • Informe de Plan de Siembra (costo por tanque/módulo). • Informe de Plan de Alimentación (consumo vs. ración, costos acumulados). </w:t>
            </w:r>
            <w:r w:rsidRPr="00E95D9B">
              <w:lastRenderedPageBreak/>
              <w:t xml:space="preserve">• Informe de parámetros de agua + animales (físicos, químicos, biológicos) por módulo. • Agrupación de reportes a nivel módulo → laboratorio → empresa. - </w:t>
            </w:r>
            <w:r w:rsidRPr="00E95D9B">
              <w:rPr>
                <w:b/>
                <w:bCs/>
              </w:rPr>
              <w:t>Dashboards mejorados</w:t>
            </w:r>
            <w:r w:rsidRPr="00E95D9B">
              <w:t>: incluir métricas de costos (siembra, alimentación) y alertas activas.</w:t>
            </w:r>
          </w:p>
        </w:tc>
        <w:tc>
          <w:tcPr>
            <w:tcW w:w="0" w:type="auto"/>
            <w:vAlign w:val="center"/>
            <w:hideMark/>
          </w:tcPr>
          <w:p w14:paraId="15120DAE" w14:textId="77777777" w:rsidR="00E95D9B" w:rsidRPr="00E95D9B" w:rsidRDefault="00E95D9B" w:rsidP="00E95D9B">
            <w:r w:rsidRPr="00E95D9B">
              <w:lastRenderedPageBreak/>
              <w:t xml:space="preserve">- </w:t>
            </w:r>
            <w:r w:rsidRPr="00E95D9B">
              <w:rPr>
                <w:b/>
                <w:bCs/>
              </w:rPr>
              <w:t>Release 2.1</w:t>
            </w:r>
            <w:r w:rsidRPr="00E95D9B">
              <w:t xml:space="preserve">: Reportes descargables de siembra, alimentación y parámetros de agua/animales. - </w:t>
            </w:r>
            <w:r w:rsidRPr="00E95D9B">
              <w:rPr>
                <w:b/>
                <w:bCs/>
              </w:rPr>
              <w:t>Release 2.2</w:t>
            </w:r>
            <w:r w:rsidRPr="00E95D9B">
              <w:t>: Alertas automáticas en tiempo real y dashboards actualizados.</w:t>
            </w:r>
          </w:p>
        </w:tc>
      </w:tr>
      <w:tr w:rsidR="00E95D9B" w:rsidRPr="00E95D9B" w14:paraId="2C3D4C4B" w14:textId="77777777" w:rsidTr="0048409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CF03142" w14:textId="77777777" w:rsidR="00E95D9B" w:rsidRPr="00E95D9B" w:rsidRDefault="00E95D9B" w:rsidP="00E95D9B">
            <w:r w:rsidRPr="00E95D9B">
              <w:rPr>
                <w:b/>
                <w:bCs/>
              </w:rPr>
              <w:t>Mes 6</w:t>
            </w:r>
            <w:r w:rsidRPr="00E95D9B">
              <w:t>: Recursos Humanos, Turnos y UAT</w:t>
            </w:r>
          </w:p>
        </w:tc>
        <w:tc>
          <w:tcPr>
            <w:tcW w:w="0" w:type="auto"/>
            <w:vAlign w:val="center"/>
            <w:hideMark/>
          </w:tcPr>
          <w:p w14:paraId="359E984E" w14:textId="77777777" w:rsidR="00E95D9B" w:rsidRPr="00E95D9B" w:rsidRDefault="00E95D9B" w:rsidP="00E95D9B">
            <w:r w:rsidRPr="00E95D9B">
              <w:t xml:space="preserve">- Desarrollo de </w:t>
            </w:r>
            <w:r w:rsidRPr="00E95D9B">
              <w:rPr>
                <w:b/>
                <w:bCs/>
              </w:rPr>
              <w:t>Recursos Humanos y Turnos</w:t>
            </w:r>
            <w:r w:rsidRPr="00E95D9B">
              <w:t xml:space="preserve">: • Asignación de personal a laboratorios y módulos. • Planificación de turnos por módulo y notificaciones a técnicos/biólogos. • Registro de actividades de turno (asociado a los datos que ingresan). - </w:t>
            </w:r>
            <w:r w:rsidRPr="00E95D9B">
              <w:rPr>
                <w:b/>
                <w:bCs/>
              </w:rPr>
              <w:t>Pruebas de aceptación de usuario (UAT)</w:t>
            </w:r>
            <w:r w:rsidRPr="00E95D9B">
              <w:t>: • Validar con técnicos y biólogos el flujo de registro de parámetros de agua y animales. • Ajustar formularios dinámicos y validaciones. • Validar que la jerarquía (empresa→laboratorio→módulo→tanque) se comporta correctamente en filtros y permisos.</w:t>
            </w:r>
          </w:p>
        </w:tc>
        <w:tc>
          <w:tcPr>
            <w:tcW w:w="0" w:type="auto"/>
            <w:vAlign w:val="center"/>
            <w:hideMark/>
          </w:tcPr>
          <w:p w14:paraId="2045AE52" w14:textId="77777777" w:rsidR="00E95D9B" w:rsidRPr="00E95D9B" w:rsidRDefault="00E95D9B" w:rsidP="00E95D9B">
            <w:r w:rsidRPr="00E95D9B">
              <w:t xml:space="preserve">- </w:t>
            </w:r>
            <w:r w:rsidRPr="00E95D9B">
              <w:rPr>
                <w:b/>
                <w:bCs/>
              </w:rPr>
              <w:t>Release 2</w:t>
            </w:r>
            <w:r w:rsidRPr="00E95D9B">
              <w:t xml:space="preserve"> en entorno productivo Beta: • Funcionalidades completas de Plan de Siembra, Plan de Alimentación, Parámetros de agua y animales, Compras, Recursos Humanos y Turnos.</w:t>
            </w:r>
          </w:p>
        </w:tc>
      </w:tr>
      <w:tr w:rsidR="00E95D9B" w:rsidRPr="00E95D9B" w14:paraId="6E448275" w14:textId="77777777" w:rsidTr="0048409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6A49E2E" w14:textId="77777777" w:rsidR="00E95D9B" w:rsidRPr="00E95D9B" w:rsidRDefault="00E95D9B" w:rsidP="00E95D9B">
            <w:r w:rsidRPr="00E95D9B">
              <w:rPr>
                <w:b/>
                <w:bCs/>
              </w:rPr>
              <w:t>Mes 7</w:t>
            </w:r>
            <w:r w:rsidRPr="00E95D9B">
              <w:t>: Ventas y facturación (opcional)</w:t>
            </w:r>
          </w:p>
        </w:tc>
        <w:tc>
          <w:tcPr>
            <w:tcW w:w="0" w:type="auto"/>
            <w:vAlign w:val="center"/>
            <w:hideMark/>
          </w:tcPr>
          <w:p w14:paraId="345528BF" w14:textId="77777777" w:rsidR="00E95D9B" w:rsidRPr="00E95D9B" w:rsidRDefault="00E95D9B" w:rsidP="00E95D9B">
            <w:r w:rsidRPr="00E95D9B">
              <w:t xml:space="preserve">- Implementación de </w:t>
            </w:r>
            <w:r w:rsidRPr="00E95D9B">
              <w:rPr>
                <w:b/>
                <w:bCs/>
              </w:rPr>
              <w:t>Ventas y Facturación</w:t>
            </w:r>
            <w:r w:rsidRPr="00E95D9B">
              <w:t xml:space="preserve"> electrónicas: • Cálculo de stock de post-larvas por tanque (a partir de lotes finalizados). • Definición de precio de venta basado en costos de siembra + alimentación (agrupados por módulo). • Generación de cotizaciones y facturas (PDF y electrónica). • Control de estados y reportes de ventas. - </w:t>
            </w:r>
            <w:r w:rsidRPr="00E95D9B">
              <w:rPr>
                <w:b/>
                <w:bCs/>
              </w:rPr>
              <w:t>Pruebas E2E</w:t>
            </w:r>
            <w:r w:rsidRPr="00E95D9B">
              <w:t>: flujo completo desde siembra → alimentación → venta.</w:t>
            </w:r>
          </w:p>
        </w:tc>
        <w:tc>
          <w:tcPr>
            <w:tcW w:w="0" w:type="auto"/>
            <w:vAlign w:val="center"/>
            <w:hideMark/>
          </w:tcPr>
          <w:p w14:paraId="4208FFA7" w14:textId="77777777" w:rsidR="00E95D9B" w:rsidRPr="00E95D9B" w:rsidRDefault="00E95D9B" w:rsidP="00E95D9B">
            <w:r w:rsidRPr="00E95D9B">
              <w:t xml:space="preserve">- </w:t>
            </w:r>
            <w:r w:rsidRPr="00E95D9B">
              <w:rPr>
                <w:b/>
                <w:bCs/>
              </w:rPr>
              <w:t>Release 3.1</w:t>
            </w:r>
            <w:r w:rsidRPr="00E95D9B">
              <w:t>: Módulo de Ventas y Facturación funcional, con cálculo de margenes. - Informes de ventas vs. costos.</w:t>
            </w:r>
          </w:p>
        </w:tc>
      </w:tr>
      <w:tr w:rsidR="00E95D9B" w:rsidRPr="00E95D9B" w14:paraId="3BA132AA" w14:textId="77777777" w:rsidTr="0048409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54DA5B5" w14:textId="77777777" w:rsidR="00E95D9B" w:rsidRPr="00E95D9B" w:rsidRDefault="00E95D9B" w:rsidP="00E95D9B">
            <w:r w:rsidRPr="00E95D9B">
              <w:rPr>
                <w:b/>
                <w:bCs/>
              </w:rPr>
              <w:t>Mes 8</w:t>
            </w:r>
            <w:r w:rsidRPr="00E95D9B">
              <w:t>: Optimización, QA y despliegue</w:t>
            </w:r>
          </w:p>
        </w:tc>
        <w:tc>
          <w:tcPr>
            <w:tcW w:w="0" w:type="auto"/>
            <w:vAlign w:val="center"/>
            <w:hideMark/>
          </w:tcPr>
          <w:p w14:paraId="1EDAFD7A" w14:textId="77777777" w:rsidR="00E95D9B" w:rsidRPr="00E95D9B" w:rsidRDefault="00E95D9B" w:rsidP="00E95D9B">
            <w:r w:rsidRPr="00E95D9B">
              <w:t xml:space="preserve">- </w:t>
            </w:r>
            <w:r w:rsidRPr="00E95D9B">
              <w:rPr>
                <w:b/>
                <w:bCs/>
              </w:rPr>
              <w:t>Auditoría de seguridad</w:t>
            </w:r>
            <w:r w:rsidRPr="00E95D9B">
              <w:t xml:space="preserve"> y pentesting básico. - </w:t>
            </w:r>
            <w:r w:rsidRPr="00E95D9B">
              <w:rPr>
                <w:b/>
                <w:bCs/>
              </w:rPr>
              <w:t>Pruebas de carga y performance</w:t>
            </w:r>
            <w:r w:rsidRPr="00E95D9B">
              <w:t xml:space="preserve"> (enfocado en: • Cálculos de cronogramas de alimentación. • Consultas agrupadas por módulo y laboratorio para dashboards. • Registro masivo de parámetros en </w:t>
            </w:r>
            <w:r w:rsidRPr="00E95D9B">
              <w:lastRenderedPageBreak/>
              <w:t xml:space="preserve">múltiples tanques). - </w:t>
            </w:r>
            <w:r w:rsidRPr="00E95D9B">
              <w:rPr>
                <w:b/>
                <w:bCs/>
              </w:rPr>
              <w:t>Pruebas de usabilidad</w:t>
            </w:r>
            <w:r w:rsidRPr="00E95D9B">
              <w:t xml:space="preserve"> con personal operativo: • Registro de datos en condiciones reales (varias salas, varios tanques). • Validar formularios dinámicos para nuevos parámetros. - </w:t>
            </w:r>
            <w:r w:rsidRPr="00E95D9B">
              <w:rPr>
                <w:b/>
                <w:bCs/>
              </w:rPr>
              <w:t>Optimización de DB</w:t>
            </w:r>
            <w:r w:rsidRPr="00E95D9B">
              <w:t xml:space="preserve">: índices en tablas críticas (parametros_agua, parametros_animales, consumo_alimento). - </w:t>
            </w:r>
            <w:r w:rsidRPr="00E95D9B">
              <w:rPr>
                <w:b/>
                <w:bCs/>
              </w:rPr>
              <w:t>Documentación final</w:t>
            </w:r>
            <w:r w:rsidRPr="00E95D9B">
              <w:t xml:space="preserve"> y manuales (incluyendo guías específicas para la jerarquía de laboratorios y registro de parámetros biológicos). - </w:t>
            </w:r>
            <w:r w:rsidRPr="00E95D9B">
              <w:rPr>
                <w:b/>
                <w:bCs/>
              </w:rPr>
              <w:t>Despliegue en producción</w:t>
            </w:r>
            <w:r w:rsidRPr="00E95D9B">
              <w:t xml:space="preserve"> con estrategia Rolling Update (sin downtime).</w:t>
            </w:r>
          </w:p>
        </w:tc>
        <w:tc>
          <w:tcPr>
            <w:tcW w:w="0" w:type="auto"/>
            <w:vAlign w:val="center"/>
            <w:hideMark/>
          </w:tcPr>
          <w:p w14:paraId="523AFA4D" w14:textId="77777777" w:rsidR="00E95D9B" w:rsidRPr="00E95D9B" w:rsidRDefault="00E95D9B" w:rsidP="00E95D9B">
            <w:r w:rsidRPr="00E95D9B">
              <w:lastRenderedPageBreak/>
              <w:t xml:space="preserve">- </w:t>
            </w:r>
            <w:r w:rsidRPr="00E95D9B">
              <w:rPr>
                <w:b/>
                <w:bCs/>
              </w:rPr>
              <w:t>Versión 1.0 estable en producción</w:t>
            </w:r>
            <w:r w:rsidRPr="00E95D9B">
              <w:t>: todas las funcionalidades validadas y optimizadas. - Manual de usuario y plan de capacitación completados.</w:t>
            </w:r>
          </w:p>
        </w:tc>
      </w:tr>
      <w:tr w:rsidR="00E95D9B" w:rsidRPr="00E95D9B" w14:paraId="37349803" w14:textId="77777777" w:rsidTr="0048409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22183AB" w14:textId="77777777" w:rsidR="00E95D9B" w:rsidRPr="00E95D9B" w:rsidRDefault="00E95D9B" w:rsidP="00E95D9B">
            <w:r w:rsidRPr="00E95D9B">
              <w:rPr>
                <w:b/>
                <w:bCs/>
              </w:rPr>
              <w:t>Mes 9+</w:t>
            </w:r>
            <w:r w:rsidRPr="00E95D9B">
              <w:t>: Mantenimiento y soporte</w:t>
            </w:r>
          </w:p>
        </w:tc>
        <w:tc>
          <w:tcPr>
            <w:tcW w:w="0" w:type="auto"/>
            <w:vAlign w:val="center"/>
            <w:hideMark/>
          </w:tcPr>
          <w:p w14:paraId="4AC4FDC7" w14:textId="77777777" w:rsidR="00E95D9B" w:rsidRPr="00E95D9B" w:rsidRDefault="00E95D9B" w:rsidP="00E95D9B">
            <w:r w:rsidRPr="00E95D9B">
              <w:t xml:space="preserve">- </w:t>
            </w:r>
            <w:r w:rsidRPr="00E95D9B">
              <w:rPr>
                <w:b/>
                <w:bCs/>
              </w:rPr>
              <w:t>Corrección de bugs</w:t>
            </w:r>
            <w:r w:rsidRPr="00E95D9B">
              <w:t xml:space="preserve"> post-lanzamiento. - Ajustes según feedback de clientes (por ejemplo, nuevos parámetros personalizados). - Roadmap de integraciones IoT y app móvil. - </w:t>
            </w:r>
            <w:r w:rsidRPr="00E95D9B">
              <w:rPr>
                <w:b/>
                <w:bCs/>
              </w:rPr>
              <w:t>Actualización de precios</w:t>
            </w:r>
            <w:r w:rsidRPr="00E95D9B">
              <w:t xml:space="preserve"> y fases de cultivo (cada 6 meses). - </w:t>
            </w:r>
            <w:r w:rsidRPr="00E95D9B">
              <w:rPr>
                <w:b/>
                <w:bCs/>
              </w:rPr>
              <w:t>Soporte contínuo</w:t>
            </w:r>
            <w:r w:rsidRPr="00E95D9B">
              <w:t>: tickets, SLA y mejoras incrementales.</w:t>
            </w:r>
          </w:p>
        </w:tc>
        <w:tc>
          <w:tcPr>
            <w:tcW w:w="0" w:type="auto"/>
            <w:vAlign w:val="center"/>
            <w:hideMark/>
          </w:tcPr>
          <w:p w14:paraId="0248A027" w14:textId="77777777" w:rsidR="00E95D9B" w:rsidRPr="00E95D9B" w:rsidRDefault="00E95D9B" w:rsidP="00E95D9B">
            <w:r w:rsidRPr="00E95D9B">
              <w:t xml:space="preserve">- </w:t>
            </w:r>
            <w:r w:rsidRPr="00E95D9B">
              <w:rPr>
                <w:b/>
                <w:bCs/>
              </w:rPr>
              <w:t>Versiones 1.x</w:t>
            </w:r>
            <w:r w:rsidRPr="00E95D9B">
              <w:t xml:space="preserve"> con mejoras continuas. - Plan de actualizaciones trimestral y soporte técnico activo.</w:t>
            </w:r>
          </w:p>
        </w:tc>
      </w:tr>
    </w:tbl>
    <w:p w14:paraId="77B88C7F" w14:textId="77777777" w:rsidR="00E95D9B" w:rsidRPr="00E95D9B" w:rsidRDefault="00E95D9B" w:rsidP="00E95D9B">
      <w:r w:rsidRPr="00E95D9B">
        <w:rPr>
          <w:b/>
          <w:bCs/>
        </w:rPr>
        <w:t>Nota</w:t>
      </w:r>
      <w:r w:rsidRPr="00E95D9B">
        <w:t>: los meses son aproximados y pueden ajustarse según la complejidad que surja al manejar la jerarquía de laboratorios, módulos y tanques, así como la definición de parámetros personalizados.</w:t>
      </w:r>
    </w:p>
    <w:p w14:paraId="7DF2DA12" w14:textId="77777777" w:rsidR="00E95D9B" w:rsidRPr="00E95D9B" w:rsidRDefault="00000000" w:rsidP="00E95D9B">
      <w:r>
        <w:pict w14:anchorId="6307E2CC">
          <v:rect id="_x0000_i1032" style="width:0;height:1.5pt" o:hralign="center" o:hrstd="t" o:hr="t" fillcolor="#a0a0a0" stroked="f"/>
        </w:pict>
      </w:r>
    </w:p>
    <w:p w14:paraId="68A4E125" w14:textId="77777777" w:rsidR="00E95D9B" w:rsidRPr="00E95D9B" w:rsidRDefault="00E95D9B" w:rsidP="00E95D9B">
      <w:pPr>
        <w:rPr>
          <w:b/>
          <w:bCs/>
        </w:rPr>
      </w:pPr>
      <w:r w:rsidRPr="00E95D9B">
        <w:rPr>
          <w:b/>
          <w:bCs/>
        </w:rPr>
        <w:t>8. Recursos y roles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002"/>
        <w:gridCol w:w="6159"/>
        <w:gridCol w:w="1189"/>
      </w:tblGrid>
      <w:tr w:rsidR="00E95D9B" w:rsidRPr="00E95D9B" w14:paraId="72DF6E61" w14:textId="77777777" w:rsidTr="0030345C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185E24FB" w14:textId="77777777" w:rsidR="00E95D9B" w:rsidRPr="00E95D9B" w:rsidRDefault="00E95D9B" w:rsidP="0030345C">
            <w:pPr>
              <w:jc w:val="center"/>
              <w:rPr>
                <w:b/>
                <w:bCs/>
              </w:rPr>
            </w:pPr>
            <w:r w:rsidRPr="00E95D9B">
              <w:rPr>
                <w:b/>
                <w:bCs/>
              </w:rPr>
              <w:t>Rol</w:t>
            </w:r>
          </w:p>
        </w:tc>
        <w:tc>
          <w:tcPr>
            <w:tcW w:w="0" w:type="auto"/>
            <w:vAlign w:val="center"/>
            <w:hideMark/>
          </w:tcPr>
          <w:p w14:paraId="6EBD712B" w14:textId="77777777" w:rsidR="00E95D9B" w:rsidRPr="00E95D9B" w:rsidRDefault="00E95D9B" w:rsidP="0030345C">
            <w:pPr>
              <w:jc w:val="center"/>
              <w:rPr>
                <w:b/>
                <w:bCs/>
              </w:rPr>
            </w:pPr>
            <w:r w:rsidRPr="00E95D9B">
              <w:rPr>
                <w:b/>
                <w:bCs/>
              </w:rPr>
              <w:t>Responsabilidades principales</w:t>
            </w:r>
          </w:p>
        </w:tc>
        <w:tc>
          <w:tcPr>
            <w:tcW w:w="0" w:type="auto"/>
            <w:vAlign w:val="center"/>
            <w:hideMark/>
          </w:tcPr>
          <w:p w14:paraId="74AB8377" w14:textId="77777777" w:rsidR="00E95D9B" w:rsidRPr="00E95D9B" w:rsidRDefault="00E95D9B" w:rsidP="0030345C">
            <w:pPr>
              <w:jc w:val="center"/>
              <w:rPr>
                <w:b/>
                <w:bCs/>
              </w:rPr>
            </w:pPr>
            <w:r w:rsidRPr="00E95D9B">
              <w:rPr>
                <w:b/>
                <w:bCs/>
              </w:rPr>
              <w:t>Cantidad estimada</w:t>
            </w:r>
          </w:p>
        </w:tc>
      </w:tr>
      <w:tr w:rsidR="00E95D9B" w:rsidRPr="00E95D9B" w14:paraId="18A52379" w14:textId="77777777" w:rsidTr="0030345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09A6CB6" w14:textId="77777777" w:rsidR="00E95D9B" w:rsidRPr="00E95D9B" w:rsidRDefault="00E95D9B" w:rsidP="00E95D9B">
            <w:r w:rsidRPr="00E95D9B">
              <w:t>Gerente de Proyecto</w:t>
            </w:r>
          </w:p>
        </w:tc>
        <w:tc>
          <w:tcPr>
            <w:tcW w:w="0" w:type="auto"/>
            <w:vAlign w:val="center"/>
            <w:hideMark/>
          </w:tcPr>
          <w:p w14:paraId="3F494421" w14:textId="77777777" w:rsidR="00E95D9B" w:rsidRPr="00E95D9B" w:rsidRDefault="00E95D9B" w:rsidP="00E95D9B">
            <w:r w:rsidRPr="00E95D9B">
              <w:t>Planificación, seguimiento multinivel (empresa → laboratorio → módulo), gestión de stakeholders, control de costos y plazos.</w:t>
            </w:r>
          </w:p>
        </w:tc>
        <w:tc>
          <w:tcPr>
            <w:tcW w:w="0" w:type="auto"/>
            <w:vAlign w:val="center"/>
            <w:hideMark/>
          </w:tcPr>
          <w:p w14:paraId="78C780CD" w14:textId="77777777" w:rsidR="00E95D9B" w:rsidRPr="00E95D9B" w:rsidRDefault="00E95D9B" w:rsidP="0030345C">
            <w:pPr>
              <w:jc w:val="center"/>
            </w:pPr>
            <w:r w:rsidRPr="00E95D9B">
              <w:t>1</w:t>
            </w:r>
          </w:p>
        </w:tc>
      </w:tr>
      <w:tr w:rsidR="00E95D9B" w:rsidRPr="00E95D9B" w14:paraId="09571997" w14:textId="77777777" w:rsidTr="0030345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24E9B1F" w14:textId="77777777" w:rsidR="00E95D9B" w:rsidRPr="00E95D9B" w:rsidRDefault="00E95D9B" w:rsidP="00E95D9B">
            <w:r w:rsidRPr="00E95D9B">
              <w:t>Analista de Negocio / PO</w:t>
            </w:r>
          </w:p>
        </w:tc>
        <w:tc>
          <w:tcPr>
            <w:tcW w:w="0" w:type="auto"/>
            <w:vAlign w:val="center"/>
            <w:hideMark/>
          </w:tcPr>
          <w:p w14:paraId="6CA1B6A5" w14:textId="77777777" w:rsidR="00E95D9B" w:rsidRPr="00E95D9B" w:rsidRDefault="00E95D9B" w:rsidP="00E95D9B">
            <w:r w:rsidRPr="00E95D9B">
              <w:t>Recolección de requisitos jerárquicos, definición de parámetros (agua y animales), validación con técnicos y biólogos.</w:t>
            </w:r>
          </w:p>
        </w:tc>
        <w:tc>
          <w:tcPr>
            <w:tcW w:w="0" w:type="auto"/>
            <w:vAlign w:val="center"/>
            <w:hideMark/>
          </w:tcPr>
          <w:p w14:paraId="12E8D599" w14:textId="77777777" w:rsidR="00E95D9B" w:rsidRPr="00E95D9B" w:rsidRDefault="00E95D9B" w:rsidP="0030345C">
            <w:pPr>
              <w:jc w:val="center"/>
            </w:pPr>
            <w:r w:rsidRPr="00E95D9B">
              <w:t>1</w:t>
            </w:r>
          </w:p>
        </w:tc>
      </w:tr>
      <w:tr w:rsidR="00E95D9B" w:rsidRPr="00E95D9B" w14:paraId="14DC0FC2" w14:textId="77777777" w:rsidTr="0030345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D7D6283" w14:textId="77777777" w:rsidR="00E95D9B" w:rsidRPr="00E95D9B" w:rsidRDefault="00E95D9B" w:rsidP="00E95D9B">
            <w:r w:rsidRPr="00E95D9B">
              <w:t>Arquitecto de Software</w:t>
            </w:r>
          </w:p>
        </w:tc>
        <w:tc>
          <w:tcPr>
            <w:tcW w:w="0" w:type="auto"/>
            <w:vAlign w:val="center"/>
            <w:hideMark/>
          </w:tcPr>
          <w:p w14:paraId="7E391F51" w14:textId="77777777" w:rsidR="00E95D9B" w:rsidRPr="00E95D9B" w:rsidRDefault="00E95D9B" w:rsidP="00E95D9B">
            <w:r w:rsidRPr="00E95D9B">
              <w:t>Diseño de arquitectura multidimensional, definición de patrones para cálculo de costos y cronogramas, tablas jerarquizadas.</w:t>
            </w:r>
          </w:p>
        </w:tc>
        <w:tc>
          <w:tcPr>
            <w:tcW w:w="0" w:type="auto"/>
            <w:vAlign w:val="center"/>
            <w:hideMark/>
          </w:tcPr>
          <w:p w14:paraId="70735DA2" w14:textId="77777777" w:rsidR="00E95D9B" w:rsidRPr="00E95D9B" w:rsidRDefault="00E95D9B" w:rsidP="0030345C">
            <w:pPr>
              <w:jc w:val="center"/>
            </w:pPr>
            <w:r w:rsidRPr="00E95D9B">
              <w:t>1</w:t>
            </w:r>
          </w:p>
        </w:tc>
      </w:tr>
      <w:tr w:rsidR="00E95D9B" w:rsidRPr="00E95D9B" w14:paraId="73FBFEDA" w14:textId="77777777" w:rsidTr="0030345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9553B59" w14:textId="77777777" w:rsidR="00E95D9B" w:rsidRPr="00E95D9B" w:rsidRDefault="00E95D9B" w:rsidP="00E95D9B">
            <w:r w:rsidRPr="00E95D9B">
              <w:lastRenderedPageBreak/>
              <w:t>Desarrolladores Backend</w:t>
            </w:r>
          </w:p>
        </w:tc>
        <w:tc>
          <w:tcPr>
            <w:tcW w:w="0" w:type="auto"/>
            <w:vAlign w:val="center"/>
            <w:hideMark/>
          </w:tcPr>
          <w:p w14:paraId="35D2B62D" w14:textId="77777777" w:rsidR="00E95D9B" w:rsidRPr="00E95D9B" w:rsidRDefault="00E95D9B" w:rsidP="00E95D9B">
            <w:r w:rsidRPr="00E95D9B">
              <w:t>Implementación de API REST jerárquica, lógica de negocio (costos, cronogramas, alertas), acceso a datos multinivel.</w:t>
            </w:r>
          </w:p>
        </w:tc>
        <w:tc>
          <w:tcPr>
            <w:tcW w:w="0" w:type="auto"/>
            <w:vAlign w:val="center"/>
            <w:hideMark/>
          </w:tcPr>
          <w:p w14:paraId="6FA3A4F3" w14:textId="77777777" w:rsidR="00E95D9B" w:rsidRPr="00E95D9B" w:rsidRDefault="00E95D9B" w:rsidP="0030345C">
            <w:pPr>
              <w:jc w:val="center"/>
            </w:pPr>
            <w:r w:rsidRPr="00E95D9B">
              <w:t>2</w:t>
            </w:r>
          </w:p>
        </w:tc>
      </w:tr>
      <w:tr w:rsidR="00E95D9B" w:rsidRPr="00E95D9B" w14:paraId="58BD2CDA" w14:textId="77777777" w:rsidTr="0030345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56CE5B6" w14:textId="77777777" w:rsidR="00E95D9B" w:rsidRPr="00E95D9B" w:rsidRDefault="00E95D9B" w:rsidP="00E95D9B">
            <w:r w:rsidRPr="00E95D9B">
              <w:t>Desarrolladores Frontend</w:t>
            </w:r>
          </w:p>
        </w:tc>
        <w:tc>
          <w:tcPr>
            <w:tcW w:w="0" w:type="auto"/>
            <w:vAlign w:val="center"/>
            <w:hideMark/>
          </w:tcPr>
          <w:p w14:paraId="5DB53BFA" w14:textId="77777777" w:rsidR="00E95D9B" w:rsidRPr="00E95D9B" w:rsidRDefault="00E95D9B" w:rsidP="00E95D9B">
            <w:r w:rsidRPr="00E95D9B">
              <w:t>Desarrollo de interfaces multinivel (árbol de empresas/laboratorios/módulos), formularios dinámicos para parámetros, dashboards.</w:t>
            </w:r>
          </w:p>
        </w:tc>
        <w:tc>
          <w:tcPr>
            <w:tcW w:w="0" w:type="auto"/>
            <w:vAlign w:val="center"/>
            <w:hideMark/>
          </w:tcPr>
          <w:p w14:paraId="0CCABCE4" w14:textId="77777777" w:rsidR="00E95D9B" w:rsidRPr="00E95D9B" w:rsidRDefault="00E95D9B" w:rsidP="0030345C">
            <w:pPr>
              <w:jc w:val="center"/>
            </w:pPr>
            <w:r w:rsidRPr="00E95D9B">
              <w:t>2–3</w:t>
            </w:r>
          </w:p>
        </w:tc>
      </w:tr>
      <w:tr w:rsidR="00E95D9B" w:rsidRPr="00E95D9B" w14:paraId="50E8B4CB" w14:textId="77777777" w:rsidTr="0030345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C6E7F9C" w14:textId="77777777" w:rsidR="00E95D9B" w:rsidRPr="00E95D9B" w:rsidRDefault="00E95D9B" w:rsidP="00E95D9B">
            <w:r w:rsidRPr="00E95D9B">
              <w:t>Ingeniero DevOps / Infraestructura</w:t>
            </w:r>
          </w:p>
        </w:tc>
        <w:tc>
          <w:tcPr>
            <w:tcW w:w="0" w:type="auto"/>
            <w:vAlign w:val="center"/>
            <w:hideMark/>
          </w:tcPr>
          <w:p w14:paraId="66226A66" w14:textId="77777777" w:rsidR="00E95D9B" w:rsidRPr="00E95D9B" w:rsidRDefault="00E95D9B" w:rsidP="00E95D9B">
            <w:r w:rsidRPr="00E95D9B">
              <w:t>Configuración de contenedores, Kubernetes, CI/CD, monitoreo, backups y recuperación, pruebas de carga en entornos con múltiples módulos.</w:t>
            </w:r>
          </w:p>
        </w:tc>
        <w:tc>
          <w:tcPr>
            <w:tcW w:w="0" w:type="auto"/>
            <w:vAlign w:val="center"/>
            <w:hideMark/>
          </w:tcPr>
          <w:p w14:paraId="5158A618" w14:textId="77777777" w:rsidR="00E95D9B" w:rsidRPr="00E95D9B" w:rsidRDefault="00E95D9B" w:rsidP="0030345C">
            <w:pPr>
              <w:jc w:val="center"/>
            </w:pPr>
            <w:r w:rsidRPr="00E95D9B">
              <w:t>1</w:t>
            </w:r>
          </w:p>
        </w:tc>
      </w:tr>
      <w:tr w:rsidR="00E95D9B" w:rsidRPr="00E95D9B" w14:paraId="048EF784" w14:textId="77777777" w:rsidTr="0030345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A6CB3EE" w14:textId="77777777" w:rsidR="00E95D9B" w:rsidRPr="00E95D9B" w:rsidRDefault="00E95D9B" w:rsidP="00E95D9B">
            <w:r w:rsidRPr="00E95D9B">
              <w:t>QA / Tester</w:t>
            </w:r>
          </w:p>
        </w:tc>
        <w:tc>
          <w:tcPr>
            <w:tcW w:w="0" w:type="auto"/>
            <w:vAlign w:val="center"/>
            <w:hideMark/>
          </w:tcPr>
          <w:p w14:paraId="073F5F52" w14:textId="77777777" w:rsidR="00E95D9B" w:rsidRPr="00E95D9B" w:rsidRDefault="00E95D9B" w:rsidP="00E95D9B">
            <w:r w:rsidRPr="00E95D9B">
              <w:t>Definición de casos de prueba para flujos multinivel, cálculos y alertas; pruebas de integración, E2E y de carga en escenarios reales.</w:t>
            </w:r>
          </w:p>
        </w:tc>
        <w:tc>
          <w:tcPr>
            <w:tcW w:w="0" w:type="auto"/>
            <w:vAlign w:val="center"/>
            <w:hideMark/>
          </w:tcPr>
          <w:p w14:paraId="25388690" w14:textId="77777777" w:rsidR="00E95D9B" w:rsidRPr="00E95D9B" w:rsidRDefault="00E95D9B" w:rsidP="0030345C">
            <w:pPr>
              <w:jc w:val="center"/>
            </w:pPr>
            <w:r w:rsidRPr="00E95D9B">
              <w:t>1–2</w:t>
            </w:r>
          </w:p>
        </w:tc>
      </w:tr>
      <w:tr w:rsidR="00E95D9B" w:rsidRPr="00E95D9B" w14:paraId="04A2981A" w14:textId="77777777" w:rsidTr="0030345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BBA3514" w14:textId="77777777" w:rsidR="00E95D9B" w:rsidRPr="00E95D9B" w:rsidRDefault="00E95D9B" w:rsidP="00E95D9B">
            <w:r w:rsidRPr="00E95D9B">
              <w:t>Diseñador UX/UI</w:t>
            </w:r>
          </w:p>
        </w:tc>
        <w:tc>
          <w:tcPr>
            <w:tcW w:w="0" w:type="auto"/>
            <w:vAlign w:val="center"/>
            <w:hideMark/>
          </w:tcPr>
          <w:p w14:paraId="31932DF6" w14:textId="77777777" w:rsidR="00E95D9B" w:rsidRPr="00E95D9B" w:rsidRDefault="00E95D9B" w:rsidP="00E95D9B">
            <w:r w:rsidRPr="00E95D9B">
              <w:t>Wireframes y prototipos para jerarquía de navegación, formularios de parámetros personalizados y dashboards multinivel.</w:t>
            </w:r>
          </w:p>
        </w:tc>
        <w:tc>
          <w:tcPr>
            <w:tcW w:w="0" w:type="auto"/>
            <w:vAlign w:val="center"/>
            <w:hideMark/>
          </w:tcPr>
          <w:p w14:paraId="76570D35" w14:textId="77777777" w:rsidR="00E95D9B" w:rsidRPr="00E95D9B" w:rsidRDefault="00E95D9B" w:rsidP="0030345C">
            <w:pPr>
              <w:jc w:val="center"/>
            </w:pPr>
            <w:r w:rsidRPr="00E95D9B">
              <w:t>1</w:t>
            </w:r>
          </w:p>
        </w:tc>
      </w:tr>
      <w:tr w:rsidR="00E95D9B" w:rsidRPr="00E95D9B" w14:paraId="0B86CE0A" w14:textId="77777777" w:rsidTr="0030345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CB1DC02" w14:textId="77777777" w:rsidR="00E95D9B" w:rsidRPr="00E95D9B" w:rsidRDefault="00E95D9B" w:rsidP="00E95D9B">
            <w:r w:rsidRPr="00E95D9B">
              <w:t>Documentador Técnico</w:t>
            </w:r>
          </w:p>
        </w:tc>
        <w:tc>
          <w:tcPr>
            <w:tcW w:w="0" w:type="auto"/>
            <w:vAlign w:val="center"/>
            <w:hideMark/>
          </w:tcPr>
          <w:p w14:paraId="7E522C43" w14:textId="77777777" w:rsidR="00E95D9B" w:rsidRPr="00E95D9B" w:rsidRDefault="00E95D9B" w:rsidP="00E95D9B">
            <w:r w:rsidRPr="00E95D9B">
              <w:t>Redacción de manuales de usuario y guías de despliegue, cubriendo estructuras de empresa/laboratorio/módulo/tanque y parámetros.</w:t>
            </w:r>
          </w:p>
        </w:tc>
        <w:tc>
          <w:tcPr>
            <w:tcW w:w="0" w:type="auto"/>
            <w:vAlign w:val="center"/>
            <w:hideMark/>
          </w:tcPr>
          <w:p w14:paraId="31790A24" w14:textId="77777777" w:rsidR="00E95D9B" w:rsidRPr="00E95D9B" w:rsidRDefault="00E95D9B" w:rsidP="0030345C">
            <w:pPr>
              <w:jc w:val="center"/>
            </w:pPr>
            <w:r w:rsidRPr="00E95D9B">
              <w:t>1</w:t>
            </w:r>
          </w:p>
        </w:tc>
      </w:tr>
      <w:tr w:rsidR="00E95D9B" w:rsidRPr="00E95D9B" w14:paraId="627C7A91" w14:textId="77777777" w:rsidTr="0030345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D9B09A2" w14:textId="77777777" w:rsidR="00E95D9B" w:rsidRPr="00E95D9B" w:rsidRDefault="00E95D9B" w:rsidP="00E95D9B">
            <w:r w:rsidRPr="00E95D9B">
              <w:t>Soporte post-lanzamiento</w:t>
            </w:r>
          </w:p>
        </w:tc>
        <w:tc>
          <w:tcPr>
            <w:tcW w:w="0" w:type="auto"/>
            <w:vAlign w:val="center"/>
            <w:hideMark/>
          </w:tcPr>
          <w:p w14:paraId="4FCD67F0" w14:textId="77777777" w:rsidR="00E95D9B" w:rsidRPr="00E95D9B" w:rsidRDefault="00E95D9B" w:rsidP="00E95D9B">
            <w:r w:rsidRPr="00E95D9B">
              <w:t>Atención a usuarios, resolución de incidencias y ajustes de parámetros, gestión de tickets.</w:t>
            </w:r>
          </w:p>
        </w:tc>
        <w:tc>
          <w:tcPr>
            <w:tcW w:w="0" w:type="auto"/>
            <w:vAlign w:val="center"/>
            <w:hideMark/>
          </w:tcPr>
          <w:p w14:paraId="16194519" w14:textId="77777777" w:rsidR="00E95D9B" w:rsidRPr="00E95D9B" w:rsidRDefault="00E95D9B" w:rsidP="0030345C">
            <w:pPr>
              <w:jc w:val="center"/>
            </w:pPr>
            <w:r w:rsidRPr="00E95D9B">
              <w:t>1 (medio tiempo)</w:t>
            </w:r>
          </w:p>
        </w:tc>
      </w:tr>
    </w:tbl>
    <w:p w14:paraId="5C76E624" w14:textId="77777777" w:rsidR="00E95D9B" w:rsidRPr="00E95D9B" w:rsidRDefault="00E95D9B" w:rsidP="00E95D9B">
      <w:r w:rsidRPr="00E95D9B">
        <w:rPr>
          <w:b/>
          <w:bCs/>
        </w:rPr>
        <w:t>Infraestructura mínima</w:t>
      </w:r>
    </w:p>
    <w:p w14:paraId="5867C845" w14:textId="77777777" w:rsidR="00E95D9B" w:rsidRPr="00E95D9B" w:rsidRDefault="00E95D9B" w:rsidP="00E95D9B">
      <w:pPr>
        <w:numPr>
          <w:ilvl w:val="0"/>
          <w:numId w:val="32"/>
        </w:numPr>
      </w:pPr>
      <w:r w:rsidRPr="00E95D9B">
        <w:t>Servidor de staging: 4 vCPU, 8 GB RAM (Docker Compose con bases de datos de prueba).</w:t>
      </w:r>
    </w:p>
    <w:p w14:paraId="207AED10" w14:textId="77777777" w:rsidR="00E95D9B" w:rsidRPr="00E95D9B" w:rsidRDefault="00E95D9B" w:rsidP="00E95D9B">
      <w:pPr>
        <w:numPr>
          <w:ilvl w:val="0"/>
          <w:numId w:val="32"/>
        </w:numPr>
      </w:pPr>
      <w:r w:rsidRPr="00E95D9B">
        <w:t>Servidor de producción: 4–8 vCPU, 16–32 GB RAM, clúster PostgreSQL con réplica de lectura.</w:t>
      </w:r>
    </w:p>
    <w:p w14:paraId="26E54B2B" w14:textId="77777777" w:rsidR="00E95D9B" w:rsidRPr="00E95D9B" w:rsidRDefault="00E95D9B" w:rsidP="00E95D9B">
      <w:pPr>
        <w:numPr>
          <w:ilvl w:val="0"/>
          <w:numId w:val="32"/>
        </w:numPr>
      </w:pPr>
      <w:r w:rsidRPr="00E95D9B">
        <w:t>Redis para caché y colas de notificaciones.</w:t>
      </w:r>
    </w:p>
    <w:p w14:paraId="4581679E" w14:textId="77777777" w:rsidR="00E95D9B" w:rsidRPr="00E95D9B" w:rsidRDefault="00E95D9B" w:rsidP="00E95D9B">
      <w:pPr>
        <w:numPr>
          <w:ilvl w:val="0"/>
          <w:numId w:val="32"/>
        </w:numPr>
      </w:pPr>
      <w:r w:rsidRPr="00E95D9B">
        <w:t>S3 (o equivalente) para almacenamiento de reportes.</w:t>
      </w:r>
    </w:p>
    <w:p w14:paraId="1070FEAE" w14:textId="77777777" w:rsidR="00E95D9B" w:rsidRPr="00E95D9B" w:rsidRDefault="00E95D9B" w:rsidP="00E95D9B">
      <w:pPr>
        <w:numPr>
          <w:ilvl w:val="0"/>
          <w:numId w:val="32"/>
        </w:numPr>
      </w:pPr>
      <w:r w:rsidRPr="00E95D9B">
        <w:t>Servicios de correo transaccional (SendGrid, SES).</w:t>
      </w:r>
    </w:p>
    <w:p w14:paraId="59E70A5D" w14:textId="77777777" w:rsidR="00E95D9B" w:rsidRPr="00E95D9B" w:rsidRDefault="00000000" w:rsidP="00E95D9B">
      <w:r>
        <w:pict w14:anchorId="4094A711">
          <v:rect id="_x0000_i1033" style="width:0;height:1.5pt" o:hralign="center" o:hrstd="t" o:hr="t" fillcolor="#a0a0a0" stroked="f"/>
        </w:pict>
      </w:r>
    </w:p>
    <w:p w14:paraId="2E66A20D" w14:textId="2FF873D3" w:rsidR="00E95D9B" w:rsidRPr="00E95D9B" w:rsidRDefault="00EA446C" w:rsidP="00E95D9B">
      <w:pPr>
        <w:rPr>
          <w:b/>
          <w:bCs/>
        </w:rPr>
      </w:pPr>
      <w:r>
        <w:rPr>
          <w:b/>
          <w:bCs/>
        </w:rPr>
        <w:t>9</w:t>
      </w:r>
      <w:r w:rsidR="00E95D9B" w:rsidRPr="00E95D9B">
        <w:rPr>
          <w:b/>
          <w:bCs/>
        </w:rPr>
        <w:t>. Gestión de riesgos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688"/>
        <w:gridCol w:w="1243"/>
        <w:gridCol w:w="829"/>
        <w:gridCol w:w="4590"/>
      </w:tblGrid>
      <w:tr w:rsidR="00E95D9B" w:rsidRPr="00E95D9B" w14:paraId="350A0929" w14:textId="77777777" w:rsidTr="00A6769E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3263A00B" w14:textId="77777777" w:rsidR="00E95D9B" w:rsidRPr="00E95D9B" w:rsidRDefault="00E95D9B" w:rsidP="00A6769E">
            <w:pPr>
              <w:jc w:val="center"/>
              <w:rPr>
                <w:b/>
                <w:bCs/>
              </w:rPr>
            </w:pPr>
            <w:r w:rsidRPr="00E95D9B">
              <w:rPr>
                <w:b/>
                <w:bCs/>
              </w:rPr>
              <w:t>Riesgo</w:t>
            </w:r>
          </w:p>
        </w:tc>
        <w:tc>
          <w:tcPr>
            <w:tcW w:w="0" w:type="auto"/>
            <w:vAlign w:val="center"/>
            <w:hideMark/>
          </w:tcPr>
          <w:p w14:paraId="32FF9F3D" w14:textId="77777777" w:rsidR="00E95D9B" w:rsidRPr="00E95D9B" w:rsidRDefault="00E95D9B" w:rsidP="00A6769E">
            <w:pPr>
              <w:jc w:val="center"/>
              <w:rPr>
                <w:b/>
                <w:bCs/>
              </w:rPr>
            </w:pPr>
            <w:r w:rsidRPr="00E95D9B">
              <w:rPr>
                <w:b/>
                <w:bCs/>
              </w:rPr>
              <w:t>Probabilidad</w:t>
            </w:r>
          </w:p>
        </w:tc>
        <w:tc>
          <w:tcPr>
            <w:tcW w:w="0" w:type="auto"/>
            <w:vAlign w:val="center"/>
            <w:hideMark/>
          </w:tcPr>
          <w:p w14:paraId="138CA774" w14:textId="77777777" w:rsidR="00E95D9B" w:rsidRPr="00E95D9B" w:rsidRDefault="00E95D9B" w:rsidP="00A6769E">
            <w:pPr>
              <w:jc w:val="center"/>
              <w:rPr>
                <w:b/>
                <w:bCs/>
              </w:rPr>
            </w:pPr>
            <w:r w:rsidRPr="00E95D9B">
              <w:rPr>
                <w:b/>
                <w:bCs/>
              </w:rPr>
              <w:t>Impacto</w:t>
            </w:r>
          </w:p>
        </w:tc>
        <w:tc>
          <w:tcPr>
            <w:tcW w:w="0" w:type="auto"/>
            <w:vAlign w:val="center"/>
            <w:hideMark/>
          </w:tcPr>
          <w:p w14:paraId="1600BAC6" w14:textId="77777777" w:rsidR="00E95D9B" w:rsidRPr="00E95D9B" w:rsidRDefault="00E95D9B" w:rsidP="00A6769E">
            <w:pPr>
              <w:jc w:val="center"/>
              <w:rPr>
                <w:b/>
                <w:bCs/>
              </w:rPr>
            </w:pPr>
            <w:r w:rsidRPr="00E95D9B">
              <w:rPr>
                <w:b/>
                <w:bCs/>
              </w:rPr>
              <w:t>Mitigación</w:t>
            </w:r>
          </w:p>
        </w:tc>
      </w:tr>
      <w:tr w:rsidR="00E95D9B" w:rsidRPr="00E95D9B" w14:paraId="6829ABA0" w14:textId="77777777" w:rsidTr="00A6769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D0E2B75" w14:textId="77777777" w:rsidR="00E95D9B" w:rsidRPr="00E95D9B" w:rsidRDefault="00E95D9B" w:rsidP="00E95D9B">
            <w:r w:rsidRPr="00E95D9B">
              <w:t>Requisitos jerárquicos mal definidos</w:t>
            </w:r>
          </w:p>
        </w:tc>
        <w:tc>
          <w:tcPr>
            <w:tcW w:w="0" w:type="auto"/>
            <w:vAlign w:val="center"/>
            <w:hideMark/>
          </w:tcPr>
          <w:p w14:paraId="03A5FEE0" w14:textId="77777777" w:rsidR="00E95D9B" w:rsidRPr="00E95D9B" w:rsidRDefault="00E95D9B" w:rsidP="00A6769E">
            <w:pPr>
              <w:jc w:val="center"/>
            </w:pPr>
            <w:r w:rsidRPr="00E95D9B">
              <w:t>Media–Alta</w:t>
            </w:r>
          </w:p>
        </w:tc>
        <w:tc>
          <w:tcPr>
            <w:tcW w:w="0" w:type="auto"/>
            <w:vAlign w:val="center"/>
            <w:hideMark/>
          </w:tcPr>
          <w:p w14:paraId="122F82E9" w14:textId="77777777" w:rsidR="00E95D9B" w:rsidRPr="00E95D9B" w:rsidRDefault="00E95D9B" w:rsidP="00A6769E">
            <w:pPr>
              <w:jc w:val="center"/>
            </w:pPr>
            <w:r w:rsidRPr="00E95D9B">
              <w:t>Alto</w:t>
            </w:r>
          </w:p>
        </w:tc>
        <w:tc>
          <w:tcPr>
            <w:tcW w:w="0" w:type="auto"/>
            <w:vAlign w:val="center"/>
            <w:hideMark/>
          </w:tcPr>
          <w:p w14:paraId="43BDEC93" w14:textId="77777777" w:rsidR="00E95D9B" w:rsidRPr="00E95D9B" w:rsidRDefault="00E95D9B" w:rsidP="00E95D9B">
            <w:r w:rsidRPr="00E95D9B">
              <w:t>- Validar continuamente con stakeholders y técnicos. - Prototipos tempranos para navegar la jerarquía multinivel.</w:t>
            </w:r>
          </w:p>
        </w:tc>
      </w:tr>
      <w:tr w:rsidR="00E95D9B" w:rsidRPr="00E95D9B" w14:paraId="46323D71" w14:textId="77777777" w:rsidTr="00A6769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1AA0C5E" w14:textId="77777777" w:rsidR="00E95D9B" w:rsidRPr="00E95D9B" w:rsidRDefault="00E95D9B" w:rsidP="00E95D9B">
            <w:r w:rsidRPr="00E95D9B">
              <w:lastRenderedPageBreak/>
              <w:t>Complejidad en formularios dinámicos de parámetros</w:t>
            </w:r>
          </w:p>
        </w:tc>
        <w:tc>
          <w:tcPr>
            <w:tcW w:w="0" w:type="auto"/>
            <w:vAlign w:val="center"/>
            <w:hideMark/>
          </w:tcPr>
          <w:p w14:paraId="13A93390" w14:textId="77777777" w:rsidR="00E95D9B" w:rsidRPr="00E95D9B" w:rsidRDefault="00E95D9B" w:rsidP="00A6769E">
            <w:pPr>
              <w:jc w:val="center"/>
            </w:pPr>
            <w:r w:rsidRPr="00E95D9B">
              <w:t>Media</w:t>
            </w:r>
          </w:p>
        </w:tc>
        <w:tc>
          <w:tcPr>
            <w:tcW w:w="0" w:type="auto"/>
            <w:vAlign w:val="center"/>
            <w:hideMark/>
          </w:tcPr>
          <w:p w14:paraId="5D2BE4BE" w14:textId="77777777" w:rsidR="00E95D9B" w:rsidRPr="00E95D9B" w:rsidRDefault="00E95D9B" w:rsidP="00A6769E">
            <w:pPr>
              <w:jc w:val="center"/>
            </w:pPr>
            <w:r w:rsidRPr="00E95D9B">
              <w:t>Medio</w:t>
            </w:r>
          </w:p>
        </w:tc>
        <w:tc>
          <w:tcPr>
            <w:tcW w:w="0" w:type="auto"/>
            <w:vAlign w:val="center"/>
            <w:hideMark/>
          </w:tcPr>
          <w:p w14:paraId="77F32729" w14:textId="77777777" w:rsidR="00E95D9B" w:rsidRPr="00E95D9B" w:rsidRDefault="00E95D9B" w:rsidP="00E95D9B">
            <w:r w:rsidRPr="00E95D9B">
              <w:t>- Diseñar componentes reutilizables. - Pruebas de usabilidad con biólogos y técnicos.</w:t>
            </w:r>
          </w:p>
        </w:tc>
      </w:tr>
      <w:tr w:rsidR="00E95D9B" w:rsidRPr="00E95D9B" w14:paraId="388B132F" w14:textId="77777777" w:rsidTr="00A6769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06BE11C" w14:textId="77777777" w:rsidR="00E95D9B" w:rsidRPr="00E95D9B" w:rsidRDefault="00E95D9B" w:rsidP="00E95D9B">
            <w:r w:rsidRPr="00E95D9B">
              <w:t>Problemas de performance al consultar datos multinivel</w:t>
            </w:r>
          </w:p>
        </w:tc>
        <w:tc>
          <w:tcPr>
            <w:tcW w:w="0" w:type="auto"/>
            <w:vAlign w:val="center"/>
            <w:hideMark/>
          </w:tcPr>
          <w:p w14:paraId="15A7A679" w14:textId="77777777" w:rsidR="00E95D9B" w:rsidRPr="00E95D9B" w:rsidRDefault="00E95D9B" w:rsidP="00A6769E">
            <w:pPr>
              <w:jc w:val="center"/>
            </w:pPr>
            <w:r w:rsidRPr="00E95D9B">
              <w:t>Media</w:t>
            </w:r>
          </w:p>
        </w:tc>
        <w:tc>
          <w:tcPr>
            <w:tcW w:w="0" w:type="auto"/>
            <w:vAlign w:val="center"/>
            <w:hideMark/>
          </w:tcPr>
          <w:p w14:paraId="5BAA2561" w14:textId="77777777" w:rsidR="00E95D9B" w:rsidRPr="00E95D9B" w:rsidRDefault="00E95D9B" w:rsidP="00A6769E">
            <w:pPr>
              <w:jc w:val="center"/>
            </w:pPr>
            <w:r w:rsidRPr="00E95D9B">
              <w:t>Alto</w:t>
            </w:r>
          </w:p>
        </w:tc>
        <w:tc>
          <w:tcPr>
            <w:tcW w:w="0" w:type="auto"/>
            <w:vAlign w:val="center"/>
            <w:hideMark/>
          </w:tcPr>
          <w:p w14:paraId="2968E7A3" w14:textId="77777777" w:rsidR="00E95D9B" w:rsidRPr="00E95D9B" w:rsidRDefault="00E95D9B" w:rsidP="00E95D9B">
            <w:r w:rsidRPr="00E95D9B">
              <w:t>- Optimizar consultas a BD con índices y caché en Redis. - Pruebas de carga desde fases tempranas.</w:t>
            </w:r>
          </w:p>
        </w:tc>
      </w:tr>
      <w:tr w:rsidR="00E95D9B" w:rsidRPr="00E95D9B" w14:paraId="7DEBE682" w14:textId="77777777" w:rsidTr="00A6769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A6BCA0A" w14:textId="77777777" w:rsidR="00E95D9B" w:rsidRPr="00E95D9B" w:rsidRDefault="00E95D9B" w:rsidP="00E95D9B">
            <w:r w:rsidRPr="00E95D9B">
              <w:t>Errores en registro de parámetros biológicos</w:t>
            </w:r>
          </w:p>
        </w:tc>
        <w:tc>
          <w:tcPr>
            <w:tcW w:w="0" w:type="auto"/>
            <w:vAlign w:val="center"/>
            <w:hideMark/>
          </w:tcPr>
          <w:p w14:paraId="2432C4EA" w14:textId="77777777" w:rsidR="00E95D9B" w:rsidRPr="00E95D9B" w:rsidRDefault="00E95D9B" w:rsidP="00A6769E">
            <w:pPr>
              <w:jc w:val="center"/>
            </w:pPr>
            <w:r w:rsidRPr="00E95D9B">
              <w:t>Media</w:t>
            </w:r>
          </w:p>
        </w:tc>
        <w:tc>
          <w:tcPr>
            <w:tcW w:w="0" w:type="auto"/>
            <w:vAlign w:val="center"/>
            <w:hideMark/>
          </w:tcPr>
          <w:p w14:paraId="4AB91255" w14:textId="77777777" w:rsidR="00E95D9B" w:rsidRPr="00E95D9B" w:rsidRDefault="00E95D9B" w:rsidP="00A6769E">
            <w:pPr>
              <w:jc w:val="center"/>
            </w:pPr>
            <w:r w:rsidRPr="00E95D9B">
              <w:t>Alto</w:t>
            </w:r>
          </w:p>
        </w:tc>
        <w:tc>
          <w:tcPr>
            <w:tcW w:w="0" w:type="auto"/>
            <w:vAlign w:val="center"/>
            <w:hideMark/>
          </w:tcPr>
          <w:p w14:paraId="3901321A" w14:textId="77777777" w:rsidR="00E95D9B" w:rsidRPr="00E95D9B" w:rsidRDefault="00E95D9B" w:rsidP="00E95D9B">
            <w:r w:rsidRPr="00E95D9B">
              <w:t>- Permitir validaciones configurables (rango mínimo/máximo). - Testeo con datos históricos.</w:t>
            </w:r>
          </w:p>
        </w:tc>
      </w:tr>
      <w:tr w:rsidR="00E95D9B" w:rsidRPr="00E95D9B" w14:paraId="55372E40" w14:textId="77777777" w:rsidTr="00A6769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DF70BFA" w14:textId="77777777" w:rsidR="00E95D9B" w:rsidRPr="00E95D9B" w:rsidRDefault="00E95D9B" w:rsidP="00E95D9B">
            <w:r w:rsidRPr="00E95D9B">
              <w:t>Cambios rápidos en tipos de parámetros requeridos</w:t>
            </w:r>
          </w:p>
        </w:tc>
        <w:tc>
          <w:tcPr>
            <w:tcW w:w="0" w:type="auto"/>
            <w:vAlign w:val="center"/>
            <w:hideMark/>
          </w:tcPr>
          <w:p w14:paraId="69934E4F" w14:textId="77777777" w:rsidR="00E95D9B" w:rsidRPr="00E95D9B" w:rsidRDefault="00E95D9B" w:rsidP="00A6769E">
            <w:pPr>
              <w:jc w:val="center"/>
            </w:pPr>
            <w:r w:rsidRPr="00E95D9B">
              <w:t>Alta</w:t>
            </w:r>
          </w:p>
        </w:tc>
        <w:tc>
          <w:tcPr>
            <w:tcW w:w="0" w:type="auto"/>
            <w:vAlign w:val="center"/>
            <w:hideMark/>
          </w:tcPr>
          <w:p w14:paraId="53301A65" w14:textId="77777777" w:rsidR="00E95D9B" w:rsidRPr="00E95D9B" w:rsidRDefault="00E95D9B" w:rsidP="00A6769E">
            <w:pPr>
              <w:jc w:val="center"/>
            </w:pPr>
            <w:r w:rsidRPr="00E95D9B">
              <w:t>Medio</w:t>
            </w:r>
          </w:p>
        </w:tc>
        <w:tc>
          <w:tcPr>
            <w:tcW w:w="0" w:type="auto"/>
            <w:vAlign w:val="center"/>
            <w:hideMark/>
          </w:tcPr>
          <w:p w14:paraId="77716B88" w14:textId="77777777" w:rsidR="00E95D9B" w:rsidRPr="00E95D9B" w:rsidRDefault="00E95D9B" w:rsidP="00E95D9B">
            <w:r w:rsidRPr="00E95D9B">
              <w:t>- Crear módulo para “parámetros personalizados” con interfaz amigable. - Capacitar a usuarios en la creación.</w:t>
            </w:r>
          </w:p>
        </w:tc>
      </w:tr>
      <w:tr w:rsidR="00E95D9B" w:rsidRPr="00E95D9B" w14:paraId="1E60FC17" w14:textId="77777777" w:rsidTr="00A6769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0F6322E" w14:textId="77777777" w:rsidR="00E95D9B" w:rsidRPr="00E95D9B" w:rsidRDefault="00E95D9B" w:rsidP="00E95D9B">
            <w:r w:rsidRPr="00E95D9B">
              <w:t>Baja adopción por parte de usuarios técnicos</w:t>
            </w:r>
          </w:p>
        </w:tc>
        <w:tc>
          <w:tcPr>
            <w:tcW w:w="0" w:type="auto"/>
            <w:vAlign w:val="center"/>
            <w:hideMark/>
          </w:tcPr>
          <w:p w14:paraId="3FEFDBE3" w14:textId="77777777" w:rsidR="00E95D9B" w:rsidRPr="00E95D9B" w:rsidRDefault="00E95D9B" w:rsidP="00A6769E">
            <w:pPr>
              <w:jc w:val="center"/>
            </w:pPr>
            <w:r w:rsidRPr="00E95D9B">
              <w:t>Media</w:t>
            </w:r>
          </w:p>
        </w:tc>
        <w:tc>
          <w:tcPr>
            <w:tcW w:w="0" w:type="auto"/>
            <w:vAlign w:val="center"/>
            <w:hideMark/>
          </w:tcPr>
          <w:p w14:paraId="6FD370BF" w14:textId="77777777" w:rsidR="00E95D9B" w:rsidRPr="00E95D9B" w:rsidRDefault="00E95D9B" w:rsidP="00A6769E">
            <w:pPr>
              <w:jc w:val="center"/>
            </w:pPr>
            <w:r w:rsidRPr="00E95D9B">
              <w:t>Alto</w:t>
            </w:r>
          </w:p>
        </w:tc>
        <w:tc>
          <w:tcPr>
            <w:tcW w:w="0" w:type="auto"/>
            <w:vAlign w:val="center"/>
            <w:hideMark/>
          </w:tcPr>
          <w:p w14:paraId="1D995510" w14:textId="77777777" w:rsidR="00E95D9B" w:rsidRPr="00E95D9B" w:rsidRDefault="00E95D9B" w:rsidP="00E95D9B">
            <w:r w:rsidRPr="00E95D9B">
              <w:t>- Involucrar técnicos desde el inicio (UAT). - Documentación y capacitación focalizada en flujos operativos.</w:t>
            </w:r>
          </w:p>
        </w:tc>
      </w:tr>
      <w:tr w:rsidR="00E95D9B" w:rsidRPr="00E95D9B" w14:paraId="66D44944" w14:textId="77777777" w:rsidTr="00A6769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9B3B774" w14:textId="77777777" w:rsidR="00E95D9B" w:rsidRPr="00E95D9B" w:rsidRDefault="00E95D9B" w:rsidP="00E95D9B">
            <w:r w:rsidRPr="00E95D9B">
              <w:t>Fallos de seguridad / brechas de datos</w:t>
            </w:r>
          </w:p>
        </w:tc>
        <w:tc>
          <w:tcPr>
            <w:tcW w:w="0" w:type="auto"/>
            <w:vAlign w:val="center"/>
            <w:hideMark/>
          </w:tcPr>
          <w:p w14:paraId="4E91A05A" w14:textId="77777777" w:rsidR="00E95D9B" w:rsidRPr="00E95D9B" w:rsidRDefault="00E95D9B" w:rsidP="00A6769E">
            <w:pPr>
              <w:jc w:val="center"/>
            </w:pPr>
            <w:r w:rsidRPr="00E95D9B">
              <w:t>Media</w:t>
            </w:r>
          </w:p>
        </w:tc>
        <w:tc>
          <w:tcPr>
            <w:tcW w:w="0" w:type="auto"/>
            <w:vAlign w:val="center"/>
            <w:hideMark/>
          </w:tcPr>
          <w:p w14:paraId="43C173E9" w14:textId="77777777" w:rsidR="00E95D9B" w:rsidRPr="00E95D9B" w:rsidRDefault="00E95D9B" w:rsidP="00A6769E">
            <w:pPr>
              <w:jc w:val="center"/>
            </w:pPr>
            <w:r w:rsidRPr="00E95D9B">
              <w:t>Crítico</w:t>
            </w:r>
          </w:p>
        </w:tc>
        <w:tc>
          <w:tcPr>
            <w:tcW w:w="0" w:type="auto"/>
            <w:vAlign w:val="center"/>
            <w:hideMark/>
          </w:tcPr>
          <w:p w14:paraId="6F889BF7" w14:textId="77777777" w:rsidR="00E95D9B" w:rsidRPr="00E95D9B" w:rsidRDefault="00E95D9B" w:rsidP="00E95D9B">
            <w:r w:rsidRPr="00E95D9B">
              <w:t>- Auditorías de seguridad periódicas. - Encriptación TLS y en reposo, políticas de acceso.</w:t>
            </w:r>
          </w:p>
        </w:tc>
      </w:tr>
      <w:tr w:rsidR="00E95D9B" w:rsidRPr="00E95D9B" w14:paraId="788D0C00" w14:textId="77777777" w:rsidTr="00A6769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90B9D53" w14:textId="77777777" w:rsidR="00E95D9B" w:rsidRPr="00E95D9B" w:rsidRDefault="00E95D9B" w:rsidP="00E95D9B">
            <w:r w:rsidRPr="00E95D9B">
              <w:t>Inconsistencias al sincronizar datos offline/online</w:t>
            </w:r>
          </w:p>
        </w:tc>
        <w:tc>
          <w:tcPr>
            <w:tcW w:w="0" w:type="auto"/>
            <w:vAlign w:val="center"/>
            <w:hideMark/>
          </w:tcPr>
          <w:p w14:paraId="4D9F815F" w14:textId="77777777" w:rsidR="00E95D9B" w:rsidRPr="00E95D9B" w:rsidRDefault="00E95D9B" w:rsidP="00A6769E">
            <w:pPr>
              <w:jc w:val="center"/>
            </w:pPr>
            <w:r w:rsidRPr="00E95D9B">
              <w:t>Media</w:t>
            </w:r>
          </w:p>
        </w:tc>
        <w:tc>
          <w:tcPr>
            <w:tcW w:w="0" w:type="auto"/>
            <w:vAlign w:val="center"/>
            <w:hideMark/>
          </w:tcPr>
          <w:p w14:paraId="7B32FC0A" w14:textId="77777777" w:rsidR="00E95D9B" w:rsidRPr="00E95D9B" w:rsidRDefault="00E95D9B" w:rsidP="00A6769E">
            <w:pPr>
              <w:jc w:val="center"/>
            </w:pPr>
            <w:r w:rsidRPr="00E95D9B">
              <w:t>Medio</w:t>
            </w:r>
          </w:p>
        </w:tc>
        <w:tc>
          <w:tcPr>
            <w:tcW w:w="0" w:type="auto"/>
            <w:vAlign w:val="center"/>
            <w:hideMark/>
          </w:tcPr>
          <w:p w14:paraId="6DFC065D" w14:textId="77777777" w:rsidR="00E95D9B" w:rsidRPr="00E95D9B" w:rsidRDefault="00E95D9B" w:rsidP="00E95D9B">
            <w:r w:rsidRPr="00E95D9B">
              <w:t>- Enfoque PWA para ingreso offline de datos (futuro). - Sincronización y manejo de conflictos.</w:t>
            </w:r>
          </w:p>
        </w:tc>
      </w:tr>
    </w:tbl>
    <w:p w14:paraId="561263B2" w14:textId="77777777" w:rsidR="00E95D9B" w:rsidRPr="00E95D9B" w:rsidRDefault="00000000" w:rsidP="00E95D9B">
      <w:r>
        <w:pict w14:anchorId="1EC52AF9">
          <v:rect id="_x0000_i1034" style="width:0;height:1.5pt" o:hralign="center" o:hrstd="t" o:hr="t" fillcolor="#a0a0a0" stroked="f"/>
        </w:pict>
      </w:r>
    </w:p>
    <w:p w14:paraId="1A877BB5" w14:textId="783E945F" w:rsidR="00E95D9B" w:rsidRPr="00E95D9B" w:rsidRDefault="00E95D9B" w:rsidP="00E95D9B">
      <w:pPr>
        <w:rPr>
          <w:b/>
          <w:bCs/>
        </w:rPr>
      </w:pPr>
      <w:r w:rsidRPr="00E95D9B">
        <w:rPr>
          <w:b/>
          <w:bCs/>
        </w:rPr>
        <w:t>1</w:t>
      </w:r>
      <w:r w:rsidR="00EA446C">
        <w:rPr>
          <w:b/>
          <w:bCs/>
        </w:rPr>
        <w:t>0</w:t>
      </w:r>
      <w:r w:rsidRPr="00E95D9B">
        <w:rPr>
          <w:b/>
          <w:bCs/>
        </w:rPr>
        <w:t>. Plan de pruebas y aseguramiento de calidad</w:t>
      </w:r>
    </w:p>
    <w:p w14:paraId="5AA192A3" w14:textId="77777777" w:rsidR="00E95D9B" w:rsidRPr="00E95D9B" w:rsidRDefault="00E95D9B" w:rsidP="00E95D9B">
      <w:pPr>
        <w:numPr>
          <w:ilvl w:val="0"/>
          <w:numId w:val="34"/>
        </w:numPr>
      </w:pPr>
      <w:r w:rsidRPr="00E95D9B">
        <w:rPr>
          <w:b/>
          <w:bCs/>
        </w:rPr>
        <w:t>Pruebas unitarias</w:t>
      </w:r>
    </w:p>
    <w:p w14:paraId="038366C9" w14:textId="77777777" w:rsidR="00E95D9B" w:rsidRPr="00E95D9B" w:rsidRDefault="00E95D9B" w:rsidP="00E95D9B">
      <w:pPr>
        <w:numPr>
          <w:ilvl w:val="1"/>
          <w:numId w:val="34"/>
        </w:numPr>
      </w:pPr>
      <w:r w:rsidRPr="00E95D9B">
        <w:t>Cobertura mínima 80 % en lógica crítica:</w:t>
      </w:r>
    </w:p>
    <w:p w14:paraId="630AF240" w14:textId="77777777" w:rsidR="00E95D9B" w:rsidRPr="00E95D9B" w:rsidRDefault="00E95D9B" w:rsidP="00E95D9B">
      <w:pPr>
        <w:numPr>
          <w:ilvl w:val="2"/>
          <w:numId w:val="34"/>
        </w:numPr>
      </w:pPr>
      <w:r w:rsidRPr="00E95D9B">
        <w:t>Cálculos de costos (siembra, alimentación).</w:t>
      </w:r>
    </w:p>
    <w:p w14:paraId="35FC7B29" w14:textId="77777777" w:rsidR="00E95D9B" w:rsidRPr="00E95D9B" w:rsidRDefault="00E95D9B" w:rsidP="00E95D9B">
      <w:pPr>
        <w:numPr>
          <w:ilvl w:val="2"/>
          <w:numId w:val="34"/>
        </w:numPr>
      </w:pPr>
      <w:r w:rsidRPr="00E95D9B">
        <w:t>Generación de cronogramas y alertas de parámetros.</w:t>
      </w:r>
    </w:p>
    <w:p w14:paraId="320D9BAD" w14:textId="77777777" w:rsidR="00E95D9B" w:rsidRPr="00E95D9B" w:rsidRDefault="00E95D9B" w:rsidP="00E95D9B">
      <w:pPr>
        <w:numPr>
          <w:ilvl w:val="2"/>
          <w:numId w:val="34"/>
        </w:numPr>
      </w:pPr>
      <w:r w:rsidRPr="00E95D9B">
        <w:t>Validación de jerarquía (empresa → laboratorio → módulo → tanque).</w:t>
      </w:r>
    </w:p>
    <w:p w14:paraId="4F1A1623" w14:textId="77777777" w:rsidR="00E95D9B" w:rsidRPr="00E95D9B" w:rsidRDefault="00E95D9B" w:rsidP="00E95D9B">
      <w:pPr>
        <w:numPr>
          <w:ilvl w:val="1"/>
          <w:numId w:val="34"/>
        </w:numPr>
      </w:pPr>
      <w:r w:rsidRPr="00E95D9B">
        <w:t>Herramientas: Jest (Node.js) o PyTest (Python).</w:t>
      </w:r>
    </w:p>
    <w:p w14:paraId="36D011D6" w14:textId="77777777" w:rsidR="00E95D9B" w:rsidRPr="00E95D9B" w:rsidRDefault="00E95D9B" w:rsidP="00E95D9B">
      <w:pPr>
        <w:numPr>
          <w:ilvl w:val="0"/>
          <w:numId w:val="34"/>
        </w:numPr>
      </w:pPr>
      <w:r w:rsidRPr="00E95D9B">
        <w:rPr>
          <w:b/>
          <w:bCs/>
        </w:rPr>
        <w:t>Pruebas de integración</w:t>
      </w:r>
    </w:p>
    <w:p w14:paraId="6748FF67" w14:textId="77777777" w:rsidR="00E95D9B" w:rsidRPr="00E95D9B" w:rsidRDefault="00E95D9B" w:rsidP="00E95D9B">
      <w:pPr>
        <w:numPr>
          <w:ilvl w:val="1"/>
          <w:numId w:val="34"/>
        </w:numPr>
      </w:pPr>
      <w:r w:rsidRPr="00E95D9B">
        <w:t>Validar interacción entre backend, BD e Inventarios.</w:t>
      </w:r>
    </w:p>
    <w:p w14:paraId="767B0940" w14:textId="77777777" w:rsidR="00E95D9B" w:rsidRPr="00E95D9B" w:rsidRDefault="00E95D9B" w:rsidP="00E95D9B">
      <w:pPr>
        <w:numPr>
          <w:ilvl w:val="1"/>
          <w:numId w:val="34"/>
        </w:numPr>
      </w:pPr>
      <w:r w:rsidRPr="00E95D9B">
        <w:t>Verificar que el consumo de alimento descuente correctamente stock y actualice costos.</w:t>
      </w:r>
    </w:p>
    <w:p w14:paraId="691EDF99" w14:textId="77777777" w:rsidR="00E95D9B" w:rsidRPr="00E95D9B" w:rsidRDefault="00E95D9B" w:rsidP="00E95D9B">
      <w:pPr>
        <w:numPr>
          <w:ilvl w:val="1"/>
          <w:numId w:val="34"/>
        </w:numPr>
      </w:pPr>
      <w:r w:rsidRPr="00E95D9B">
        <w:t>Probar registro de parámetros de agua y animales, y su almacenamiento jerárquico.</w:t>
      </w:r>
    </w:p>
    <w:p w14:paraId="6074DA74" w14:textId="77777777" w:rsidR="00E95D9B" w:rsidRPr="00E95D9B" w:rsidRDefault="00E95D9B" w:rsidP="00E95D9B">
      <w:pPr>
        <w:numPr>
          <w:ilvl w:val="0"/>
          <w:numId w:val="34"/>
        </w:numPr>
      </w:pPr>
      <w:r w:rsidRPr="00E95D9B">
        <w:rPr>
          <w:b/>
          <w:bCs/>
        </w:rPr>
        <w:t>Pruebas End-to-End (E2E)</w:t>
      </w:r>
    </w:p>
    <w:p w14:paraId="7DED873A" w14:textId="77777777" w:rsidR="00E95D9B" w:rsidRPr="00E95D9B" w:rsidRDefault="00E95D9B" w:rsidP="00E95D9B">
      <w:pPr>
        <w:numPr>
          <w:ilvl w:val="1"/>
          <w:numId w:val="34"/>
        </w:numPr>
      </w:pPr>
      <w:r w:rsidRPr="00E95D9B">
        <w:lastRenderedPageBreak/>
        <w:t>Herramientas: Cypress o Selenium.</w:t>
      </w:r>
    </w:p>
    <w:p w14:paraId="1C69BC46" w14:textId="77777777" w:rsidR="00E95D9B" w:rsidRPr="00E95D9B" w:rsidRDefault="00E95D9B" w:rsidP="00E95D9B">
      <w:pPr>
        <w:numPr>
          <w:ilvl w:val="1"/>
          <w:numId w:val="34"/>
        </w:numPr>
      </w:pPr>
      <w:r w:rsidRPr="00E95D9B">
        <w:t>Casos clave:</w:t>
      </w:r>
    </w:p>
    <w:p w14:paraId="1F689B2E" w14:textId="77777777" w:rsidR="00E95D9B" w:rsidRPr="00E95D9B" w:rsidRDefault="00E95D9B" w:rsidP="00667A7D">
      <w:pPr>
        <w:numPr>
          <w:ilvl w:val="3"/>
          <w:numId w:val="35"/>
        </w:numPr>
        <w:tabs>
          <w:tab w:val="clear" w:pos="2880"/>
        </w:tabs>
        <w:ind w:left="1843"/>
      </w:pPr>
      <w:r w:rsidRPr="00E95D9B">
        <w:t>Creación de un lote de siembra en un tanque específico de un módulo → Cálculo de costos → Reporte.</w:t>
      </w:r>
    </w:p>
    <w:p w14:paraId="0B15EDB6" w14:textId="77777777" w:rsidR="00E95D9B" w:rsidRPr="00E95D9B" w:rsidRDefault="00E95D9B" w:rsidP="00667A7D">
      <w:pPr>
        <w:numPr>
          <w:ilvl w:val="3"/>
          <w:numId w:val="35"/>
        </w:numPr>
        <w:tabs>
          <w:tab w:val="clear" w:pos="2880"/>
        </w:tabs>
        <w:ind w:left="1843"/>
      </w:pPr>
      <w:r w:rsidRPr="00E95D9B">
        <w:t>Avance de fase de lote → Ajuste de cronograma de alimentación → Registro de consumo y cálculo de costos actualizados.</w:t>
      </w:r>
    </w:p>
    <w:p w14:paraId="634D02DB" w14:textId="77777777" w:rsidR="00E95D9B" w:rsidRPr="00E95D9B" w:rsidRDefault="00E95D9B" w:rsidP="00667A7D">
      <w:pPr>
        <w:numPr>
          <w:ilvl w:val="3"/>
          <w:numId w:val="35"/>
        </w:numPr>
        <w:tabs>
          <w:tab w:val="clear" w:pos="2880"/>
        </w:tabs>
        <w:ind w:left="1843"/>
      </w:pPr>
      <w:r w:rsidRPr="00E95D9B">
        <w:t>Registro de parámetros de animales (peso, mortalidad) y uso en alertas.</w:t>
      </w:r>
    </w:p>
    <w:p w14:paraId="1C737E0D" w14:textId="77777777" w:rsidR="00E95D9B" w:rsidRPr="00E95D9B" w:rsidRDefault="00E95D9B" w:rsidP="00667A7D">
      <w:pPr>
        <w:numPr>
          <w:ilvl w:val="3"/>
          <w:numId w:val="35"/>
        </w:numPr>
        <w:tabs>
          <w:tab w:val="clear" w:pos="2880"/>
        </w:tabs>
        <w:ind w:left="1843"/>
      </w:pPr>
      <w:r w:rsidRPr="00E95D9B">
        <w:t>Filtrado en dashboards multinivel: empresa → laboratorio → módulo → tanque.</w:t>
      </w:r>
    </w:p>
    <w:p w14:paraId="15B7812E" w14:textId="77777777" w:rsidR="00E95D9B" w:rsidRPr="00E95D9B" w:rsidRDefault="00E95D9B" w:rsidP="00E95D9B">
      <w:pPr>
        <w:numPr>
          <w:ilvl w:val="0"/>
          <w:numId w:val="34"/>
        </w:numPr>
      </w:pPr>
      <w:r w:rsidRPr="00E95D9B">
        <w:rPr>
          <w:b/>
          <w:bCs/>
        </w:rPr>
        <w:t>Pruebas de regresión</w:t>
      </w:r>
    </w:p>
    <w:p w14:paraId="3BE38DFD" w14:textId="77777777" w:rsidR="00E95D9B" w:rsidRPr="00E95D9B" w:rsidRDefault="00E95D9B" w:rsidP="00E95D9B">
      <w:pPr>
        <w:numPr>
          <w:ilvl w:val="1"/>
          <w:numId w:val="34"/>
        </w:numPr>
      </w:pPr>
      <w:r w:rsidRPr="00E95D9B">
        <w:t>Automatizadas en el pipeline CI/CD tras cada merge a develop y main.</w:t>
      </w:r>
    </w:p>
    <w:p w14:paraId="23CAF94E" w14:textId="77777777" w:rsidR="00E95D9B" w:rsidRPr="00E95D9B" w:rsidRDefault="00E95D9B" w:rsidP="00E95D9B">
      <w:pPr>
        <w:numPr>
          <w:ilvl w:val="1"/>
          <w:numId w:val="34"/>
        </w:numPr>
      </w:pPr>
      <w:r w:rsidRPr="00E95D9B">
        <w:t>Incluyen flujos de alta prioridad (siembra, alimentación, parámetros y alertas).</w:t>
      </w:r>
    </w:p>
    <w:p w14:paraId="3CCAE95F" w14:textId="77777777" w:rsidR="00E95D9B" w:rsidRPr="00E95D9B" w:rsidRDefault="00E95D9B" w:rsidP="00E95D9B">
      <w:pPr>
        <w:numPr>
          <w:ilvl w:val="0"/>
          <w:numId w:val="34"/>
        </w:numPr>
      </w:pPr>
      <w:r w:rsidRPr="00E95D9B">
        <w:rPr>
          <w:b/>
          <w:bCs/>
        </w:rPr>
        <w:t>Pruebas de usabilidad</w:t>
      </w:r>
    </w:p>
    <w:p w14:paraId="4F67B8A7" w14:textId="77777777" w:rsidR="00E95D9B" w:rsidRPr="00E95D9B" w:rsidRDefault="00E95D9B" w:rsidP="00E95D9B">
      <w:pPr>
        <w:numPr>
          <w:ilvl w:val="1"/>
          <w:numId w:val="34"/>
        </w:numPr>
      </w:pPr>
      <w:r w:rsidRPr="00E95D9B">
        <w:t>Sesiones con 3–5 técnicos y biólogos:</w:t>
      </w:r>
    </w:p>
    <w:p w14:paraId="5923C206" w14:textId="77777777" w:rsidR="00E95D9B" w:rsidRPr="00E95D9B" w:rsidRDefault="00E95D9B" w:rsidP="00E95D9B">
      <w:pPr>
        <w:numPr>
          <w:ilvl w:val="2"/>
          <w:numId w:val="34"/>
        </w:numPr>
      </w:pPr>
      <w:r w:rsidRPr="00E95D9B">
        <w:t>Navegación en la jerarquía de menús.</w:t>
      </w:r>
    </w:p>
    <w:p w14:paraId="4BD73479" w14:textId="77777777" w:rsidR="00E95D9B" w:rsidRPr="00E95D9B" w:rsidRDefault="00E95D9B" w:rsidP="00E95D9B">
      <w:pPr>
        <w:numPr>
          <w:ilvl w:val="2"/>
          <w:numId w:val="34"/>
        </w:numPr>
      </w:pPr>
      <w:r w:rsidRPr="00E95D9B">
        <w:t>Formularios de creación y edición de parámetros personalizados.</w:t>
      </w:r>
    </w:p>
    <w:p w14:paraId="1A04ED10" w14:textId="77777777" w:rsidR="00E95D9B" w:rsidRPr="00E95D9B" w:rsidRDefault="00E95D9B" w:rsidP="00E95D9B">
      <w:pPr>
        <w:numPr>
          <w:ilvl w:val="2"/>
          <w:numId w:val="34"/>
        </w:numPr>
      </w:pPr>
      <w:r w:rsidRPr="00E95D9B">
        <w:t>Registro de datos en tanques múltiples.</w:t>
      </w:r>
    </w:p>
    <w:p w14:paraId="4A072FE4" w14:textId="77777777" w:rsidR="00E95D9B" w:rsidRPr="00E95D9B" w:rsidRDefault="00E95D9B" w:rsidP="00E95D9B">
      <w:pPr>
        <w:numPr>
          <w:ilvl w:val="1"/>
          <w:numId w:val="34"/>
        </w:numPr>
      </w:pPr>
      <w:r w:rsidRPr="00E95D9B">
        <w:t>Retroalimentación para ajustar UX/UI.</w:t>
      </w:r>
    </w:p>
    <w:p w14:paraId="10C516B2" w14:textId="77777777" w:rsidR="00E95D9B" w:rsidRPr="00E95D9B" w:rsidRDefault="00E95D9B" w:rsidP="00E95D9B">
      <w:pPr>
        <w:numPr>
          <w:ilvl w:val="0"/>
          <w:numId w:val="34"/>
        </w:numPr>
      </w:pPr>
      <w:r w:rsidRPr="00E95D9B">
        <w:rPr>
          <w:b/>
          <w:bCs/>
        </w:rPr>
        <w:t>Pruebas de carga / stress</w:t>
      </w:r>
    </w:p>
    <w:p w14:paraId="74046E79" w14:textId="77777777" w:rsidR="00E95D9B" w:rsidRPr="00E95D9B" w:rsidRDefault="00E95D9B" w:rsidP="00E95D9B">
      <w:pPr>
        <w:numPr>
          <w:ilvl w:val="1"/>
          <w:numId w:val="34"/>
        </w:numPr>
      </w:pPr>
      <w:r w:rsidRPr="00E95D9B">
        <w:t>Simular 100–200 usuarios concurrentes accediendo a datos multinivel y dashboards.</w:t>
      </w:r>
    </w:p>
    <w:p w14:paraId="690F008E" w14:textId="77777777" w:rsidR="00E95D9B" w:rsidRPr="00E95D9B" w:rsidRDefault="00E95D9B" w:rsidP="00E95D9B">
      <w:pPr>
        <w:numPr>
          <w:ilvl w:val="1"/>
          <w:numId w:val="34"/>
        </w:numPr>
      </w:pPr>
      <w:r w:rsidRPr="00E95D9B">
        <w:t>Herramientas: JMeter o k6.</w:t>
      </w:r>
    </w:p>
    <w:p w14:paraId="7F95374D" w14:textId="77777777" w:rsidR="00E95D9B" w:rsidRPr="00E95D9B" w:rsidRDefault="00E95D9B" w:rsidP="00E95D9B">
      <w:pPr>
        <w:numPr>
          <w:ilvl w:val="1"/>
          <w:numId w:val="34"/>
        </w:numPr>
      </w:pPr>
      <w:r w:rsidRPr="00E95D9B">
        <w:t>Enfocar en:</w:t>
      </w:r>
    </w:p>
    <w:p w14:paraId="1A777E82" w14:textId="77777777" w:rsidR="00E95D9B" w:rsidRPr="00E95D9B" w:rsidRDefault="00E95D9B" w:rsidP="00E95D9B">
      <w:pPr>
        <w:numPr>
          <w:ilvl w:val="2"/>
          <w:numId w:val="34"/>
        </w:numPr>
      </w:pPr>
      <w:r w:rsidRPr="00E95D9B">
        <w:t>Consultas combinadas de parámetros de agua y animales en varios tanques.</w:t>
      </w:r>
    </w:p>
    <w:p w14:paraId="753D0CAD" w14:textId="77777777" w:rsidR="00E95D9B" w:rsidRPr="00E95D9B" w:rsidRDefault="00E95D9B" w:rsidP="00E95D9B">
      <w:pPr>
        <w:numPr>
          <w:ilvl w:val="2"/>
          <w:numId w:val="34"/>
        </w:numPr>
      </w:pPr>
      <w:r w:rsidRPr="00E95D9B">
        <w:t>Cálculos de cronogramas de alimentación a gran escala.</w:t>
      </w:r>
    </w:p>
    <w:p w14:paraId="421C45AE" w14:textId="77777777" w:rsidR="00E95D9B" w:rsidRPr="00E95D9B" w:rsidRDefault="00E95D9B" w:rsidP="00E95D9B">
      <w:pPr>
        <w:numPr>
          <w:ilvl w:val="2"/>
          <w:numId w:val="34"/>
        </w:numPr>
      </w:pPr>
      <w:r w:rsidRPr="00E95D9B">
        <w:t>Generación simultánea de reportes CSV/PDF.</w:t>
      </w:r>
    </w:p>
    <w:p w14:paraId="51A9EF5D" w14:textId="77777777" w:rsidR="00E95D9B" w:rsidRPr="00E95D9B" w:rsidRDefault="00E95D9B" w:rsidP="00E95D9B">
      <w:pPr>
        <w:numPr>
          <w:ilvl w:val="0"/>
          <w:numId w:val="34"/>
        </w:numPr>
      </w:pPr>
      <w:r w:rsidRPr="00E95D9B">
        <w:rPr>
          <w:b/>
          <w:bCs/>
        </w:rPr>
        <w:t>Pruebas de seguridad</w:t>
      </w:r>
    </w:p>
    <w:p w14:paraId="7F50A3BD" w14:textId="77777777" w:rsidR="00E95D9B" w:rsidRPr="00E95D9B" w:rsidRDefault="00E95D9B" w:rsidP="00E95D9B">
      <w:pPr>
        <w:numPr>
          <w:ilvl w:val="1"/>
          <w:numId w:val="34"/>
        </w:numPr>
      </w:pPr>
      <w:r w:rsidRPr="00E95D9B">
        <w:t>Escaneo automático de vulnerabilidades (OWASP ZAP).</w:t>
      </w:r>
    </w:p>
    <w:p w14:paraId="53A68B83" w14:textId="77777777" w:rsidR="00E95D9B" w:rsidRPr="00E95D9B" w:rsidRDefault="00E95D9B" w:rsidP="00E95D9B">
      <w:pPr>
        <w:numPr>
          <w:ilvl w:val="1"/>
          <w:numId w:val="34"/>
        </w:numPr>
      </w:pPr>
      <w:r w:rsidRPr="00E95D9B">
        <w:t>Pentesting externo antes de despliegue en producción.</w:t>
      </w:r>
    </w:p>
    <w:p w14:paraId="3742F230" w14:textId="77777777" w:rsidR="00E95D9B" w:rsidRPr="00E95D9B" w:rsidRDefault="00E95D9B" w:rsidP="00E95D9B">
      <w:pPr>
        <w:numPr>
          <w:ilvl w:val="1"/>
          <w:numId w:val="34"/>
        </w:numPr>
      </w:pPr>
      <w:r w:rsidRPr="00E95D9B">
        <w:t>Revisiones de dependencias (SAST) y políticas de acceso (RBAC).</w:t>
      </w:r>
    </w:p>
    <w:p w14:paraId="1E51EDDC" w14:textId="77777777" w:rsidR="00E95D9B" w:rsidRPr="00E95D9B" w:rsidRDefault="00E95D9B" w:rsidP="00E95D9B">
      <w:pPr>
        <w:numPr>
          <w:ilvl w:val="0"/>
          <w:numId w:val="34"/>
        </w:numPr>
      </w:pPr>
      <w:r w:rsidRPr="00E95D9B">
        <w:rPr>
          <w:b/>
          <w:bCs/>
        </w:rPr>
        <w:t>Pruebas de aceptación de usuario (UAT)</w:t>
      </w:r>
    </w:p>
    <w:p w14:paraId="481EE345" w14:textId="77777777" w:rsidR="00E95D9B" w:rsidRPr="00E95D9B" w:rsidRDefault="00E95D9B" w:rsidP="00E95D9B">
      <w:pPr>
        <w:numPr>
          <w:ilvl w:val="1"/>
          <w:numId w:val="34"/>
        </w:numPr>
      </w:pPr>
      <w:r w:rsidRPr="00E95D9B">
        <w:lastRenderedPageBreak/>
        <w:t>Definición de casos de prueba por Product Owner y biólogos.</w:t>
      </w:r>
    </w:p>
    <w:p w14:paraId="64019971" w14:textId="77777777" w:rsidR="00E95D9B" w:rsidRPr="00E95D9B" w:rsidRDefault="00E95D9B" w:rsidP="00E95D9B">
      <w:pPr>
        <w:numPr>
          <w:ilvl w:val="1"/>
          <w:numId w:val="34"/>
        </w:numPr>
      </w:pPr>
      <w:r w:rsidRPr="00E95D9B">
        <w:t>Validación exitosa de todos los casos antes de cada release mayor.</w:t>
      </w:r>
    </w:p>
    <w:p w14:paraId="2C6879EA" w14:textId="77777777" w:rsidR="00E95D9B" w:rsidRPr="00E95D9B" w:rsidRDefault="00000000" w:rsidP="00E95D9B">
      <w:r>
        <w:pict w14:anchorId="0D0E482F">
          <v:rect id="_x0000_i1035" style="width:0;height:1.5pt" o:hralign="center" o:hrstd="t" o:hr="t" fillcolor="#a0a0a0" stroked="f"/>
        </w:pict>
      </w:r>
    </w:p>
    <w:p w14:paraId="3F19D522" w14:textId="08E7EC62" w:rsidR="00E95D9B" w:rsidRPr="00E95D9B" w:rsidRDefault="00E95D9B" w:rsidP="00E95D9B">
      <w:pPr>
        <w:rPr>
          <w:b/>
          <w:bCs/>
        </w:rPr>
      </w:pPr>
      <w:r w:rsidRPr="00E95D9B">
        <w:rPr>
          <w:b/>
          <w:bCs/>
        </w:rPr>
        <w:t>1</w:t>
      </w:r>
      <w:r w:rsidR="00EA446C">
        <w:rPr>
          <w:b/>
          <w:bCs/>
        </w:rPr>
        <w:t>1</w:t>
      </w:r>
      <w:r w:rsidRPr="00E95D9B">
        <w:rPr>
          <w:b/>
          <w:bCs/>
        </w:rPr>
        <w:t>. Despliegue y mantenimiento</w:t>
      </w:r>
    </w:p>
    <w:p w14:paraId="5D124BFF" w14:textId="77777777" w:rsidR="00E95D9B" w:rsidRPr="00E95D9B" w:rsidRDefault="00E95D9B" w:rsidP="00E95D9B">
      <w:pPr>
        <w:numPr>
          <w:ilvl w:val="0"/>
          <w:numId w:val="36"/>
        </w:numPr>
      </w:pPr>
      <w:r w:rsidRPr="00E95D9B">
        <w:rPr>
          <w:b/>
          <w:bCs/>
        </w:rPr>
        <w:t>Entorno de desarrollo (local)</w:t>
      </w:r>
    </w:p>
    <w:p w14:paraId="21FA5CE4" w14:textId="77777777" w:rsidR="00E95D9B" w:rsidRPr="00E95D9B" w:rsidRDefault="00E95D9B" w:rsidP="00E95D9B">
      <w:pPr>
        <w:numPr>
          <w:ilvl w:val="1"/>
          <w:numId w:val="36"/>
        </w:numPr>
      </w:pPr>
      <w:r w:rsidRPr="00E95D9B">
        <w:t>Docker Compose con contenedores para:</w:t>
      </w:r>
    </w:p>
    <w:p w14:paraId="1CCA55D8" w14:textId="77777777" w:rsidR="00E95D9B" w:rsidRPr="00E95D9B" w:rsidRDefault="00E95D9B" w:rsidP="00E95D9B">
      <w:pPr>
        <w:numPr>
          <w:ilvl w:val="2"/>
          <w:numId w:val="36"/>
        </w:numPr>
        <w:rPr>
          <w:lang w:val="en-US"/>
        </w:rPr>
      </w:pPr>
      <w:r w:rsidRPr="00E95D9B">
        <w:rPr>
          <w:lang w:val="en-US"/>
        </w:rPr>
        <w:t>Backend, Frontend, PostgreSQL, Redis, RabbitMQ (opcional), Nginx (proxy).</w:t>
      </w:r>
    </w:p>
    <w:p w14:paraId="194C1018" w14:textId="77777777" w:rsidR="00E95D9B" w:rsidRPr="00E95D9B" w:rsidRDefault="00E95D9B" w:rsidP="00E95D9B">
      <w:pPr>
        <w:numPr>
          <w:ilvl w:val="1"/>
          <w:numId w:val="36"/>
        </w:numPr>
      </w:pPr>
      <w:r w:rsidRPr="00E95D9B">
        <w:t>Scripts de inicialización con datos de ejemplo (empresas, laboratorios, módulos, tanques, parámetros base).</w:t>
      </w:r>
    </w:p>
    <w:p w14:paraId="16122D48" w14:textId="77777777" w:rsidR="00E95D9B" w:rsidRPr="00E95D9B" w:rsidRDefault="00E95D9B" w:rsidP="00E95D9B">
      <w:pPr>
        <w:numPr>
          <w:ilvl w:val="0"/>
          <w:numId w:val="36"/>
        </w:numPr>
      </w:pPr>
      <w:r w:rsidRPr="00E95D9B">
        <w:rPr>
          <w:b/>
          <w:bCs/>
        </w:rPr>
        <w:t>Entorno de staging (pruebas)</w:t>
      </w:r>
    </w:p>
    <w:p w14:paraId="525FDE59" w14:textId="77777777" w:rsidR="00E95D9B" w:rsidRPr="00E95D9B" w:rsidRDefault="00E95D9B" w:rsidP="00E95D9B">
      <w:pPr>
        <w:numPr>
          <w:ilvl w:val="1"/>
          <w:numId w:val="36"/>
        </w:numPr>
      </w:pPr>
      <w:r w:rsidRPr="00E95D9B">
        <w:t>CI/CD despliega a cada commit en rama develop.</w:t>
      </w:r>
    </w:p>
    <w:p w14:paraId="42E1E934" w14:textId="77777777" w:rsidR="00E95D9B" w:rsidRPr="00E95D9B" w:rsidRDefault="00E95D9B" w:rsidP="00E95D9B">
      <w:pPr>
        <w:numPr>
          <w:ilvl w:val="1"/>
          <w:numId w:val="36"/>
        </w:numPr>
      </w:pPr>
      <w:r w:rsidRPr="00E95D9B">
        <w:t>Copia anónima de datos de producción (sin información sensible) para pruebas realistas.</w:t>
      </w:r>
    </w:p>
    <w:p w14:paraId="6FBC46CE" w14:textId="77777777" w:rsidR="00E95D9B" w:rsidRPr="00E95D9B" w:rsidRDefault="00E95D9B" w:rsidP="00E95D9B">
      <w:pPr>
        <w:numPr>
          <w:ilvl w:val="1"/>
          <w:numId w:val="36"/>
        </w:numPr>
      </w:pPr>
      <w:r w:rsidRPr="00E95D9B">
        <w:t>Monitoreo de métricas y errores en staging para detectar cuellos de botella.</w:t>
      </w:r>
    </w:p>
    <w:p w14:paraId="24F541A7" w14:textId="77777777" w:rsidR="00E95D9B" w:rsidRPr="00E95D9B" w:rsidRDefault="00E95D9B" w:rsidP="00E95D9B">
      <w:pPr>
        <w:numPr>
          <w:ilvl w:val="0"/>
          <w:numId w:val="36"/>
        </w:numPr>
      </w:pPr>
      <w:r w:rsidRPr="00E95D9B">
        <w:rPr>
          <w:b/>
          <w:bCs/>
        </w:rPr>
        <w:t>Entorno de producción</w:t>
      </w:r>
    </w:p>
    <w:p w14:paraId="6FE45E09" w14:textId="77777777" w:rsidR="00E95D9B" w:rsidRPr="00E95D9B" w:rsidRDefault="00E95D9B" w:rsidP="00E95D9B">
      <w:pPr>
        <w:numPr>
          <w:ilvl w:val="1"/>
          <w:numId w:val="36"/>
        </w:numPr>
      </w:pPr>
      <w:r w:rsidRPr="00E95D9B">
        <w:t>Despliegue manual tras aprobación de QA y UAT.</w:t>
      </w:r>
    </w:p>
    <w:p w14:paraId="26F86C38" w14:textId="77777777" w:rsidR="00E95D9B" w:rsidRPr="00E95D9B" w:rsidRDefault="00E95D9B" w:rsidP="00E95D9B">
      <w:pPr>
        <w:numPr>
          <w:ilvl w:val="1"/>
          <w:numId w:val="36"/>
        </w:numPr>
      </w:pPr>
      <w:r w:rsidRPr="00E95D9B">
        <w:t>Kubernetes: despliegues tipo Rolling Update para cero downtime.</w:t>
      </w:r>
    </w:p>
    <w:p w14:paraId="235C5804" w14:textId="77777777" w:rsidR="00E95D9B" w:rsidRPr="00E95D9B" w:rsidRDefault="00E95D9B" w:rsidP="00E95D9B">
      <w:pPr>
        <w:numPr>
          <w:ilvl w:val="1"/>
          <w:numId w:val="36"/>
        </w:numPr>
      </w:pPr>
      <w:r w:rsidRPr="00E95D9B">
        <w:t>Servicios desplegados:</w:t>
      </w:r>
    </w:p>
    <w:p w14:paraId="28A969B8" w14:textId="77777777" w:rsidR="00E95D9B" w:rsidRPr="00E95D9B" w:rsidRDefault="00E95D9B" w:rsidP="00E95D9B">
      <w:pPr>
        <w:numPr>
          <w:ilvl w:val="2"/>
          <w:numId w:val="37"/>
        </w:numPr>
      </w:pPr>
      <w:r w:rsidRPr="00E95D9B">
        <w:rPr>
          <w:b/>
          <w:bCs/>
        </w:rPr>
        <w:t>API Backend</w:t>
      </w:r>
      <w:r w:rsidRPr="00E95D9B">
        <w:t xml:space="preserve"> (escalable, con autoscaling).</w:t>
      </w:r>
    </w:p>
    <w:p w14:paraId="064990A3" w14:textId="77777777" w:rsidR="00E95D9B" w:rsidRPr="00E95D9B" w:rsidRDefault="00E95D9B" w:rsidP="00E95D9B">
      <w:pPr>
        <w:numPr>
          <w:ilvl w:val="2"/>
          <w:numId w:val="37"/>
        </w:numPr>
      </w:pPr>
      <w:r w:rsidRPr="00E95D9B">
        <w:rPr>
          <w:b/>
          <w:bCs/>
        </w:rPr>
        <w:t>Frontend</w:t>
      </w:r>
      <w:r w:rsidRPr="00E95D9B">
        <w:t xml:space="preserve"> (Next.js o Vue.js).</w:t>
      </w:r>
    </w:p>
    <w:p w14:paraId="4F3E7A0E" w14:textId="77777777" w:rsidR="00E95D9B" w:rsidRPr="00E95D9B" w:rsidRDefault="00E95D9B" w:rsidP="00E95D9B">
      <w:pPr>
        <w:numPr>
          <w:ilvl w:val="2"/>
          <w:numId w:val="37"/>
        </w:numPr>
      </w:pPr>
      <w:r w:rsidRPr="00E95D9B">
        <w:rPr>
          <w:b/>
          <w:bCs/>
        </w:rPr>
        <w:t>PostgreSQL</w:t>
      </w:r>
      <w:r w:rsidRPr="00E95D9B">
        <w:t xml:space="preserve"> (cluster con réplica).</w:t>
      </w:r>
    </w:p>
    <w:p w14:paraId="2ADD57CF" w14:textId="77777777" w:rsidR="00E95D9B" w:rsidRPr="00E95D9B" w:rsidRDefault="00E95D9B" w:rsidP="00E95D9B">
      <w:pPr>
        <w:numPr>
          <w:ilvl w:val="2"/>
          <w:numId w:val="37"/>
        </w:numPr>
      </w:pPr>
      <w:r w:rsidRPr="00E95D9B">
        <w:rPr>
          <w:b/>
          <w:bCs/>
        </w:rPr>
        <w:t>Redis</w:t>
      </w:r>
      <w:r w:rsidRPr="00E95D9B">
        <w:t xml:space="preserve"> para caché y colas.</w:t>
      </w:r>
    </w:p>
    <w:p w14:paraId="087E692F" w14:textId="77777777" w:rsidR="00E95D9B" w:rsidRPr="00E95D9B" w:rsidRDefault="00E95D9B" w:rsidP="00E95D9B">
      <w:pPr>
        <w:numPr>
          <w:ilvl w:val="2"/>
          <w:numId w:val="37"/>
        </w:numPr>
      </w:pPr>
      <w:r w:rsidRPr="00E95D9B">
        <w:rPr>
          <w:b/>
          <w:bCs/>
        </w:rPr>
        <w:t>Balanceador de carga</w:t>
      </w:r>
      <w:r w:rsidRPr="00E95D9B">
        <w:t xml:space="preserve"> (para escalabilidad horizontal).</w:t>
      </w:r>
    </w:p>
    <w:p w14:paraId="7495E066" w14:textId="77777777" w:rsidR="00E95D9B" w:rsidRPr="00E95D9B" w:rsidRDefault="00E95D9B" w:rsidP="00E95D9B">
      <w:pPr>
        <w:numPr>
          <w:ilvl w:val="1"/>
          <w:numId w:val="36"/>
        </w:numPr>
      </w:pPr>
      <w:r w:rsidRPr="00E95D9B">
        <w:rPr>
          <w:b/>
          <w:bCs/>
        </w:rPr>
        <w:t>Monitoreo activo</w:t>
      </w:r>
      <w:r w:rsidRPr="00E95D9B">
        <w:t>:</w:t>
      </w:r>
    </w:p>
    <w:p w14:paraId="34CEAF54" w14:textId="77777777" w:rsidR="00E95D9B" w:rsidRPr="00E95D9B" w:rsidRDefault="00E95D9B" w:rsidP="00E95D9B">
      <w:pPr>
        <w:numPr>
          <w:ilvl w:val="2"/>
          <w:numId w:val="36"/>
        </w:numPr>
      </w:pPr>
      <w:r w:rsidRPr="00E95D9B">
        <w:t>Prometheus + Grafana: alertas si latencia &gt; 2 s o errores 5xx.</w:t>
      </w:r>
    </w:p>
    <w:p w14:paraId="7828F02B" w14:textId="77777777" w:rsidR="00E95D9B" w:rsidRPr="00E95D9B" w:rsidRDefault="00E95D9B" w:rsidP="00E95D9B">
      <w:pPr>
        <w:numPr>
          <w:ilvl w:val="2"/>
          <w:numId w:val="36"/>
        </w:numPr>
      </w:pPr>
      <w:r w:rsidRPr="00E95D9B">
        <w:t>Slack/email para notificaciones críticas.</w:t>
      </w:r>
    </w:p>
    <w:p w14:paraId="5592ACD6" w14:textId="77777777" w:rsidR="00E95D9B" w:rsidRPr="00E95D9B" w:rsidRDefault="00E95D9B" w:rsidP="00E95D9B">
      <w:pPr>
        <w:numPr>
          <w:ilvl w:val="1"/>
          <w:numId w:val="36"/>
        </w:numPr>
      </w:pPr>
      <w:r w:rsidRPr="00E95D9B">
        <w:rPr>
          <w:b/>
          <w:bCs/>
        </w:rPr>
        <w:t>Backups automáticos</w:t>
      </w:r>
      <w:r w:rsidRPr="00E95D9B">
        <w:t>:</w:t>
      </w:r>
    </w:p>
    <w:p w14:paraId="76FD7A76" w14:textId="77777777" w:rsidR="00E95D9B" w:rsidRPr="00E95D9B" w:rsidRDefault="00E95D9B" w:rsidP="00E95D9B">
      <w:pPr>
        <w:numPr>
          <w:ilvl w:val="2"/>
          <w:numId w:val="36"/>
        </w:numPr>
      </w:pPr>
      <w:r w:rsidRPr="00E95D9B">
        <w:t>BD: snapshots diarios, retención 30 días.</w:t>
      </w:r>
    </w:p>
    <w:p w14:paraId="754FF035" w14:textId="77777777" w:rsidR="00E95D9B" w:rsidRPr="00E95D9B" w:rsidRDefault="00E95D9B" w:rsidP="00E95D9B">
      <w:pPr>
        <w:numPr>
          <w:ilvl w:val="2"/>
          <w:numId w:val="36"/>
        </w:numPr>
      </w:pPr>
      <w:r w:rsidRPr="00E95D9B">
        <w:t>Archivos (reportes) almacenados en S3 con versionado.</w:t>
      </w:r>
    </w:p>
    <w:p w14:paraId="16BF1E76" w14:textId="77777777" w:rsidR="00E95D9B" w:rsidRPr="00E95D9B" w:rsidRDefault="00E95D9B" w:rsidP="00E95D9B">
      <w:pPr>
        <w:numPr>
          <w:ilvl w:val="0"/>
          <w:numId w:val="36"/>
        </w:numPr>
      </w:pPr>
      <w:r w:rsidRPr="00E95D9B">
        <w:rPr>
          <w:b/>
          <w:bCs/>
        </w:rPr>
        <w:t>Plan de mantenimiento</w:t>
      </w:r>
    </w:p>
    <w:p w14:paraId="3D005C6D" w14:textId="77777777" w:rsidR="00E95D9B" w:rsidRPr="00E95D9B" w:rsidRDefault="00E95D9B" w:rsidP="00E95D9B">
      <w:pPr>
        <w:numPr>
          <w:ilvl w:val="1"/>
          <w:numId w:val="36"/>
        </w:numPr>
      </w:pPr>
      <w:r w:rsidRPr="00E95D9B">
        <w:rPr>
          <w:b/>
          <w:bCs/>
        </w:rPr>
        <w:lastRenderedPageBreak/>
        <w:t>Parcheo de dependencias</w:t>
      </w:r>
      <w:r w:rsidRPr="00E95D9B">
        <w:t xml:space="preserve"> trimestral.</w:t>
      </w:r>
    </w:p>
    <w:p w14:paraId="51E686FB" w14:textId="77777777" w:rsidR="00E95D9B" w:rsidRPr="00E95D9B" w:rsidRDefault="00E95D9B" w:rsidP="00E95D9B">
      <w:pPr>
        <w:numPr>
          <w:ilvl w:val="1"/>
          <w:numId w:val="36"/>
        </w:numPr>
      </w:pPr>
      <w:r w:rsidRPr="00E95D9B">
        <w:rPr>
          <w:b/>
          <w:bCs/>
        </w:rPr>
        <w:t>Actualización de fases y precios de insumos</w:t>
      </w:r>
      <w:r w:rsidRPr="00E95D9B">
        <w:t>: cada 6 meses, en Configuración.</w:t>
      </w:r>
    </w:p>
    <w:p w14:paraId="13D52CAB" w14:textId="77777777" w:rsidR="00E95D9B" w:rsidRPr="00E95D9B" w:rsidRDefault="00E95D9B" w:rsidP="00E95D9B">
      <w:pPr>
        <w:numPr>
          <w:ilvl w:val="1"/>
          <w:numId w:val="36"/>
        </w:numPr>
      </w:pPr>
      <w:r w:rsidRPr="00E95D9B">
        <w:rPr>
          <w:b/>
          <w:bCs/>
        </w:rPr>
        <w:t>Soporte técnico</w:t>
      </w:r>
      <w:r w:rsidRPr="00E95D9B">
        <w:t>:</w:t>
      </w:r>
    </w:p>
    <w:p w14:paraId="741F5BA8" w14:textId="77777777" w:rsidR="00E95D9B" w:rsidRPr="00E95D9B" w:rsidRDefault="00E95D9B" w:rsidP="00E95D9B">
      <w:pPr>
        <w:numPr>
          <w:ilvl w:val="2"/>
          <w:numId w:val="36"/>
        </w:numPr>
      </w:pPr>
      <w:r w:rsidRPr="00E95D9B">
        <w:t>Incidencias críticas (caída total): respuesta en 2 h.</w:t>
      </w:r>
    </w:p>
    <w:p w14:paraId="720C3D6E" w14:textId="77777777" w:rsidR="00E95D9B" w:rsidRPr="00E95D9B" w:rsidRDefault="00E95D9B" w:rsidP="00E95D9B">
      <w:pPr>
        <w:numPr>
          <w:ilvl w:val="2"/>
          <w:numId w:val="36"/>
        </w:numPr>
      </w:pPr>
      <w:r w:rsidRPr="00E95D9B">
        <w:t>Incidencias altas (módulo operativo sin funcionar): respuesta en 8 h.</w:t>
      </w:r>
    </w:p>
    <w:p w14:paraId="5A9D9979" w14:textId="77777777" w:rsidR="00E95D9B" w:rsidRPr="00E95D9B" w:rsidRDefault="00E95D9B" w:rsidP="00E95D9B">
      <w:pPr>
        <w:numPr>
          <w:ilvl w:val="2"/>
          <w:numId w:val="36"/>
        </w:numPr>
      </w:pPr>
      <w:r w:rsidRPr="00E95D9B">
        <w:t>Incidencias medias/bajas: respuesta en 24 h.</w:t>
      </w:r>
    </w:p>
    <w:p w14:paraId="6B15A22D" w14:textId="77777777" w:rsidR="00E95D9B" w:rsidRPr="00E95D9B" w:rsidRDefault="00E95D9B" w:rsidP="00E95D9B">
      <w:pPr>
        <w:numPr>
          <w:ilvl w:val="1"/>
          <w:numId w:val="36"/>
        </w:numPr>
      </w:pPr>
      <w:r w:rsidRPr="00E95D9B">
        <w:t>Uso de sistema de tickets (Jira o GitHub Issues) para seguimiento y priorización.</w:t>
      </w:r>
    </w:p>
    <w:p w14:paraId="37FB95C7" w14:textId="77777777" w:rsidR="00E95D9B" w:rsidRPr="00E95D9B" w:rsidRDefault="00E95D9B" w:rsidP="00E95D9B">
      <w:pPr>
        <w:numPr>
          <w:ilvl w:val="0"/>
          <w:numId w:val="36"/>
        </w:numPr>
      </w:pPr>
      <w:r w:rsidRPr="00E95D9B">
        <w:rPr>
          <w:b/>
          <w:bCs/>
        </w:rPr>
        <w:t>Formación y documentación</w:t>
      </w:r>
    </w:p>
    <w:p w14:paraId="49ADCFD4" w14:textId="77777777" w:rsidR="00E95D9B" w:rsidRPr="00E95D9B" w:rsidRDefault="00E95D9B" w:rsidP="00E95D9B">
      <w:pPr>
        <w:numPr>
          <w:ilvl w:val="1"/>
          <w:numId w:val="36"/>
        </w:numPr>
      </w:pPr>
      <w:r w:rsidRPr="00E95D9B">
        <w:rPr>
          <w:b/>
          <w:bCs/>
        </w:rPr>
        <w:t>Manual de usuario</w:t>
      </w:r>
      <w:r w:rsidRPr="00E95D9B">
        <w:t xml:space="preserve"> y wiki online: secciones detalladas para jerarquía Empresa→Laboratorio→Módulo→Tanque y registro de parámetros de agua/animales.</w:t>
      </w:r>
    </w:p>
    <w:p w14:paraId="2C0ADE5F" w14:textId="77777777" w:rsidR="00E95D9B" w:rsidRPr="00E95D9B" w:rsidRDefault="00E95D9B" w:rsidP="00E95D9B">
      <w:pPr>
        <w:numPr>
          <w:ilvl w:val="1"/>
          <w:numId w:val="36"/>
        </w:numPr>
      </w:pPr>
      <w:r w:rsidRPr="00E95D9B">
        <w:rPr>
          <w:b/>
          <w:bCs/>
        </w:rPr>
        <w:t>Videos tutoriales</w:t>
      </w:r>
      <w:r w:rsidRPr="00E95D9B">
        <w:t xml:space="preserve"> (2–3 min) para:</w:t>
      </w:r>
    </w:p>
    <w:p w14:paraId="38019AA2" w14:textId="77777777" w:rsidR="00E95D9B" w:rsidRPr="00E95D9B" w:rsidRDefault="00E95D9B" w:rsidP="00466D5E">
      <w:pPr>
        <w:numPr>
          <w:ilvl w:val="3"/>
          <w:numId w:val="38"/>
        </w:numPr>
        <w:tabs>
          <w:tab w:val="clear" w:pos="2880"/>
          <w:tab w:val="num" w:pos="2552"/>
        </w:tabs>
        <w:ind w:left="1843"/>
      </w:pPr>
      <w:r w:rsidRPr="00E95D9B">
        <w:t>Creación de lote de siembra en un tanque de un módulo.</w:t>
      </w:r>
    </w:p>
    <w:p w14:paraId="30961491" w14:textId="77777777" w:rsidR="00E95D9B" w:rsidRPr="00E95D9B" w:rsidRDefault="00E95D9B" w:rsidP="00466D5E">
      <w:pPr>
        <w:numPr>
          <w:ilvl w:val="3"/>
          <w:numId w:val="38"/>
        </w:numPr>
        <w:tabs>
          <w:tab w:val="clear" w:pos="2880"/>
          <w:tab w:val="num" w:pos="2552"/>
        </w:tabs>
        <w:ind w:left="1843"/>
      </w:pPr>
      <w:r w:rsidRPr="00E95D9B">
        <w:t>Ajuste de cronograma de alimentación y registro de consumos.</w:t>
      </w:r>
    </w:p>
    <w:p w14:paraId="089FBEBE" w14:textId="77777777" w:rsidR="00E95D9B" w:rsidRPr="00E95D9B" w:rsidRDefault="00E95D9B" w:rsidP="00466D5E">
      <w:pPr>
        <w:numPr>
          <w:ilvl w:val="3"/>
          <w:numId w:val="38"/>
        </w:numPr>
        <w:tabs>
          <w:tab w:val="clear" w:pos="2880"/>
          <w:tab w:val="num" w:pos="2552"/>
        </w:tabs>
        <w:ind w:left="1843"/>
      </w:pPr>
      <w:r w:rsidRPr="00E95D9B">
        <w:t>Registro de parámetros de animales y generación de alertas.</w:t>
      </w:r>
    </w:p>
    <w:p w14:paraId="73653E1C" w14:textId="77777777" w:rsidR="00E95D9B" w:rsidRPr="00E95D9B" w:rsidRDefault="00E95D9B" w:rsidP="00E95D9B">
      <w:pPr>
        <w:numPr>
          <w:ilvl w:val="1"/>
          <w:numId w:val="36"/>
        </w:numPr>
      </w:pPr>
      <w:r w:rsidRPr="00E95D9B">
        <w:rPr>
          <w:b/>
          <w:bCs/>
        </w:rPr>
        <w:t>Sesiones de capacitación</w:t>
      </w:r>
      <w:r w:rsidRPr="00E95D9B">
        <w:t xml:space="preserve"> remotas/presenciales (2 sesiones de 2 h cada una) para:</w:t>
      </w:r>
    </w:p>
    <w:p w14:paraId="0E0CB621" w14:textId="77777777" w:rsidR="00E95D9B" w:rsidRPr="00E95D9B" w:rsidRDefault="00E95D9B" w:rsidP="00653FF5">
      <w:pPr>
        <w:numPr>
          <w:ilvl w:val="3"/>
          <w:numId w:val="39"/>
        </w:numPr>
        <w:tabs>
          <w:tab w:val="clear" w:pos="2880"/>
          <w:tab w:val="num" w:pos="2552"/>
        </w:tabs>
        <w:ind w:left="1843"/>
      </w:pPr>
      <w:r w:rsidRPr="00E95D9B">
        <w:t>Flujos operativos (siembra, alimentación, registro de parámetros).</w:t>
      </w:r>
    </w:p>
    <w:p w14:paraId="18B3D081" w14:textId="77777777" w:rsidR="00E95D9B" w:rsidRPr="00E95D9B" w:rsidRDefault="00E95D9B" w:rsidP="00653FF5">
      <w:pPr>
        <w:numPr>
          <w:ilvl w:val="3"/>
          <w:numId w:val="39"/>
        </w:numPr>
        <w:tabs>
          <w:tab w:val="clear" w:pos="2880"/>
          <w:tab w:val="num" w:pos="2552"/>
        </w:tabs>
        <w:ind w:left="1843"/>
      </w:pPr>
      <w:r w:rsidRPr="00E95D9B">
        <w:t>Uso de dashboards y reportes.</w:t>
      </w:r>
    </w:p>
    <w:p w14:paraId="4552A766" w14:textId="77777777" w:rsidR="00E95D9B" w:rsidRPr="00E95D9B" w:rsidRDefault="00000000" w:rsidP="00E95D9B">
      <w:r>
        <w:pict w14:anchorId="77F3EF9D">
          <v:rect id="_x0000_i1036" style="width:0;height:1.5pt" o:hralign="center" o:hrstd="t" o:hr="t" fillcolor="#a0a0a0" stroked="f"/>
        </w:pict>
      </w:r>
    </w:p>
    <w:p w14:paraId="0EECD949" w14:textId="5205DD0C" w:rsidR="00E95D9B" w:rsidRPr="00E95D9B" w:rsidRDefault="00E95D9B" w:rsidP="00E95D9B">
      <w:pPr>
        <w:rPr>
          <w:b/>
          <w:bCs/>
        </w:rPr>
      </w:pPr>
      <w:r w:rsidRPr="00E95D9B">
        <w:rPr>
          <w:b/>
          <w:bCs/>
        </w:rPr>
        <w:t>1</w:t>
      </w:r>
      <w:r w:rsidR="00EA446C">
        <w:rPr>
          <w:b/>
          <w:bCs/>
        </w:rPr>
        <w:t>2</w:t>
      </w:r>
      <w:r w:rsidRPr="00E95D9B">
        <w:rPr>
          <w:b/>
          <w:bCs/>
        </w:rPr>
        <w:t>. Estrategia comercial y modelo de negocio</w:t>
      </w:r>
    </w:p>
    <w:p w14:paraId="2F588835" w14:textId="77777777" w:rsidR="00E95D9B" w:rsidRPr="00E95D9B" w:rsidRDefault="00E95D9B" w:rsidP="00E95D9B">
      <w:pPr>
        <w:numPr>
          <w:ilvl w:val="0"/>
          <w:numId w:val="40"/>
        </w:numPr>
      </w:pPr>
      <w:r w:rsidRPr="00E95D9B">
        <w:rPr>
          <w:b/>
          <w:bCs/>
        </w:rPr>
        <w:t>Modelo de licenciamiento</w:t>
      </w:r>
    </w:p>
    <w:p w14:paraId="726E260D" w14:textId="77777777" w:rsidR="00E95D9B" w:rsidRPr="00E95D9B" w:rsidRDefault="00E95D9B" w:rsidP="00E95D9B">
      <w:pPr>
        <w:numPr>
          <w:ilvl w:val="1"/>
          <w:numId w:val="40"/>
        </w:numPr>
      </w:pPr>
      <w:r w:rsidRPr="00E95D9B">
        <w:t>Suscripción SaaS: tarifa mensual/anual por empresa.</w:t>
      </w:r>
    </w:p>
    <w:p w14:paraId="06B6C7E6" w14:textId="77777777" w:rsidR="00E95D9B" w:rsidRPr="00E95D9B" w:rsidRDefault="00E95D9B" w:rsidP="00E95D9B">
      <w:pPr>
        <w:numPr>
          <w:ilvl w:val="1"/>
          <w:numId w:val="40"/>
        </w:numPr>
      </w:pPr>
      <w:r w:rsidRPr="00E95D9B">
        <w:t>Tarifa base incluye hasta 1 laboratorio y hasta N usuarios.</w:t>
      </w:r>
    </w:p>
    <w:p w14:paraId="2D1F69BE" w14:textId="77777777" w:rsidR="00E95D9B" w:rsidRPr="00E95D9B" w:rsidRDefault="00E95D9B" w:rsidP="00E95D9B">
      <w:pPr>
        <w:numPr>
          <w:ilvl w:val="1"/>
          <w:numId w:val="40"/>
        </w:numPr>
      </w:pPr>
      <w:r w:rsidRPr="00E95D9B">
        <w:t>Costo adicional por laboratorio extra, módulo extra o usuario extra.</w:t>
      </w:r>
    </w:p>
    <w:p w14:paraId="292877CA" w14:textId="77777777" w:rsidR="00E95D9B" w:rsidRPr="00E95D9B" w:rsidRDefault="00E95D9B" w:rsidP="00E95D9B">
      <w:pPr>
        <w:numPr>
          <w:ilvl w:val="1"/>
          <w:numId w:val="40"/>
        </w:numPr>
      </w:pPr>
      <w:r w:rsidRPr="00E95D9B">
        <w:t>Descuento por contrato anual o cliente con ≥ 3 laboratorios.</w:t>
      </w:r>
    </w:p>
    <w:p w14:paraId="10884B17" w14:textId="77777777" w:rsidR="00E95D9B" w:rsidRPr="00E95D9B" w:rsidRDefault="00E95D9B" w:rsidP="00E95D9B">
      <w:pPr>
        <w:numPr>
          <w:ilvl w:val="0"/>
          <w:numId w:val="40"/>
        </w:numPr>
      </w:pPr>
      <w:r w:rsidRPr="00E95D9B">
        <w:rPr>
          <w:b/>
          <w:bCs/>
        </w:rPr>
        <w:t>Demostraciones y pruebas piloto</w:t>
      </w:r>
    </w:p>
    <w:p w14:paraId="57B56880" w14:textId="77777777" w:rsidR="00E95D9B" w:rsidRPr="00E95D9B" w:rsidRDefault="00E95D9B" w:rsidP="00E95D9B">
      <w:pPr>
        <w:numPr>
          <w:ilvl w:val="1"/>
          <w:numId w:val="40"/>
        </w:numPr>
      </w:pPr>
      <w:r w:rsidRPr="00E95D9B">
        <w:t>Trial gratuito de 14 días en entorno demo con datos de ejemplo (empresas, laboratorios, módulos, tanques).</w:t>
      </w:r>
    </w:p>
    <w:p w14:paraId="6576EAB6" w14:textId="77777777" w:rsidR="00E95D9B" w:rsidRPr="00E95D9B" w:rsidRDefault="00E95D9B" w:rsidP="00E95D9B">
      <w:pPr>
        <w:numPr>
          <w:ilvl w:val="1"/>
          <w:numId w:val="40"/>
        </w:numPr>
      </w:pPr>
      <w:r w:rsidRPr="00E95D9B">
        <w:t>Servicio opcional de implementación para carga inicial de datos reales (pago por servicio).</w:t>
      </w:r>
    </w:p>
    <w:p w14:paraId="1E173DC2" w14:textId="77777777" w:rsidR="00E95D9B" w:rsidRPr="00E95D9B" w:rsidRDefault="00E95D9B" w:rsidP="00E95D9B">
      <w:pPr>
        <w:numPr>
          <w:ilvl w:val="0"/>
          <w:numId w:val="40"/>
        </w:numPr>
      </w:pPr>
      <w:r w:rsidRPr="00E95D9B">
        <w:rPr>
          <w:b/>
          <w:bCs/>
        </w:rPr>
        <w:t>Soporte y mantenimiento</w:t>
      </w:r>
    </w:p>
    <w:p w14:paraId="7CA8F5B1" w14:textId="77777777" w:rsidR="00E95D9B" w:rsidRPr="00E95D9B" w:rsidRDefault="00E95D9B" w:rsidP="00E95D9B">
      <w:pPr>
        <w:numPr>
          <w:ilvl w:val="1"/>
          <w:numId w:val="40"/>
        </w:numPr>
      </w:pPr>
      <w:r w:rsidRPr="00E95D9B">
        <w:rPr>
          <w:b/>
          <w:bCs/>
        </w:rPr>
        <w:lastRenderedPageBreak/>
        <w:t>Plan estándar</w:t>
      </w:r>
      <w:r w:rsidRPr="00E95D9B">
        <w:t>: soporte por email, tiempo de respuesta 24 h.</w:t>
      </w:r>
    </w:p>
    <w:p w14:paraId="78E68CAC" w14:textId="77777777" w:rsidR="00E95D9B" w:rsidRPr="00E95D9B" w:rsidRDefault="00E95D9B" w:rsidP="00E95D9B">
      <w:pPr>
        <w:numPr>
          <w:ilvl w:val="1"/>
          <w:numId w:val="40"/>
        </w:numPr>
      </w:pPr>
      <w:r w:rsidRPr="00E95D9B">
        <w:rPr>
          <w:b/>
          <w:bCs/>
        </w:rPr>
        <w:t>Plan premium</w:t>
      </w:r>
      <w:r w:rsidRPr="00E95D9B">
        <w:t>: soporte 24/7, SLA de 8 h para incidencias críticas, canal prioritario (Slack/WhatsApp).</w:t>
      </w:r>
    </w:p>
    <w:p w14:paraId="3FAF889D" w14:textId="77777777" w:rsidR="00E95D9B" w:rsidRPr="00E95D9B" w:rsidRDefault="00E95D9B" w:rsidP="00E95D9B">
      <w:pPr>
        <w:numPr>
          <w:ilvl w:val="0"/>
          <w:numId w:val="40"/>
        </w:numPr>
      </w:pPr>
      <w:r w:rsidRPr="00E95D9B">
        <w:rPr>
          <w:b/>
          <w:bCs/>
        </w:rPr>
        <w:t>Marketing y posicionamiento</w:t>
      </w:r>
    </w:p>
    <w:p w14:paraId="4C18B8B0" w14:textId="77777777" w:rsidR="00E95D9B" w:rsidRPr="00E95D9B" w:rsidRDefault="00E95D9B" w:rsidP="00E95D9B">
      <w:pPr>
        <w:numPr>
          <w:ilvl w:val="1"/>
          <w:numId w:val="40"/>
        </w:numPr>
      </w:pPr>
      <w:r w:rsidRPr="00E95D9B">
        <w:t>Participación en ferias de acuicultura y congresos (p. ej., SIMA, AcuaSub).</w:t>
      </w:r>
    </w:p>
    <w:p w14:paraId="6B7226FB" w14:textId="77777777" w:rsidR="00E95D9B" w:rsidRPr="00E95D9B" w:rsidRDefault="00E95D9B" w:rsidP="00E95D9B">
      <w:pPr>
        <w:numPr>
          <w:ilvl w:val="1"/>
          <w:numId w:val="40"/>
        </w:numPr>
      </w:pPr>
      <w:r w:rsidRPr="00E95D9B">
        <w:t>Alianzas con gremios de acuicultores y asociaciones de biología marina.</w:t>
      </w:r>
    </w:p>
    <w:p w14:paraId="154E4C5E" w14:textId="77777777" w:rsidR="00E95D9B" w:rsidRPr="00E95D9B" w:rsidRDefault="00E95D9B" w:rsidP="00E95D9B">
      <w:pPr>
        <w:numPr>
          <w:ilvl w:val="1"/>
          <w:numId w:val="40"/>
        </w:numPr>
      </w:pPr>
      <w:r w:rsidRPr="00E95D9B">
        <w:t>Campañas en redes sociales y foros especializados (LinkedIn, grupos de Facebook/WhatsApp).</w:t>
      </w:r>
    </w:p>
    <w:p w14:paraId="77D47C40" w14:textId="77777777" w:rsidR="00E95D9B" w:rsidRPr="00E95D9B" w:rsidRDefault="00E95D9B" w:rsidP="00E95D9B">
      <w:pPr>
        <w:numPr>
          <w:ilvl w:val="1"/>
          <w:numId w:val="40"/>
        </w:numPr>
      </w:pPr>
      <w:r w:rsidRPr="00E95D9B">
        <w:t>Publicación de casos de éxito (empresas piloto) en blogs y medios del sector.</w:t>
      </w:r>
    </w:p>
    <w:p w14:paraId="2DAF95BE" w14:textId="77777777" w:rsidR="00E95D9B" w:rsidRPr="00E95D9B" w:rsidRDefault="00E95D9B" w:rsidP="00E95D9B">
      <w:pPr>
        <w:numPr>
          <w:ilvl w:val="0"/>
          <w:numId w:val="40"/>
        </w:numPr>
      </w:pPr>
      <w:r w:rsidRPr="00E95D9B">
        <w:rPr>
          <w:b/>
          <w:bCs/>
        </w:rPr>
        <w:t>Estrategia de expansión geográfica</w:t>
      </w:r>
    </w:p>
    <w:p w14:paraId="4410627B" w14:textId="77777777" w:rsidR="00E95D9B" w:rsidRPr="00E95D9B" w:rsidRDefault="00E95D9B" w:rsidP="00E95D9B">
      <w:pPr>
        <w:numPr>
          <w:ilvl w:val="1"/>
          <w:numId w:val="40"/>
        </w:numPr>
      </w:pPr>
      <w:r w:rsidRPr="00E95D9B">
        <w:rPr>
          <w:b/>
          <w:bCs/>
        </w:rPr>
        <w:t>Fase 1</w:t>
      </w:r>
      <w:r w:rsidRPr="00E95D9B">
        <w:t>: Mercado local (Ecuador) y países vecinos (Perú, Colombia).</w:t>
      </w:r>
    </w:p>
    <w:p w14:paraId="439ED4F6" w14:textId="77777777" w:rsidR="00E95D9B" w:rsidRPr="00E95D9B" w:rsidRDefault="00E95D9B" w:rsidP="00E95D9B">
      <w:pPr>
        <w:numPr>
          <w:ilvl w:val="1"/>
          <w:numId w:val="40"/>
        </w:numPr>
      </w:pPr>
      <w:r w:rsidRPr="00E95D9B">
        <w:rPr>
          <w:b/>
          <w:bCs/>
        </w:rPr>
        <w:t>Fase 2</w:t>
      </w:r>
      <w:r w:rsidRPr="00E95D9B">
        <w:t>: Centroamérica y México.</w:t>
      </w:r>
    </w:p>
    <w:p w14:paraId="3F5CB7C3" w14:textId="77777777" w:rsidR="00E95D9B" w:rsidRPr="00E95D9B" w:rsidRDefault="00E95D9B" w:rsidP="00E95D9B">
      <w:pPr>
        <w:numPr>
          <w:ilvl w:val="1"/>
          <w:numId w:val="40"/>
        </w:numPr>
      </w:pPr>
      <w:r w:rsidRPr="00E95D9B">
        <w:rPr>
          <w:b/>
          <w:bCs/>
        </w:rPr>
        <w:t>Fase 3</w:t>
      </w:r>
      <w:r w:rsidRPr="00E95D9B">
        <w:t>: Mercados internacionales clave (Brasil, Tailandia, Vietnam).</w:t>
      </w:r>
    </w:p>
    <w:p w14:paraId="630277DF" w14:textId="77777777" w:rsidR="00E95D9B" w:rsidRPr="00E95D9B" w:rsidRDefault="00E95D9B" w:rsidP="00E95D9B">
      <w:pPr>
        <w:numPr>
          <w:ilvl w:val="0"/>
          <w:numId w:val="40"/>
        </w:numPr>
      </w:pPr>
      <w:r w:rsidRPr="00E95D9B">
        <w:rPr>
          <w:b/>
          <w:bCs/>
        </w:rPr>
        <w:t>Soporte postventa y actualizaciones</w:t>
      </w:r>
    </w:p>
    <w:p w14:paraId="70BDA384" w14:textId="77777777" w:rsidR="00E95D9B" w:rsidRPr="00E95D9B" w:rsidRDefault="00E95D9B" w:rsidP="00E95D9B">
      <w:pPr>
        <w:numPr>
          <w:ilvl w:val="1"/>
          <w:numId w:val="40"/>
        </w:numPr>
      </w:pPr>
      <w:r w:rsidRPr="00E95D9B">
        <w:rPr>
          <w:b/>
          <w:bCs/>
        </w:rPr>
        <w:t>Actualizaciones trimestrales</w:t>
      </w:r>
      <w:r w:rsidRPr="00E95D9B">
        <w:t xml:space="preserve"> con nuevas funcionalidades: integración IoT, app móvil.</w:t>
      </w:r>
    </w:p>
    <w:p w14:paraId="3636E24F" w14:textId="77777777" w:rsidR="00E95D9B" w:rsidRPr="00E95D9B" w:rsidRDefault="00E95D9B" w:rsidP="00E95D9B">
      <w:pPr>
        <w:numPr>
          <w:ilvl w:val="1"/>
          <w:numId w:val="40"/>
        </w:numPr>
      </w:pPr>
      <w:r w:rsidRPr="00E95D9B">
        <w:t>Migración de datos gratuita en renovaciones anuales.</w:t>
      </w:r>
    </w:p>
    <w:p w14:paraId="7294C524" w14:textId="77777777" w:rsidR="00E95D9B" w:rsidRPr="00E95D9B" w:rsidRDefault="00E95D9B" w:rsidP="009D60B3">
      <w:pPr>
        <w:numPr>
          <w:ilvl w:val="1"/>
          <w:numId w:val="40"/>
        </w:numPr>
        <w:ind w:left="2832" w:hanging="1752"/>
      </w:pPr>
      <w:r w:rsidRPr="00E95D9B">
        <w:t>Boletín de novedades para clientes suscritos.</w:t>
      </w:r>
    </w:p>
    <w:p w14:paraId="505BEB1E" w14:textId="77777777" w:rsidR="00E95D9B" w:rsidRPr="00E95D9B" w:rsidRDefault="00000000" w:rsidP="00E95D9B">
      <w:r>
        <w:pict w14:anchorId="643C513F">
          <v:rect id="_x0000_i1037" style="width:0;height:1.5pt" o:hralign="center" o:hrstd="t" o:hr="t" fillcolor="#a0a0a0" stroked="f"/>
        </w:pict>
      </w:r>
    </w:p>
    <w:p w14:paraId="7157AD3F" w14:textId="39A8EAE2" w:rsidR="00E95D9B" w:rsidRPr="00E95D9B" w:rsidRDefault="00E95D9B" w:rsidP="00E95D9B">
      <w:pPr>
        <w:rPr>
          <w:b/>
          <w:bCs/>
        </w:rPr>
      </w:pPr>
      <w:r w:rsidRPr="00E95D9B">
        <w:rPr>
          <w:b/>
          <w:bCs/>
        </w:rPr>
        <w:t>1</w:t>
      </w:r>
      <w:r w:rsidR="00EA446C">
        <w:rPr>
          <w:b/>
          <w:bCs/>
        </w:rPr>
        <w:t>3</w:t>
      </w:r>
      <w:r w:rsidRPr="00E95D9B">
        <w:rPr>
          <w:b/>
          <w:bCs/>
        </w:rPr>
        <w:t>. Conclusión</w:t>
      </w:r>
    </w:p>
    <w:p w14:paraId="4B9E3170" w14:textId="77777777" w:rsidR="00E95D9B" w:rsidRPr="00E95D9B" w:rsidRDefault="00E95D9B" w:rsidP="00E95D9B">
      <w:r w:rsidRPr="00E95D9B">
        <w:t xml:space="preserve">Con la incorporación de la </w:t>
      </w:r>
      <w:r w:rsidRPr="00E95D9B">
        <w:rPr>
          <w:b/>
          <w:bCs/>
        </w:rPr>
        <w:t>jerarquía multinivel</w:t>
      </w:r>
      <w:r w:rsidRPr="00E95D9B">
        <w:t xml:space="preserve"> (empresas → laboratorios → módulos/salas → tanques) y la posibilidad de registrar </w:t>
      </w:r>
      <w:r w:rsidRPr="00E95D9B">
        <w:rPr>
          <w:b/>
          <w:bCs/>
        </w:rPr>
        <w:t>parámetros físicos, químicos y biológicos</w:t>
      </w:r>
      <w:r w:rsidRPr="00E95D9B">
        <w:t xml:space="preserve"> tanto del agua como de los animales, este plan de desarrollo cubre de manera exhaustiva las necesidades de los grandes laboratorios de larvas de camarón. El sistema permitirá:</w:t>
      </w:r>
    </w:p>
    <w:p w14:paraId="0EDB70BB" w14:textId="77777777" w:rsidR="00E95D9B" w:rsidRPr="00E95D9B" w:rsidRDefault="00E95D9B" w:rsidP="00E95D9B">
      <w:pPr>
        <w:numPr>
          <w:ilvl w:val="0"/>
          <w:numId w:val="41"/>
        </w:numPr>
      </w:pPr>
      <w:r w:rsidRPr="00E95D9B">
        <w:t>Gestionar múltiples laboratorios y sus módulos de forma independiente.</w:t>
      </w:r>
    </w:p>
    <w:p w14:paraId="13805DA6" w14:textId="77777777" w:rsidR="00E95D9B" w:rsidRPr="00E95D9B" w:rsidRDefault="00E95D9B" w:rsidP="00E95D9B">
      <w:pPr>
        <w:numPr>
          <w:ilvl w:val="0"/>
          <w:numId w:val="41"/>
        </w:numPr>
      </w:pPr>
      <w:r w:rsidRPr="00E95D9B">
        <w:t>Llevar control detallado de cada tanque, tanto en términos de calidad de agua como de salud y crecimiento de las larvas.</w:t>
      </w:r>
    </w:p>
    <w:p w14:paraId="3E95671F" w14:textId="77777777" w:rsidR="00E95D9B" w:rsidRPr="00E95D9B" w:rsidRDefault="00E95D9B" w:rsidP="00E95D9B">
      <w:pPr>
        <w:numPr>
          <w:ilvl w:val="0"/>
          <w:numId w:val="41"/>
        </w:numPr>
      </w:pPr>
      <w:r w:rsidRPr="00E95D9B">
        <w:t>Calcular costos de siembra y alimentación con desglose por concepto, asociados a cada nivel de la jerarquía.</w:t>
      </w:r>
    </w:p>
    <w:p w14:paraId="04A1E47C" w14:textId="77777777" w:rsidR="00E95D9B" w:rsidRPr="00E95D9B" w:rsidRDefault="00E95D9B" w:rsidP="00E95D9B">
      <w:pPr>
        <w:numPr>
          <w:ilvl w:val="0"/>
          <w:numId w:val="41"/>
        </w:numPr>
      </w:pPr>
      <w:r w:rsidRPr="00E95D9B">
        <w:t>Generar alertas tempranas cuando cualquier parámetro clave (agua o animal) esté fuera de rango.</w:t>
      </w:r>
    </w:p>
    <w:p w14:paraId="51C722D1" w14:textId="77777777" w:rsidR="00E95D9B" w:rsidRPr="00E95D9B" w:rsidRDefault="00E95D9B" w:rsidP="00E95D9B">
      <w:pPr>
        <w:numPr>
          <w:ilvl w:val="0"/>
          <w:numId w:val="41"/>
        </w:numPr>
      </w:pPr>
      <w:r w:rsidRPr="00E95D9B">
        <w:t>Analizar datos a distintos niveles (tanque, módulo, laboratorio, empresa) y tomar decisiones informadas.</w:t>
      </w:r>
    </w:p>
    <w:p w14:paraId="5F8F877D" w14:textId="77777777" w:rsidR="00E95D9B" w:rsidRPr="00E95D9B" w:rsidRDefault="00E95D9B" w:rsidP="00E95D9B">
      <w:r w:rsidRPr="00E95D9B">
        <w:lastRenderedPageBreak/>
        <w:t>La arquitectura propuesta y la metodología ágil aseguran escalabilidad, seguridad y adapta</w:t>
      </w:r>
      <w:r w:rsidRPr="00E95D9B">
        <w:softHyphen/>
        <w:t>bilidad a cambios en los requisitos. De este modo, las empresas podrán optimizar procesos, reducir costos y garantizar la trazabilidad completa desde la siembra de larvas hasta la comercialización de post-larvas, incorporando la perspectiva de los biólogos y técnicos en cada etapa del flujo de trabajo.</w:t>
      </w:r>
    </w:p>
    <w:p w14:paraId="204D9EE7" w14:textId="77777777" w:rsidR="00E95D9B" w:rsidRPr="00E95D9B" w:rsidRDefault="00000000" w:rsidP="00E95D9B">
      <w:r>
        <w:pict w14:anchorId="7905B76C">
          <v:rect id="_x0000_i1038" style="width:0;height:1.5pt" o:hralign="center" o:hrstd="t" o:hr="t" fillcolor="#a0a0a0" stroked="f"/>
        </w:pict>
      </w:r>
    </w:p>
    <w:p w14:paraId="5CD5CB40" w14:textId="77777777" w:rsidR="00E95D9B" w:rsidRPr="00E95D9B" w:rsidRDefault="00E95D9B" w:rsidP="00E95D9B">
      <w:r w:rsidRPr="00E95D9B">
        <w:rPr>
          <w:b/>
          <w:bCs/>
        </w:rPr>
        <w:t>Próximos pasos recomendados:</w:t>
      </w:r>
    </w:p>
    <w:p w14:paraId="10E32D18" w14:textId="77777777" w:rsidR="00E95D9B" w:rsidRPr="00E95D9B" w:rsidRDefault="00E95D9B" w:rsidP="00E95D9B">
      <w:pPr>
        <w:numPr>
          <w:ilvl w:val="0"/>
          <w:numId w:val="42"/>
        </w:numPr>
      </w:pPr>
      <w:r w:rsidRPr="00E95D9B">
        <w:t>Validar esta versión del documento con equipos operativos (técnicos, biólogos y administradores).</w:t>
      </w:r>
    </w:p>
    <w:p w14:paraId="7645B933" w14:textId="77777777" w:rsidR="00E95D9B" w:rsidRPr="00E95D9B" w:rsidRDefault="00E95D9B" w:rsidP="00E95D9B">
      <w:pPr>
        <w:numPr>
          <w:ilvl w:val="0"/>
          <w:numId w:val="42"/>
        </w:numPr>
      </w:pPr>
      <w:r w:rsidRPr="00E95D9B">
        <w:t>Ajustar prototipos UX/UI con base en comentarios sobre la jerarquía multinivel y formularios dinámicos.</w:t>
      </w:r>
    </w:p>
    <w:p w14:paraId="6BDEBE4E" w14:textId="77777777" w:rsidR="00E95D9B" w:rsidRPr="00E95D9B" w:rsidRDefault="00E95D9B" w:rsidP="00E95D9B">
      <w:pPr>
        <w:numPr>
          <w:ilvl w:val="0"/>
          <w:numId w:val="42"/>
        </w:numPr>
      </w:pPr>
      <w:r w:rsidRPr="00E95D9B">
        <w:t>Seleccionar el stack tecnológico definitivo (p. ej., Node.js + Next.js o Python + Django).</w:t>
      </w:r>
    </w:p>
    <w:p w14:paraId="5B379C03" w14:textId="77777777" w:rsidR="00E95D9B" w:rsidRPr="00E95D9B" w:rsidRDefault="00E95D9B" w:rsidP="00E95D9B">
      <w:pPr>
        <w:numPr>
          <w:ilvl w:val="0"/>
          <w:numId w:val="42"/>
        </w:numPr>
      </w:pPr>
      <w:r w:rsidRPr="00E95D9B">
        <w:t>Iniciar Sprint 0: configuración de repositorios, entornos locales (Docker Compose) y creación de prototipos de datos jerárquicos (empresas → laboratorios → módulos → tanques).</w:t>
      </w:r>
    </w:p>
    <w:p w14:paraId="7F690BA8" w14:textId="77777777" w:rsidR="00E95D9B" w:rsidRPr="00E95D9B" w:rsidRDefault="00E95D9B" w:rsidP="00E95D9B">
      <w:r w:rsidRPr="00E95D9B">
        <w:t>Con estos pasos, se garantiza un desarrollo alineado a las necesidades reales de los laboratorios de larvas de camarón y un rumbo claro hacia un producto final exitoso.</w:t>
      </w:r>
    </w:p>
    <w:p w14:paraId="7BF133CC" w14:textId="77777777" w:rsidR="00EB38BE" w:rsidRDefault="00EB38BE"/>
    <w:sectPr w:rsidR="00EB38BE" w:rsidSect="001231A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F35E19"/>
    <w:multiLevelType w:val="multilevel"/>
    <w:tmpl w:val="58CA8E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0BA72FE"/>
    <w:multiLevelType w:val="multilevel"/>
    <w:tmpl w:val="AB1275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1DA0187"/>
    <w:multiLevelType w:val="multilevel"/>
    <w:tmpl w:val="6A6C19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2D94383"/>
    <w:multiLevelType w:val="multilevel"/>
    <w:tmpl w:val="6C70784C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4507A9D"/>
    <w:multiLevelType w:val="multilevel"/>
    <w:tmpl w:val="6A70E9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8C917C1"/>
    <w:multiLevelType w:val="multilevel"/>
    <w:tmpl w:val="FDE02E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A515235"/>
    <w:multiLevelType w:val="multilevel"/>
    <w:tmpl w:val="221E22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B705D93"/>
    <w:multiLevelType w:val="multilevel"/>
    <w:tmpl w:val="135C28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30F3B68"/>
    <w:multiLevelType w:val="multilevel"/>
    <w:tmpl w:val="7E8678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E122679"/>
    <w:multiLevelType w:val="multilevel"/>
    <w:tmpl w:val="52AE42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1956186"/>
    <w:multiLevelType w:val="multilevel"/>
    <w:tmpl w:val="33A009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36896C33"/>
    <w:multiLevelType w:val="multilevel"/>
    <w:tmpl w:val="67407E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393B3F6D"/>
    <w:multiLevelType w:val="multilevel"/>
    <w:tmpl w:val="D5A48F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E4F0F98"/>
    <w:multiLevelType w:val="multilevel"/>
    <w:tmpl w:val="C1D22A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00F400D"/>
    <w:multiLevelType w:val="multilevel"/>
    <w:tmpl w:val="CE80BE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3AE1F4C"/>
    <w:multiLevelType w:val="multilevel"/>
    <w:tmpl w:val="DE9A7A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4B067928"/>
    <w:multiLevelType w:val="multilevel"/>
    <w:tmpl w:val="7C1488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4B3A2E18"/>
    <w:multiLevelType w:val="multilevel"/>
    <w:tmpl w:val="2DBC11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4C7D0DD8"/>
    <w:multiLevelType w:val="multilevel"/>
    <w:tmpl w:val="7B40A3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4FFA7C64"/>
    <w:multiLevelType w:val="multilevel"/>
    <w:tmpl w:val="AF7CCC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561518B8"/>
    <w:multiLevelType w:val="multilevel"/>
    <w:tmpl w:val="FCC0FC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63447934"/>
    <w:multiLevelType w:val="multilevel"/>
    <w:tmpl w:val="272E95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3793847"/>
    <w:multiLevelType w:val="multilevel"/>
    <w:tmpl w:val="8FB6D7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7B717C77"/>
    <w:multiLevelType w:val="multilevel"/>
    <w:tmpl w:val="8EA02B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0866975">
    <w:abstractNumId w:val="20"/>
  </w:num>
  <w:num w:numId="2" w16cid:durableId="1177618549">
    <w:abstractNumId w:val="1"/>
  </w:num>
  <w:num w:numId="3" w16cid:durableId="1281647767">
    <w:abstractNumId w:val="3"/>
  </w:num>
  <w:num w:numId="4" w16cid:durableId="763916441">
    <w:abstractNumId w:val="3"/>
    <w:lvlOverride w:ilvl="3">
      <w:lvl w:ilvl="3">
        <w:numFmt w:val="bullet"/>
        <w:lvlText w:val=""/>
        <w:lvlJc w:val="left"/>
        <w:pPr>
          <w:tabs>
            <w:tab w:val="num" w:pos="2880"/>
          </w:tabs>
          <w:ind w:left="2880" w:hanging="360"/>
        </w:pPr>
        <w:rPr>
          <w:rFonts w:ascii="Wingdings" w:hAnsi="Wingdings" w:hint="default"/>
          <w:sz w:val="20"/>
        </w:rPr>
      </w:lvl>
    </w:lvlOverride>
  </w:num>
  <w:num w:numId="5" w16cid:durableId="377366307">
    <w:abstractNumId w:val="14"/>
  </w:num>
  <w:num w:numId="6" w16cid:durableId="1727871782">
    <w:abstractNumId w:val="14"/>
    <w:lvlOverride w:ilvl="2">
      <w:lvl w:ilvl="2">
        <w:numFmt w:val="decimal"/>
        <w:lvlText w:val="%3."/>
        <w:lvlJc w:val="left"/>
      </w:lvl>
    </w:lvlOverride>
  </w:num>
  <w:num w:numId="7" w16cid:durableId="1037698419">
    <w:abstractNumId w:val="9"/>
  </w:num>
  <w:num w:numId="8" w16cid:durableId="1800493505">
    <w:abstractNumId w:val="9"/>
    <w:lvlOverride w:ilvl="2">
      <w:lvl w:ilvl="2">
        <w:numFmt w:val="bullet"/>
        <w:lvlText w:val=""/>
        <w:lvlJc w:val="left"/>
        <w:pPr>
          <w:tabs>
            <w:tab w:val="num" w:pos="2160"/>
          </w:tabs>
          <w:ind w:left="2160" w:hanging="360"/>
        </w:pPr>
        <w:rPr>
          <w:rFonts w:ascii="Wingdings" w:hAnsi="Wingdings" w:hint="default"/>
          <w:sz w:val="20"/>
        </w:rPr>
      </w:lvl>
    </w:lvlOverride>
  </w:num>
  <w:num w:numId="9" w16cid:durableId="1612007420">
    <w:abstractNumId w:val="9"/>
    <w:lvlOverride w:ilvl="2">
      <w:lvl w:ilvl="2">
        <w:numFmt w:val="bullet"/>
        <w:lvlText w:val=""/>
        <w:lvlJc w:val="left"/>
        <w:pPr>
          <w:tabs>
            <w:tab w:val="num" w:pos="2160"/>
          </w:tabs>
          <w:ind w:left="2160" w:hanging="360"/>
        </w:pPr>
        <w:rPr>
          <w:rFonts w:ascii="Wingdings" w:hAnsi="Wingdings" w:hint="default"/>
          <w:sz w:val="20"/>
        </w:rPr>
      </w:lvl>
    </w:lvlOverride>
  </w:num>
  <w:num w:numId="10" w16cid:durableId="1613126888">
    <w:abstractNumId w:val="9"/>
    <w:lvlOverride w:ilvl="2">
      <w:lvl w:ilvl="2">
        <w:numFmt w:val="bullet"/>
        <w:lvlText w:val=""/>
        <w:lvlJc w:val="left"/>
        <w:pPr>
          <w:tabs>
            <w:tab w:val="num" w:pos="2160"/>
          </w:tabs>
          <w:ind w:left="2160" w:hanging="360"/>
        </w:pPr>
        <w:rPr>
          <w:rFonts w:ascii="Wingdings" w:hAnsi="Wingdings" w:hint="default"/>
          <w:sz w:val="20"/>
        </w:rPr>
      </w:lvl>
    </w:lvlOverride>
  </w:num>
  <w:num w:numId="11" w16cid:durableId="1290631235">
    <w:abstractNumId w:val="9"/>
    <w:lvlOverride w:ilvl="2">
      <w:lvl w:ilvl="2">
        <w:numFmt w:val="bullet"/>
        <w:lvlText w:val=""/>
        <w:lvlJc w:val="left"/>
        <w:pPr>
          <w:tabs>
            <w:tab w:val="num" w:pos="2160"/>
          </w:tabs>
          <w:ind w:left="2160" w:hanging="360"/>
        </w:pPr>
        <w:rPr>
          <w:rFonts w:ascii="Wingdings" w:hAnsi="Wingdings" w:hint="default"/>
          <w:sz w:val="20"/>
        </w:rPr>
      </w:lvl>
    </w:lvlOverride>
  </w:num>
  <w:num w:numId="12" w16cid:durableId="1237667735">
    <w:abstractNumId w:val="9"/>
    <w:lvlOverride w:ilvl="2">
      <w:lvl w:ilvl="2">
        <w:numFmt w:val="bullet"/>
        <w:lvlText w:val=""/>
        <w:lvlJc w:val="left"/>
        <w:pPr>
          <w:tabs>
            <w:tab w:val="num" w:pos="2160"/>
          </w:tabs>
          <w:ind w:left="2160" w:hanging="360"/>
        </w:pPr>
        <w:rPr>
          <w:rFonts w:ascii="Wingdings" w:hAnsi="Wingdings" w:hint="default"/>
          <w:sz w:val="20"/>
        </w:rPr>
      </w:lvl>
    </w:lvlOverride>
  </w:num>
  <w:num w:numId="13" w16cid:durableId="1341657202">
    <w:abstractNumId w:val="9"/>
    <w:lvlOverride w:ilvl="2">
      <w:lvl w:ilvl="2">
        <w:numFmt w:val="bullet"/>
        <w:lvlText w:val=""/>
        <w:lvlJc w:val="left"/>
        <w:pPr>
          <w:tabs>
            <w:tab w:val="num" w:pos="2160"/>
          </w:tabs>
          <w:ind w:left="2160" w:hanging="360"/>
        </w:pPr>
        <w:rPr>
          <w:rFonts w:ascii="Wingdings" w:hAnsi="Wingdings" w:hint="default"/>
          <w:sz w:val="20"/>
        </w:rPr>
      </w:lvl>
    </w:lvlOverride>
  </w:num>
  <w:num w:numId="14" w16cid:durableId="646323539">
    <w:abstractNumId w:val="9"/>
    <w:lvlOverride w:ilvl="2">
      <w:lvl w:ilvl="2">
        <w:numFmt w:val="bullet"/>
        <w:lvlText w:val=""/>
        <w:lvlJc w:val="left"/>
        <w:pPr>
          <w:tabs>
            <w:tab w:val="num" w:pos="2160"/>
          </w:tabs>
          <w:ind w:left="2160" w:hanging="360"/>
        </w:pPr>
        <w:rPr>
          <w:rFonts w:ascii="Wingdings" w:hAnsi="Wingdings" w:hint="default"/>
          <w:sz w:val="20"/>
        </w:rPr>
      </w:lvl>
    </w:lvlOverride>
  </w:num>
  <w:num w:numId="15" w16cid:durableId="2090497605">
    <w:abstractNumId w:val="19"/>
  </w:num>
  <w:num w:numId="16" w16cid:durableId="792207734">
    <w:abstractNumId w:val="0"/>
  </w:num>
  <w:num w:numId="17" w16cid:durableId="1919824080">
    <w:abstractNumId w:val="11"/>
  </w:num>
  <w:num w:numId="18" w16cid:durableId="1822188221">
    <w:abstractNumId w:val="18"/>
  </w:num>
  <w:num w:numId="19" w16cid:durableId="1248616924">
    <w:abstractNumId w:val="13"/>
  </w:num>
  <w:num w:numId="20" w16cid:durableId="493570209">
    <w:abstractNumId w:val="23"/>
  </w:num>
  <w:num w:numId="21" w16cid:durableId="911618126">
    <w:abstractNumId w:val="5"/>
  </w:num>
  <w:num w:numId="22" w16cid:durableId="1443067007">
    <w:abstractNumId w:val="21"/>
  </w:num>
  <w:num w:numId="23" w16cid:durableId="948122835">
    <w:abstractNumId w:val="22"/>
  </w:num>
  <w:num w:numId="24" w16cid:durableId="1299648444">
    <w:abstractNumId w:val="15"/>
  </w:num>
  <w:num w:numId="25" w16cid:durableId="602954755">
    <w:abstractNumId w:val="15"/>
    <w:lvlOverride w:ilvl="2">
      <w:lvl w:ilvl="2">
        <w:numFmt w:val="decimal"/>
        <w:lvlText w:val="%3."/>
        <w:lvlJc w:val="left"/>
      </w:lvl>
    </w:lvlOverride>
  </w:num>
  <w:num w:numId="26" w16cid:durableId="162398376">
    <w:abstractNumId w:val="15"/>
    <w:lvlOverride w:ilvl="3">
      <w:lvl w:ilvl="3">
        <w:numFmt w:val="bullet"/>
        <w:lvlText w:val=""/>
        <w:lvlJc w:val="left"/>
        <w:pPr>
          <w:tabs>
            <w:tab w:val="num" w:pos="2880"/>
          </w:tabs>
          <w:ind w:left="2880" w:hanging="360"/>
        </w:pPr>
        <w:rPr>
          <w:rFonts w:ascii="Wingdings" w:hAnsi="Wingdings" w:hint="default"/>
          <w:sz w:val="20"/>
        </w:rPr>
      </w:lvl>
    </w:lvlOverride>
  </w:num>
  <w:num w:numId="27" w16cid:durableId="1117749112">
    <w:abstractNumId w:val="15"/>
    <w:lvlOverride w:ilvl="3">
      <w:lvl w:ilvl="3">
        <w:numFmt w:val="bullet"/>
        <w:lvlText w:val=""/>
        <w:lvlJc w:val="left"/>
        <w:pPr>
          <w:tabs>
            <w:tab w:val="num" w:pos="2880"/>
          </w:tabs>
          <w:ind w:left="2880" w:hanging="360"/>
        </w:pPr>
        <w:rPr>
          <w:rFonts w:ascii="Wingdings" w:hAnsi="Wingdings" w:hint="default"/>
          <w:sz w:val="20"/>
        </w:rPr>
      </w:lvl>
    </w:lvlOverride>
  </w:num>
  <w:num w:numId="28" w16cid:durableId="1228371133">
    <w:abstractNumId w:val="15"/>
    <w:lvlOverride w:ilvl="3">
      <w:lvl w:ilvl="3">
        <w:numFmt w:val="bullet"/>
        <w:lvlText w:val=""/>
        <w:lvlJc w:val="left"/>
        <w:pPr>
          <w:tabs>
            <w:tab w:val="num" w:pos="2880"/>
          </w:tabs>
          <w:ind w:left="2880" w:hanging="360"/>
        </w:pPr>
        <w:rPr>
          <w:rFonts w:ascii="Wingdings" w:hAnsi="Wingdings" w:hint="default"/>
          <w:sz w:val="20"/>
        </w:rPr>
      </w:lvl>
    </w:lvlOverride>
  </w:num>
  <w:num w:numId="29" w16cid:durableId="1613783362">
    <w:abstractNumId w:val="15"/>
    <w:lvlOverride w:ilvl="2">
      <w:lvl w:ilvl="2">
        <w:numFmt w:val="decimal"/>
        <w:lvlText w:val="%3."/>
        <w:lvlJc w:val="left"/>
      </w:lvl>
    </w:lvlOverride>
  </w:num>
  <w:num w:numId="30" w16cid:durableId="51511783">
    <w:abstractNumId w:val="2"/>
  </w:num>
  <w:num w:numId="31" w16cid:durableId="726417017">
    <w:abstractNumId w:val="8"/>
  </w:num>
  <w:num w:numId="32" w16cid:durableId="1062871216">
    <w:abstractNumId w:val="12"/>
  </w:num>
  <w:num w:numId="33" w16cid:durableId="713164577">
    <w:abstractNumId w:val="16"/>
  </w:num>
  <w:num w:numId="34" w16cid:durableId="1344940419">
    <w:abstractNumId w:val="7"/>
  </w:num>
  <w:num w:numId="35" w16cid:durableId="1513568387">
    <w:abstractNumId w:val="7"/>
    <w:lvlOverride w:ilvl="2">
      <w:lvl w:ilvl="2">
        <w:numFmt w:val="decimal"/>
        <w:lvlText w:val="%3."/>
        <w:lvlJc w:val="left"/>
      </w:lvl>
    </w:lvlOverride>
  </w:num>
  <w:num w:numId="36" w16cid:durableId="2008289195">
    <w:abstractNumId w:val="17"/>
  </w:num>
  <w:num w:numId="37" w16cid:durableId="1891725164">
    <w:abstractNumId w:val="17"/>
    <w:lvlOverride w:ilvl="2">
      <w:lvl w:ilvl="2">
        <w:numFmt w:val="decimal"/>
        <w:lvlText w:val="%3."/>
        <w:lvlJc w:val="left"/>
      </w:lvl>
    </w:lvlOverride>
  </w:num>
  <w:num w:numId="38" w16cid:durableId="209266013">
    <w:abstractNumId w:val="17"/>
    <w:lvlOverride w:ilvl="2">
      <w:lvl w:ilvl="2">
        <w:numFmt w:val="decimal"/>
        <w:lvlText w:val="%3."/>
        <w:lvlJc w:val="left"/>
      </w:lvl>
    </w:lvlOverride>
  </w:num>
  <w:num w:numId="39" w16cid:durableId="1361586859">
    <w:abstractNumId w:val="17"/>
    <w:lvlOverride w:ilvl="2">
      <w:lvl w:ilvl="2">
        <w:numFmt w:val="decimal"/>
        <w:lvlText w:val="%3."/>
        <w:lvlJc w:val="left"/>
      </w:lvl>
    </w:lvlOverride>
  </w:num>
  <w:num w:numId="40" w16cid:durableId="1235510041">
    <w:abstractNumId w:val="10"/>
  </w:num>
  <w:num w:numId="41" w16cid:durableId="1323656092">
    <w:abstractNumId w:val="4"/>
  </w:num>
  <w:num w:numId="42" w16cid:durableId="56861135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60BD"/>
    <w:rsid w:val="00070082"/>
    <w:rsid w:val="00073E94"/>
    <w:rsid w:val="001231A7"/>
    <w:rsid w:val="001D6AC4"/>
    <w:rsid w:val="00216075"/>
    <w:rsid w:val="002C75D9"/>
    <w:rsid w:val="0030345C"/>
    <w:rsid w:val="00361DAA"/>
    <w:rsid w:val="003A60BD"/>
    <w:rsid w:val="003C2302"/>
    <w:rsid w:val="003E11A8"/>
    <w:rsid w:val="003F7C10"/>
    <w:rsid w:val="00460256"/>
    <w:rsid w:val="00466D5E"/>
    <w:rsid w:val="00483C6F"/>
    <w:rsid w:val="0048409C"/>
    <w:rsid w:val="004B5C47"/>
    <w:rsid w:val="004C4238"/>
    <w:rsid w:val="005077FB"/>
    <w:rsid w:val="00520FDD"/>
    <w:rsid w:val="00653FF5"/>
    <w:rsid w:val="006614C5"/>
    <w:rsid w:val="0066697A"/>
    <w:rsid w:val="00667A7D"/>
    <w:rsid w:val="00687101"/>
    <w:rsid w:val="006B163F"/>
    <w:rsid w:val="006D2630"/>
    <w:rsid w:val="00744D21"/>
    <w:rsid w:val="0079314C"/>
    <w:rsid w:val="007C2667"/>
    <w:rsid w:val="007D037F"/>
    <w:rsid w:val="00804A78"/>
    <w:rsid w:val="008275FA"/>
    <w:rsid w:val="008478EF"/>
    <w:rsid w:val="0086478E"/>
    <w:rsid w:val="008936A4"/>
    <w:rsid w:val="008E4764"/>
    <w:rsid w:val="008E7064"/>
    <w:rsid w:val="0095274A"/>
    <w:rsid w:val="009612C2"/>
    <w:rsid w:val="009D60B3"/>
    <w:rsid w:val="00A6769E"/>
    <w:rsid w:val="00AA164E"/>
    <w:rsid w:val="00AC0371"/>
    <w:rsid w:val="00AD5FEE"/>
    <w:rsid w:val="00BD03D6"/>
    <w:rsid w:val="00C33F16"/>
    <w:rsid w:val="00C3506A"/>
    <w:rsid w:val="00D15B35"/>
    <w:rsid w:val="00D5043D"/>
    <w:rsid w:val="00D62DAF"/>
    <w:rsid w:val="00E0207D"/>
    <w:rsid w:val="00E34B4F"/>
    <w:rsid w:val="00E61B3B"/>
    <w:rsid w:val="00E95D9B"/>
    <w:rsid w:val="00EA446C"/>
    <w:rsid w:val="00EB38BE"/>
    <w:rsid w:val="00ED6463"/>
    <w:rsid w:val="00F04687"/>
    <w:rsid w:val="00F1435C"/>
    <w:rsid w:val="00F9416C"/>
    <w:rsid w:val="00FB64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47EE5A"/>
  <w15:chartTrackingRefBased/>
  <w15:docId w15:val="{A2721E02-D577-4E0C-8EB3-3D8339F085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C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3A60B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3A60B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3A60B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3A60B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3A60B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3A60B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3A60B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3A60B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3A60B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3A60B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rsid w:val="003A60B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rsid w:val="003A60B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3A60BD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3A60BD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3A60BD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3A60BD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3A60BD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3A60BD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3A60B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3A60B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3A60B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3A60B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3A60B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3A60BD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3A60BD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3A60BD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3A60B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3A60BD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3A60BD"/>
    <w:rPr>
      <w:b/>
      <w:bCs/>
      <w:smallCaps/>
      <w:color w:val="2F5496" w:themeColor="accent1" w:themeShade="BF"/>
      <w:spacing w:val="5"/>
    </w:rPr>
  </w:style>
  <w:style w:type="paragraph" w:customStyle="1" w:styleId="msonormal0">
    <w:name w:val="msonormal"/>
    <w:basedOn w:val="Normal"/>
    <w:rsid w:val="00E95D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s-EC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E95D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s-EC"/>
      <w14:ligatures w14:val="none"/>
    </w:rPr>
  </w:style>
  <w:style w:type="character" w:styleId="Fuerte">
    <w:name w:val="Strong"/>
    <w:basedOn w:val="Fuentedeprrafopredeter"/>
    <w:uiPriority w:val="22"/>
    <w:qFormat/>
    <w:rsid w:val="00E95D9B"/>
    <w:rPr>
      <w:b/>
      <w:bCs/>
    </w:rPr>
  </w:style>
  <w:style w:type="character" w:styleId="CdigoHTML">
    <w:name w:val="HTML Code"/>
    <w:basedOn w:val="Fuentedeprrafopredeter"/>
    <w:uiPriority w:val="99"/>
    <w:semiHidden/>
    <w:unhideWhenUsed/>
    <w:rsid w:val="00E95D9B"/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11338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61821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63921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85574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6589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672669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7911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8011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84243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5228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860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65346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76051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2147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3244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92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821679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96512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27636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38165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25</Pages>
  <Words>5966</Words>
  <Characters>32814</Characters>
  <Application>Microsoft Office Word</Application>
  <DocSecurity>0</DocSecurity>
  <Lines>273</Lines>
  <Paragraphs>77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Rodrigo Terán</dc:creator>
  <cp:keywords/>
  <dc:description/>
  <cp:lastModifiedBy>Richard Salazar</cp:lastModifiedBy>
  <cp:revision>20</cp:revision>
  <dcterms:created xsi:type="dcterms:W3CDTF">2026-01-14T03:18:00Z</dcterms:created>
  <dcterms:modified xsi:type="dcterms:W3CDTF">2026-02-20T03:05:00Z</dcterms:modified>
</cp:coreProperties>
</file>